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0ADB" w14:textId="77777777" w:rsidR="00B0049F" w:rsidRDefault="00B0049F" w:rsidP="00B0049F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3B3B557E" w14:textId="7C137A11" w:rsidR="00B0049F" w:rsidRDefault="00B462C6" w:rsidP="00B0049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B5E99DB" wp14:editId="0B8157D7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85C2" w14:textId="77777777" w:rsidR="00B0049F" w:rsidRDefault="00B0049F" w:rsidP="00B0049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2574C26" w14:textId="77777777" w:rsidR="00B0049F" w:rsidRDefault="00B0049F" w:rsidP="00B0049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4A114491" w14:textId="5B27F80C" w:rsidR="00B0049F" w:rsidRDefault="00B462C6" w:rsidP="00B0049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741469E" wp14:editId="06BEA76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30462E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138044B2" w14:textId="77777777" w:rsidR="00B0049F" w:rsidRDefault="00B0049F" w:rsidP="00B0049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AD82839" w14:textId="77777777" w:rsidR="00B0049F" w:rsidRDefault="00B0049F" w:rsidP="00B0049F">
      <w:pPr>
        <w:rPr>
          <w:rFonts w:eastAsia="Calibri"/>
          <w:color w:val="000000"/>
        </w:rPr>
      </w:pPr>
    </w:p>
    <w:p w14:paraId="118BD818" w14:textId="7C36E8B8"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6152E9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 </w:t>
      </w:r>
      <w:r w:rsidR="00943647">
        <w:rPr>
          <w:rFonts w:eastAsia="Calibri"/>
          <w:color w:val="000000"/>
        </w:rPr>
        <w:t>ли</w:t>
      </w:r>
      <w:r w:rsidR="006152E9">
        <w:rPr>
          <w:rFonts w:eastAsia="Calibri"/>
          <w:color w:val="000000"/>
        </w:rPr>
        <w:t>с</w:t>
      </w:r>
      <w:r w:rsidR="00943647">
        <w:rPr>
          <w:rFonts w:eastAsia="Calibri"/>
          <w:color w:val="000000"/>
        </w:rPr>
        <w:t>топада</w:t>
      </w:r>
      <w:r>
        <w:rPr>
          <w:rFonts w:eastAsia="Calibri"/>
          <w:color w:val="000000"/>
        </w:rPr>
        <w:t xml:space="preserve">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943647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3CEDCBD6" w14:textId="77777777"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9B1B6A6" w14:textId="77777777" w:rsidR="00E07A01" w:rsidRPr="00486C7C" w:rsidRDefault="00E07A01" w:rsidP="00A86AF0">
      <w:pPr>
        <w:ind w:right="-540"/>
        <w:rPr>
          <w:color w:val="000000"/>
        </w:rPr>
      </w:pPr>
    </w:p>
    <w:p w14:paraId="01B8B2FC" w14:textId="77777777" w:rsidR="00E07A01" w:rsidRPr="00486C7C" w:rsidRDefault="00E07A0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14:paraId="25B71543" w14:textId="77777777" w:rsidR="00E07A01" w:rsidRDefault="00E07A0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14:paraId="7BB76928" w14:textId="7DE70694" w:rsidR="00E07A01" w:rsidRPr="00486C7C" w:rsidRDefault="00E07A0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1</w:t>
      </w:r>
      <w:r w:rsidR="00943647">
        <w:rPr>
          <w:rStyle w:val="af2"/>
          <w:b w:val="0"/>
          <w:bCs/>
          <w:sz w:val="28"/>
          <w:szCs w:val="28"/>
          <w:lang w:val="uk-UA"/>
        </w:rPr>
        <w:t>8</w:t>
      </w:r>
      <w:r>
        <w:rPr>
          <w:rStyle w:val="af2"/>
          <w:b w:val="0"/>
          <w:bCs/>
          <w:sz w:val="28"/>
          <w:szCs w:val="28"/>
          <w:lang w:val="uk-UA"/>
        </w:rPr>
        <w:t>.1</w:t>
      </w:r>
      <w:r w:rsidR="00943647">
        <w:rPr>
          <w:rStyle w:val="af2"/>
          <w:b w:val="0"/>
          <w:bCs/>
          <w:sz w:val="28"/>
          <w:szCs w:val="28"/>
          <w:lang w:val="uk-UA"/>
        </w:rPr>
        <w:t>2</w:t>
      </w:r>
      <w:r>
        <w:rPr>
          <w:rStyle w:val="af2"/>
          <w:b w:val="0"/>
          <w:bCs/>
          <w:sz w:val="28"/>
          <w:szCs w:val="28"/>
          <w:lang w:val="uk-UA"/>
        </w:rPr>
        <w:t>.2024 року</w:t>
      </w:r>
    </w:p>
    <w:p w14:paraId="464A0EC1" w14:textId="77777777" w:rsidR="00E07A01" w:rsidRPr="009B0E7E" w:rsidRDefault="00E07A0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224D942" w14:textId="77777777" w:rsidR="00E07A01" w:rsidRDefault="00E07A01" w:rsidP="00A86AF0">
      <w:pPr>
        <w:ind w:right="11"/>
        <w:jc w:val="both"/>
      </w:pPr>
    </w:p>
    <w:p w14:paraId="7AAF75F7" w14:textId="2E6EF024" w:rsidR="00E07A01" w:rsidRPr="002765B6" w:rsidRDefault="00E07A0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>Розглянувши клопотання</w:t>
      </w:r>
      <w:r>
        <w:t xml:space="preserve"> </w:t>
      </w:r>
      <w:r w:rsidR="00280828">
        <w:t xml:space="preserve">товариства з обмеженою відповідальністю </w:t>
      </w:r>
      <w:bookmarkStart w:id="0" w:name="_Hlk214011324"/>
      <w:r w:rsidR="00280828" w:rsidRPr="00486C7C">
        <w:t>«</w:t>
      </w:r>
      <w:r w:rsidR="00943647">
        <w:t>ВЕСТ КОМЕРС ГРУП</w:t>
      </w:r>
      <w:r w:rsidR="00280828" w:rsidRPr="00486C7C">
        <w:t>»</w:t>
      </w:r>
      <w:r w:rsidR="00280828">
        <w:t xml:space="preserve"> </w:t>
      </w:r>
      <w:bookmarkEnd w:id="0"/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14:paraId="101CE025" w14:textId="370B0AA8" w:rsidR="00E07A01" w:rsidRPr="00486C7C" w:rsidRDefault="00E07A01" w:rsidP="00ED53F0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06319A">
        <w:rPr>
          <w:rStyle w:val="af2"/>
          <w:b w:val="0"/>
          <w:bCs/>
        </w:rPr>
        <w:t>1</w:t>
      </w:r>
      <w:r w:rsidR="00943647">
        <w:rPr>
          <w:rStyle w:val="af2"/>
          <w:b w:val="0"/>
          <w:bCs/>
        </w:rPr>
        <w:t>8</w:t>
      </w:r>
      <w:r>
        <w:rPr>
          <w:rStyle w:val="af2"/>
          <w:b w:val="0"/>
          <w:bCs/>
        </w:rPr>
        <w:t>.1</w:t>
      </w:r>
      <w:r w:rsidR="0006319A">
        <w:rPr>
          <w:rStyle w:val="af2"/>
          <w:b w:val="0"/>
          <w:bCs/>
        </w:rPr>
        <w:t>2</w:t>
      </w:r>
      <w:r>
        <w:rPr>
          <w:rStyle w:val="af2"/>
          <w:b w:val="0"/>
          <w:bCs/>
        </w:rPr>
        <w:t>.2024 року</w:t>
      </w:r>
      <w:r>
        <w:t xml:space="preserve"> земельної ділянки</w:t>
      </w:r>
      <w:r w:rsidR="00244E0D">
        <w:t>,</w:t>
      </w:r>
      <w:r>
        <w:t xml:space="preserve"> </w:t>
      </w:r>
      <w:r w:rsidR="00943647">
        <w:t>яка відноситься до земель промисловості</w:t>
      </w:r>
      <w:r w:rsidR="00357818" w:rsidRPr="00357818">
        <w:t xml:space="preserve"> </w:t>
      </w:r>
      <w:r w:rsidRPr="009C11B7">
        <w:t>(код згідно КВЦПЗД: 1</w:t>
      </w:r>
      <w:r w:rsidR="00CF04C8">
        <w:t>1</w:t>
      </w:r>
      <w:r w:rsidRPr="009C11B7">
        <w:t>.0</w:t>
      </w:r>
      <w:r w:rsidR="00CF04C8">
        <w:t>2</w:t>
      </w:r>
      <w:r w:rsidRPr="009C11B7">
        <w:t>)</w:t>
      </w:r>
      <w:r w:rsidRPr="00486C7C">
        <w:t xml:space="preserve"> площею </w:t>
      </w:r>
      <w:r w:rsidRPr="009C11B7">
        <w:t>0,</w:t>
      </w:r>
      <w:r w:rsidR="00BF3E9E">
        <w:t>622</w:t>
      </w:r>
      <w:r w:rsidR="00943647">
        <w:t>0</w:t>
      </w:r>
      <w:r>
        <w:t xml:space="preserve"> </w:t>
      </w:r>
      <w:r w:rsidRPr="00486C7C">
        <w:t xml:space="preserve">га з кадастровим номером </w:t>
      </w:r>
      <w:r w:rsidRPr="009C11B7">
        <w:t>26244</w:t>
      </w:r>
      <w:r w:rsidR="00943647">
        <w:t>1</w:t>
      </w:r>
      <w:r w:rsidRPr="009C11B7">
        <w:t>01</w:t>
      </w:r>
      <w:r w:rsidR="00943647">
        <w:t>00</w:t>
      </w:r>
      <w:r w:rsidRPr="009C11B7">
        <w:t>:01:00</w:t>
      </w:r>
      <w:r w:rsidR="00943647">
        <w:t>2</w:t>
      </w:r>
      <w:r w:rsidRPr="009C11B7">
        <w:t>:0</w:t>
      </w:r>
      <w:r w:rsidR="00943647">
        <w:t>049</w:t>
      </w:r>
      <w:r>
        <w:t xml:space="preserve"> в </w:t>
      </w:r>
      <w:r w:rsidR="00943647">
        <w:t>м</w:t>
      </w:r>
      <w:r>
        <w:t xml:space="preserve">. </w:t>
      </w:r>
      <w:r w:rsidR="00943647">
        <w:t>Рогати</w:t>
      </w:r>
      <w:r w:rsidR="008834DC">
        <w:t xml:space="preserve">н </w:t>
      </w:r>
      <w:r w:rsidR="00943647">
        <w:t xml:space="preserve"> по вул.</w:t>
      </w:r>
      <w:r w:rsidR="008834DC">
        <w:t xml:space="preserve"> Галицька</w:t>
      </w:r>
      <w:r w:rsidR="004A0CEF">
        <w:t>,</w:t>
      </w:r>
      <w:r w:rsidR="008834DC">
        <w:t xml:space="preserve"> 126-Н</w:t>
      </w:r>
      <w:r w:rsidR="00943647">
        <w:t xml:space="preserve"> 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8834DC">
        <w:t>будівлі згідно витягу з Державного реєстру речових прав від 13.06</w:t>
      </w:r>
      <w:r w:rsidR="00ED53F0">
        <w:t>.</w:t>
      </w:r>
      <w:r w:rsidR="008834DC">
        <w:t>2025 р. за номером відомостей про речове право:60306630</w:t>
      </w:r>
      <w:r w:rsidRPr="00486C7C">
        <w:t xml:space="preserve"> </w:t>
      </w:r>
      <w:r w:rsidR="008834DC">
        <w:t xml:space="preserve">на ТОВ </w:t>
      </w:r>
      <w:r w:rsidR="008834DC" w:rsidRPr="00486C7C">
        <w:t>«</w:t>
      </w:r>
      <w:r w:rsidR="008834DC">
        <w:t>ВЕСТ КОМЕРС ГРУП</w:t>
      </w:r>
      <w:r w:rsidR="008834DC" w:rsidRPr="00486C7C">
        <w:t>»</w:t>
      </w:r>
      <w:r w:rsidR="00ED53F0">
        <w:t>.</w:t>
      </w:r>
    </w:p>
    <w:p w14:paraId="3ECFA37D" w14:textId="41927DF1" w:rsidR="00EB1015" w:rsidRDefault="00E07A01" w:rsidP="00EB1015">
      <w:pPr>
        <w:pStyle w:val="ae"/>
        <w:spacing w:after="0"/>
        <w:ind w:left="0" w:firstLine="567"/>
        <w:jc w:val="both"/>
      </w:pPr>
      <w:r>
        <w:t>2</w:t>
      </w:r>
      <w:r w:rsidRPr="00486C7C">
        <w:t>.Зобов’язати</w:t>
      </w:r>
      <w:r w:rsidR="008834DC">
        <w:t xml:space="preserve"> </w:t>
      </w:r>
      <w:r>
        <w:t xml:space="preserve">товариство з обмеженою відповідальністю </w:t>
      </w:r>
      <w:r w:rsidRPr="00486C7C">
        <w:t>«</w:t>
      </w:r>
      <w:r w:rsidR="009770B1">
        <w:t>ВЕСТ КОМЕРС ГРУП</w:t>
      </w:r>
      <w:r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9770B1">
        <w:rPr>
          <w:rStyle w:val="af2"/>
          <w:b w:val="0"/>
          <w:bCs/>
        </w:rPr>
        <w:t>18</w:t>
      </w:r>
      <w:r>
        <w:rPr>
          <w:rStyle w:val="af2"/>
          <w:b w:val="0"/>
          <w:bCs/>
        </w:rPr>
        <w:t>.1</w:t>
      </w:r>
      <w:r w:rsidR="009770B1">
        <w:rPr>
          <w:rStyle w:val="af2"/>
          <w:b w:val="0"/>
          <w:bCs/>
        </w:rPr>
        <w:t>2</w:t>
      </w:r>
      <w:r>
        <w:rPr>
          <w:rStyle w:val="af2"/>
          <w:b w:val="0"/>
          <w:bCs/>
        </w:rPr>
        <w:t>.2024 року</w:t>
      </w:r>
      <w:r>
        <w:t>.</w:t>
      </w:r>
    </w:p>
    <w:p w14:paraId="3EBFC728" w14:textId="77777777" w:rsidR="00E07A01" w:rsidRDefault="00EB1015" w:rsidP="00EB1015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="00E07A01">
        <w:t>.</w:t>
      </w:r>
    </w:p>
    <w:p w14:paraId="5E480DB7" w14:textId="77777777" w:rsidR="00E07A01" w:rsidRDefault="00E07A01" w:rsidP="00EB0F4C">
      <w:pPr>
        <w:tabs>
          <w:tab w:val="left" w:pos="6500"/>
        </w:tabs>
      </w:pPr>
    </w:p>
    <w:p w14:paraId="0D430A90" w14:textId="77777777" w:rsidR="00E07A01" w:rsidRDefault="00E07A01" w:rsidP="00EB0F4C">
      <w:pPr>
        <w:tabs>
          <w:tab w:val="left" w:pos="6500"/>
        </w:tabs>
      </w:pPr>
    </w:p>
    <w:p w14:paraId="5FF8EB0F" w14:textId="77777777" w:rsidR="00E07A01" w:rsidRDefault="00E07A0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07A0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0CCF" w14:textId="77777777" w:rsidR="0017711E" w:rsidRDefault="0017711E" w:rsidP="008C6C6B">
      <w:r>
        <w:separator/>
      </w:r>
    </w:p>
  </w:endnote>
  <w:endnote w:type="continuationSeparator" w:id="0">
    <w:p w14:paraId="5E9C132F" w14:textId="77777777" w:rsidR="0017711E" w:rsidRDefault="0017711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58D73" w14:textId="77777777" w:rsidR="0017711E" w:rsidRDefault="0017711E" w:rsidP="008C6C6B">
      <w:r>
        <w:separator/>
      </w:r>
    </w:p>
  </w:footnote>
  <w:footnote w:type="continuationSeparator" w:id="0">
    <w:p w14:paraId="078437AA" w14:textId="77777777" w:rsidR="0017711E" w:rsidRDefault="0017711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319A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4ED8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7711E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44E0D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0828"/>
    <w:rsid w:val="00282D44"/>
    <w:rsid w:val="00284FBA"/>
    <w:rsid w:val="00285546"/>
    <w:rsid w:val="00290CB5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339"/>
    <w:rsid w:val="002F39E8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139E"/>
    <w:rsid w:val="00317260"/>
    <w:rsid w:val="00320238"/>
    <w:rsid w:val="003214E8"/>
    <w:rsid w:val="00321E24"/>
    <w:rsid w:val="00323085"/>
    <w:rsid w:val="00325A85"/>
    <w:rsid w:val="003267F7"/>
    <w:rsid w:val="00330A77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818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68DF"/>
    <w:rsid w:val="003F7543"/>
    <w:rsid w:val="00401A8B"/>
    <w:rsid w:val="0040359B"/>
    <w:rsid w:val="0040629C"/>
    <w:rsid w:val="004064E1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0CEF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C38C7"/>
    <w:rsid w:val="005C5BE8"/>
    <w:rsid w:val="005D0D2D"/>
    <w:rsid w:val="005D373B"/>
    <w:rsid w:val="005D3C83"/>
    <w:rsid w:val="005D7424"/>
    <w:rsid w:val="005D76E9"/>
    <w:rsid w:val="005D7F0F"/>
    <w:rsid w:val="005E008E"/>
    <w:rsid w:val="005E0E6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152E9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E73DC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788"/>
    <w:rsid w:val="00801B5B"/>
    <w:rsid w:val="008021C3"/>
    <w:rsid w:val="008027BC"/>
    <w:rsid w:val="00804384"/>
    <w:rsid w:val="00804BD3"/>
    <w:rsid w:val="0081036A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34DC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901F7C"/>
    <w:rsid w:val="00903956"/>
    <w:rsid w:val="00904B39"/>
    <w:rsid w:val="0091083C"/>
    <w:rsid w:val="00912EFC"/>
    <w:rsid w:val="00915307"/>
    <w:rsid w:val="00915C30"/>
    <w:rsid w:val="00915D4F"/>
    <w:rsid w:val="00917723"/>
    <w:rsid w:val="009216E8"/>
    <w:rsid w:val="00927DD5"/>
    <w:rsid w:val="009308E8"/>
    <w:rsid w:val="00931017"/>
    <w:rsid w:val="00933AE5"/>
    <w:rsid w:val="00933F7B"/>
    <w:rsid w:val="00934AD8"/>
    <w:rsid w:val="00940EE3"/>
    <w:rsid w:val="00941838"/>
    <w:rsid w:val="009419A8"/>
    <w:rsid w:val="00943647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0B1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1B7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46E9"/>
    <w:rsid w:val="00AB4F78"/>
    <w:rsid w:val="00AB71C5"/>
    <w:rsid w:val="00AC34DF"/>
    <w:rsid w:val="00AC44A0"/>
    <w:rsid w:val="00AC6F3F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49F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2C6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3E9E"/>
    <w:rsid w:val="00BF53B9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0074"/>
    <w:rsid w:val="00C63809"/>
    <w:rsid w:val="00C64EAE"/>
    <w:rsid w:val="00C711EC"/>
    <w:rsid w:val="00C71CA5"/>
    <w:rsid w:val="00C72338"/>
    <w:rsid w:val="00C7237B"/>
    <w:rsid w:val="00C837B8"/>
    <w:rsid w:val="00C850FA"/>
    <w:rsid w:val="00C8663F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04C8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1582"/>
    <w:rsid w:val="00D22731"/>
    <w:rsid w:val="00D23244"/>
    <w:rsid w:val="00D23B9E"/>
    <w:rsid w:val="00D26930"/>
    <w:rsid w:val="00D2697A"/>
    <w:rsid w:val="00D26EAB"/>
    <w:rsid w:val="00D30676"/>
    <w:rsid w:val="00D34F82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09A6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0C16"/>
    <w:rsid w:val="00DF1345"/>
    <w:rsid w:val="00DF320B"/>
    <w:rsid w:val="00DF347A"/>
    <w:rsid w:val="00DF7321"/>
    <w:rsid w:val="00E02D97"/>
    <w:rsid w:val="00E0411E"/>
    <w:rsid w:val="00E07A01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1015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3F0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30E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36297"/>
  <w15:docId w15:val="{C6B71A7A-51C5-47E5-9735-4B4682BC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11</cp:revision>
  <cp:lastPrinted>2022-04-18T11:07:00Z</cp:lastPrinted>
  <dcterms:created xsi:type="dcterms:W3CDTF">2025-11-14T08:57:00Z</dcterms:created>
  <dcterms:modified xsi:type="dcterms:W3CDTF">2025-11-24T14:50:00Z</dcterms:modified>
</cp:coreProperties>
</file>