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590CCB03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E6B88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E6B88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092F46E0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196C97" w:rsidRPr="00196C9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442A8">
        <w:rPr>
          <w:rFonts w:ascii="Times New Roman" w:hAnsi="Times New Roman"/>
          <w:sz w:val="28"/>
          <w:szCs w:val="28"/>
        </w:rPr>
        <w:t>Квасниці М.</w:t>
      </w:r>
      <w:bookmarkStart w:id="0" w:name="_GoBack"/>
      <w:bookmarkEnd w:id="0"/>
      <w:r w:rsidR="00E75A04">
        <w:rPr>
          <w:rFonts w:ascii="Times New Roman" w:hAnsi="Times New Roman"/>
          <w:sz w:val="28"/>
          <w:szCs w:val="28"/>
        </w:rPr>
        <w:t>М.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0D42A32E" w:rsidR="00147EC5" w:rsidRPr="006955A1" w:rsidRDefault="008B4B0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75A04">
        <w:rPr>
          <w:rFonts w:ascii="Times New Roman" w:hAnsi="Times New Roman"/>
          <w:sz w:val="28"/>
          <w:szCs w:val="28"/>
          <w:lang w:eastAsia="uk-UA"/>
        </w:rPr>
        <w:t>Квасниці</w:t>
      </w:r>
      <w:r w:rsidR="00E75A04" w:rsidRPr="00E75A04">
        <w:rPr>
          <w:rFonts w:ascii="Times New Roman" w:hAnsi="Times New Roman"/>
          <w:sz w:val="28"/>
          <w:szCs w:val="28"/>
          <w:lang w:eastAsia="uk-UA"/>
        </w:rPr>
        <w:t xml:space="preserve"> Мирон</w:t>
      </w:r>
      <w:r w:rsidR="00E75A04">
        <w:rPr>
          <w:rFonts w:ascii="Times New Roman" w:hAnsi="Times New Roman"/>
          <w:sz w:val="28"/>
          <w:szCs w:val="28"/>
          <w:lang w:eastAsia="uk-UA"/>
        </w:rPr>
        <w:t>а</w:t>
      </w:r>
      <w:r w:rsidR="00E75A04" w:rsidRPr="00E75A04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E75A04">
        <w:rPr>
          <w:rFonts w:ascii="Times New Roman" w:hAnsi="Times New Roman"/>
          <w:sz w:val="28"/>
          <w:szCs w:val="28"/>
          <w:lang w:eastAsia="uk-UA"/>
        </w:rPr>
        <w:t>а</w:t>
      </w:r>
      <w:r w:rsidR="003318CD" w:rsidRPr="007E6B8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06DCB372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</w:t>
      </w:r>
      <w:r w:rsidR="00E75A04" w:rsidRPr="00E75A04">
        <w:t xml:space="preserve"> </w:t>
      </w:r>
      <w:r w:rsidR="00E75A04">
        <w:rPr>
          <w:rFonts w:ascii="Times New Roman" w:hAnsi="Times New Roman"/>
          <w:sz w:val="28"/>
          <w:szCs w:val="28"/>
          <w:lang w:eastAsia="uk-UA"/>
        </w:rPr>
        <w:t>Квасниці</w:t>
      </w:r>
      <w:r w:rsidR="00E75A04" w:rsidRPr="00E75A04">
        <w:rPr>
          <w:rFonts w:ascii="Times New Roman" w:hAnsi="Times New Roman"/>
          <w:sz w:val="28"/>
          <w:szCs w:val="28"/>
          <w:lang w:eastAsia="uk-UA"/>
        </w:rPr>
        <w:t xml:space="preserve"> Мирон</w:t>
      </w:r>
      <w:r w:rsidR="00E75A04">
        <w:rPr>
          <w:rFonts w:ascii="Times New Roman" w:hAnsi="Times New Roman"/>
          <w:sz w:val="28"/>
          <w:szCs w:val="28"/>
          <w:lang w:eastAsia="uk-UA"/>
        </w:rPr>
        <w:t>у</w:t>
      </w:r>
      <w:r w:rsidR="00E75A04" w:rsidRPr="00E75A04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E75A04">
        <w:rPr>
          <w:rFonts w:ascii="Times New Roman" w:hAnsi="Times New Roman"/>
          <w:sz w:val="28"/>
          <w:szCs w:val="28"/>
          <w:lang w:eastAsia="uk-UA"/>
        </w:rPr>
        <w:t>у</w:t>
      </w:r>
      <w:r w:rsidRPr="007E6B8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B87E4F">
        <w:rPr>
          <w:rFonts w:ascii="Times New Roman" w:hAnsi="Times New Roman"/>
          <w:sz w:val="28"/>
          <w:szCs w:val="28"/>
          <w:lang w:eastAsia="uk-UA"/>
        </w:rPr>
        <w:t xml:space="preserve"> площею 0,2</w:t>
      </w:r>
      <w:r w:rsidR="00E75A04">
        <w:rPr>
          <w:rFonts w:ascii="Times New Roman" w:hAnsi="Times New Roman"/>
          <w:sz w:val="28"/>
          <w:szCs w:val="28"/>
          <w:lang w:eastAsia="uk-UA"/>
        </w:rPr>
        <w:t>0</w:t>
      </w:r>
      <w:r w:rsidR="00D15ABB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D15ABB">
        <w:rPr>
          <w:rFonts w:ascii="Times New Roman" w:hAnsi="Times New Roman"/>
          <w:sz w:val="28"/>
          <w:szCs w:val="28"/>
          <w:lang w:eastAsia="uk-UA"/>
        </w:rPr>
        <w:t>5601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D25C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D15ABB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5C9A">
        <w:rPr>
          <w:rFonts w:ascii="Times New Roman" w:hAnsi="Times New Roman"/>
          <w:sz w:val="28"/>
          <w:szCs w:val="28"/>
          <w:lang w:eastAsia="uk-UA"/>
        </w:rPr>
        <w:t>0</w:t>
      </w:r>
      <w:r w:rsidR="00B87E4F">
        <w:rPr>
          <w:rFonts w:ascii="Times New Roman" w:hAnsi="Times New Roman"/>
          <w:sz w:val="28"/>
          <w:szCs w:val="28"/>
          <w:lang w:eastAsia="uk-UA"/>
        </w:rPr>
        <w:t>720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D15AB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15ABB">
        <w:rPr>
          <w:rFonts w:ascii="Times New Roman" w:hAnsi="Times New Roman"/>
          <w:sz w:val="28"/>
          <w:szCs w:val="28"/>
          <w:lang w:eastAsia="uk-UA"/>
        </w:rPr>
        <w:t>Путятинці</w:t>
      </w:r>
      <w:proofErr w:type="spellEnd"/>
      <w:r w:rsidR="0020347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481554EB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75A04">
        <w:rPr>
          <w:rFonts w:ascii="Times New Roman" w:hAnsi="Times New Roman"/>
          <w:sz w:val="28"/>
          <w:szCs w:val="28"/>
          <w:lang w:eastAsia="uk-UA"/>
        </w:rPr>
        <w:t>Квасниці</w:t>
      </w:r>
      <w:r w:rsidR="00E75A04" w:rsidRPr="00E75A04">
        <w:rPr>
          <w:rFonts w:ascii="Times New Roman" w:hAnsi="Times New Roman"/>
          <w:sz w:val="28"/>
          <w:szCs w:val="28"/>
          <w:lang w:eastAsia="uk-UA"/>
        </w:rPr>
        <w:t xml:space="preserve"> Мирон</w:t>
      </w:r>
      <w:r w:rsidR="00E75A04">
        <w:rPr>
          <w:rFonts w:ascii="Times New Roman" w:hAnsi="Times New Roman"/>
          <w:sz w:val="28"/>
          <w:szCs w:val="28"/>
          <w:lang w:eastAsia="uk-UA"/>
        </w:rPr>
        <w:t>у</w:t>
      </w:r>
      <w:r w:rsidR="00E75A04" w:rsidRPr="00E75A04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E75A04">
        <w:rPr>
          <w:rFonts w:ascii="Times New Roman" w:hAnsi="Times New Roman"/>
          <w:sz w:val="28"/>
          <w:szCs w:val="28"/>
          <w:lang w:eastAsia="uk-UA"/>
        </w:rPr>
        <w:t>у</w:t>
      </w:r>
      <w:r w:rsidR="00396E53" w:rsidRPr="007E6B8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476EC2" w14:textId="77777777" w:rsidR="005C338E" w:rsidRDefault="005C338E">
      <w:r>
        <w:separator/>
      </w:r>
    </w:p>
  </w:endnote>
  <w:endnote w:type="continuationSeparator" w:id="0">
    <w:p w14:paraId="1FE98325" w14:textId="77777777" w:rsidR="005C338E" w:rsidRDefault="005C3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9631C2" w14:textId="77777777" w:rsidR="005C338E" w:rsidRDefault="005C338E">
      <w:r>
        <w:separator/>
      </w:r>
    </w:p>
  </w:footnote>
  <w:footnote w:type="continuationSeparator" w:id="0">
    <w:p w14:paraId="307D1BD2" w14:textId="77777777" w:rsidR="005C338E" w:rsidRDefault="005C33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6E12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E7A42"/>
    <w:rsid w:val="000F4653"/>
    <w:rsid w:val="000F70DD"/>
    <w:rsid w:val="001018EA"/>
    <w:rsid w:val="00102E21"/>
    <w:rsid w:val="001046B9"/>
    <w:rsid w:val="00107531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67BEF"/>
    <w:rsid w:val="00174A7F"/>
    <w:rsid w:val="00174CA5"/>
    <w:rsid w:val="0017604F"/>
    <w:rsid w:val="00177080"/>
    <w:rsid w:val="00180C58"/>
    <w:rsid w:val="0018195D"/>
    <w:rsid w:val="00182F86"/>
    <w:rsid w:val="001909B4"/>
    <w:rsid w:val="00192D94"/>
    <w:rsid w:val="00195C5F"/>
    <w:rsid w:val="00196C97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25C3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47E"/>
    <w:rsid w:val="00203DAF"/>
    <w:rsid w:val="002045AC"/>
    <w:rsid w:val="00212427"/>
    <w:rsid w:val="00212D72"/>
    <w:rsid w:val="002132DA"/>
    <w:rsid w:val="00217774"/>
    <w:rsid w:val="002203A0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49D2"/>
    <w:rsid w:val="00295BED"/>
    <w:rsid w:val="002973BD"/>
    <w:rsid w:val="002A30F2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777A4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3B29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535F"/>
    <w:rsid w:val="004C5A1D"/>
    <w:rsid w:val="004D42F5"/>
    <w:rsid w:val="004D690E"/>
    <w:rsid w:val="004E1010"/>
    <w:rsid w:val="004E6C5A"/>
    <w:rsid w:val="004F038A"/>
    <w:rsid w:val="004F038B"/>
    <w:rsid w:val="004F0497"/>
    <w:rsid w:val="004F4BAF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65F3"/>
    <w:rsid w:val="00576D2B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338E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3497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E6222"/>
    <w:rsid w:val="007E6B88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304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4B0C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8F35F7"/>
    <w:rsid w:val="009016AF"/>
    <w:rsid w:val="009035C6"/>
    <w:rsid w:val="009055F7"/>
    <w:rsid w:val="00905EDC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F2D"/>
    <w:rsid w:val="00A0081A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87E4F"/>
    <w:rsid w:val="00B9089C"/>
    <w:rsid w:val="00B938E9"/>
    <w:rsid w:val="00B94A0F"/>
    <w:rsid w:val="00B9562D"/>
    <w:rsid w:val="00B95A54"/>
    <w:rsid w:val="00B96141"/>
    <w:rsid w:val="00B97F90"/>
    <w:rsid w:val="00BA1D9C"/>
    <w:rsid w:val="00BA4688"/>
    <w:rsid w:val="00BA5F67"/>
    <w:rsid w:val="00BB2056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42A8"/>
    <w:rsid w:val="00C46147"/>
    <w:rsid w:val="00C50662"/>
    <w:rsid w:val="00C51F4C"/>
    <w:rsid w:val="00C54021"/>
    <w:rsid w:val="00C541D7"/>
    <w:rsid w:val="00C545EF"/>
    <w:rsid w:val="00C571F3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82C80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15ABB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7F9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D4554"/>
    <w:rsid w:val="00DD4CE5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412D"/>
    <w:rsid w:val="00E66356"/>
    <w:rsid w:val="00E75A04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001E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861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</cp:revision>
  <cp:lastPrinted>2015-03-22T10:05:00Z</cp:lastPrinted>
  <dcterms:created xsi:type="dcterms:W3CDTF">2025-01-29T07:33:00Z</dcterms:created>
  <dcterms:modified xsi:type="dcterms:W3CDTF">2025-02-10T06:45:00Z</dcterms:modified>
</cp:coreProperties>
</file>