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1E567" w14:textId="77777777" w:rsidR="00C05EBD" w:rsidRDefault="00C05EBD" w:rsidP="00827C0E">
      <w:pPr>
        <w:pStyle w:val="11"/>
        <w:ind w:firstLine="0"/>
        <w:rPr>
          <w:color w:val="auto"/>
        </w:rPr>
      </w:pPr>
    </w:p>
    <w:p w14:paraId="3E7A637B" w14:textId="77777777" w:rsidR="00C05EBD" w:rsidRDefault="00C05EBD" w:rsidP="00827C0E">
      <w:pPr>
        <w:pStyle w:val="11"/>
        <w:ind w:firstLine="0"/>
        <w:rPr>
          <w:color w:val="auto"/>
        </w:rPr>
      </w:pPr>
      <w:r w:rsidRPr="00C05EBD">
        <w:rPr>
          <w:noProof/>
          <w:snapToGrid w:val="0"/>
          <w:color w:val="auto"/>
          <w:sz w:val="20"/>
          <w:lang w:bidi="ar-SA"/>
        </w:rPr>
        <w:drawing>
          <wp:anchor distT="0" distB="0" distL="114300" distR="114300" simplePos="0" relativeHeight="251659264" behindDoc="0" locked="0" layoutInCell="0" allowOverlap="1" wp14:anchorId="3B64FDB1" wp14:editId="2C654672">
            <wp:simplePos x="0" y="0"/>
            <wp:positionH relativeFrom="column">
              <wp:posOffset>2671445</wp:posOffset>
            </wp:positionH>
            <wp:positionV relativeFrom="paragraph">
              <wp:posOffset>196850</wp:posOffset>
            </wp:positionV>
            <wp:extent cx="365760" cy="6324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72EF6" w14:textId="77777777" w:rsidR="00C05EBD" w:rsidRPr="00C05EBD" w:rsidRDefault="00C05EBD" w:rsidP="00C05EBD">
      <w:pPr>
        <w:widowControl/>
        <w:rPr>
          <w:rFonts w:ascii="Arial" w:eastAsia="SimSun" w:hAnsi="Arial" w:cs="Times New Roman"/>
          <w:snapToGrid w:val="0"/>
          <w:color w:val="auto"/>
          <w:lang w:eastAsia="ru-RU" w:bidi="ar-SA"/>
        </w:rPr>
      </w:pPr>
    </w:p>
    <w:p w14:paraId="5DE185EE" w14:textId="77777777" w:rsidR="00C05EBD" w:rsidRPr="00C05EBD" w:rsidRDefault="00C05EBD" w:rsidP="00C05EBD">
      <w:pPr>
        <w:widowControl/>
        <w:jc w:val="center"/>
        <w:rPr>
          <w:rFonts w:ascii="Arial" w:eastAsia="SimSun" w:hAnsi="Arial" w:cs="Times New Roman"/>
          <w:snapToGrid w:val="0"/>
          <w:color w:val="auto"/>
          <w:lang w:eastAsia="ru-RU" w:bidi="ar-SA"/>
        </w:rPr>
      </w:pPr>
    </w:p>
    <w:p w14:paraId="2FDBF153" w14:textId="77777777" w:rsidR="00C05EBD" w:rsidRPr="00C05EBD" w:rsidRDefault="00C05EBD" w:rsidP="00C05EBD">
      <w:pPr>
        <w:widowControl/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</w:pPr>
    </w:p>
    <w:p w14:paraId="23C5CC47" w14:textId="77777777" w:rsidR="00C05EBD" w:rsidRPr="00C05EBD" w:rsidRDefault="00C05EBD" w:rsidP="00C05EBD">
      <w:pPr>
        <w:keepNext/>
        <w:widowControl/>
        <w:tabs>
          <w:tab w:val="center" w:pos="4819"/>
          <w:tab w:val="left" w:pos="8436"/>
        </w:tabs>
        <w:outlineLvl w:val="1"/>
        <w:rPr>
          <w:rFonts w:ascii="Times New Roman" w:eastAsia="Times New Roman" w:hAnsi="Times New Roman" w:cs="Times New Roman"/>
          <w:b/>
          <w:bCs/>
          <w:snapToGrid w:val="0"/>
          <w:color w:val="auto"/>
          <w:sz w:val="28"/>
          <w:szCs w:val="28"/>
          <w:lang w:eastAsia="ru-RU" w:bidi="ar-SA"/>
        </w:rPr>
      </w:pPr>
      <w:r w:rsidRPr="00C05EBD">
        <w:rPr>
          <w:rFonts w:ascii="Bookman Old Style" w:eastAsia="Times New Roman" w:hAnsi="Bookman Old Style" w:cs="Times New Roman"/>
          <w:b/>
          <w:bCs/>
          <w:snapToGrid w:val="0"/>
          <w:color w:val="auto"/>
          <w:sz w:val="36"/>
          <w:lang w:val="en-US" w:eastAsia="ru-RU" w:bidi="ar-SA"/>
        </w:rPr>
        <w:tab/>
      </w:r>
      <w:r w:rsidRPr="00C05EBD">
        <w:rPr>
          <w:rFonts w:ascii="Times New Roman" w:eastAsia="Times New Roman" w:hAnsi="Times New Roman" w:cs="Times New Roman"/>
          <w:b/>
          <w:bCs/>
          <w:noProof/>
          <w:snapToGrid w:val="0"/>
          <w:color w:val="auto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44C4068" wp14:editId="3C4FAA13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1286F" w14:textId="77777777" w:rsidR="00C05EBD" w:rsidRDefault="00C05EBD" w:rsidP="00C05EBD">
                            <w:r>
                              <w:t xml:space="preserve">       </w:t>
                            </w:r>
                          </w:p>
                          <w:p w14:paraId="3B0920DD" w14:textId="77777777" w:rsidR="00C05EBD" w:rsidRDefault="00C05EBD" w:rsidP="00C05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C406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F6zAIAAL4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" o:allowincell="f" filled="f" stroked="f">
                <v:textbox>
                  <w:txbxContent>
                    <w:p w14:paraId="68D1286F" w14:textId="77777777" w:rsidR="00C05EBD" w:rsidRDefault="00C05EBD" w:rsidP="00C05EBD">
                      <w:r>
                        <w:t xml:space="preserve">       </w:t>
                      </w:r>
                    </w:p>
                    <w:p w14:paraId="3B0920DD" w14:textId="77777777" w:rsidR="00C05EBD" w:rsidRDefault="00C05EBD" w:rsidP="00C05EBD"/>
                  </w:txbxContent>
                </v:textbox>
              </v:shape>
            </w:pict>
          </mc:Fallback>
        </mc:AlternateContent>
      </w:r>
    </w:p>
    <w:p w14:paraId="763A9270" w14:textId="77777777" w:rsidR="00C05EBD" w:rsidRPr="00C05EBD" w:rsidRDefault="00C05EBD" w:rsidP="00C05EBD">
      <w:pPr>
        <w:keepNext/>
        <w:widowControl/>
        <w:tabs>
          <w:tab w:val="left" w:pos="2172"/>
        </w:tabs>
        <w:jc w:val="center"/>
        <w:outlineLvl w:val="8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eastAsia="ru-RU" w:bidi="ar-SA"/>
        </w:rPr>
      </w:pPr>
      <w:r w:rsidRPr="00C05EBD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eastAsia="ru-RU" w:bidi="ar-SA"/>
        </w:rPr>
        <w:t>РОГАТИНСЬКА    МІСЬКА  РАДА</w:t>
      </w:r>
    </w:p>
    <w:p w14:paraId="4010B9F0" w14:textId="77777777" w:rsidR="00C05EBD" w:rsidRPr="00C05EBD" w:rsidRDefault="00C05EBD" w:rsidP="00C05EBD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color w:val="auto"/>
          <w:sz w:val="28"/>
          <w:szCs w:val="28"/>
          <w:lang w:val="ru-RU" w:eastAsia="ru-RU" w:bidi="ar-SA"/>
        </w:rPr>
      </w:pPr>
      <w:r w:rsidRPr="00C05EBD">
        <w:rPr>
          <w:rFonts w:ascii="Times New Roman" w:eastAsia="Times New Roman" w:hAnsi="Times New Roman" w:cs="Times New Roman"/>
          <w:b/>
          <w:bCs/>
          <w:snapToGrid w:val="0"/>
          <w:color w:val="auto"/>
          <w:sz w:val="28"/>
          <w:szCs w:val="28"/>
          <w:lang w:eastAsia="ru-RU" w:bidi="ar-SA"/>
        </w:rPr>
        <w:t>ІВАНО-ФРАНКІВСЬКА ОБЛАСТЬ</w:t>
      </w:r>
    </w:p>
    <w:p w14:paraId="5CBA11B7" w14:textId="77777777" w:rsidR="00C05EBD" w:rsidRPr="00C05EBD" w:rsidRDefault="00C05EBD" w:rsidP="00C05EBD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28"/>
          <w:lang w:eastAsia="ru-RU" w:bidi="ar-SA"/>
        </w:rPr>
      </w:pPr>
      <w:r w:rsidRPr="00C05EBD">
        <w:rPr>
          <w:rFonts w:ascii="Times New Roman" w:eastAsia="Times New Roman" w:hAnsi="Times New Roman" w:cs="Times New Roman"/>
          <w:b/>
          <w:snapToGrid w:val="0"/>
          <w:color w:val="auto"/>
          <w:sz w:val="28"/>
          <w:lang w:eastAsia="ru-RU" w:bidi="ar-SA"/>
        </w:rPr>
        <w:t>ВИКОНАВЧИЙ КОМІТЕТ</w:t>
      </w:r>
    </w:p>
    <w:p w14:paraId="6946780A" w14:textId="77777777" w:rsidR="00C05EBD" w:rsidRPr="00C05EBD" w:rsidRDefault="00C05EBD" w:rsidP="00C05EBD">
      <w:pPr>
        <w:widowControl/>
        <w:jc w:val="center"/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</w:pPr>
    </w:p>
    <w:p w14:paraId="4F77FA50" w14:textId="77777777" w:rsidR="00C05EBD" w:rsidRPr="00C05EBD" w:rsidRDefault="00C05EBD" w:rsidP="00C05EBD">
      <w:pPr>
        <w:widowControl/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eastAsia="ru-RU" w:bidi="ar-SA"/>
        </w:rPr>
      </w:pPr>
      <w:r w:rsidRPr="00C05EBD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eastAsia="ru-RU" w:bidi="ar-SA"/>
        </w:rPr>
        <w:t>РОЗПОРЯДЖЕННЯ МІСЬКОГО ГОЛОВИ</w:t>
      </w:r>
    </w:p>
    <w:p w14:paraId="48CAB15E" w14:textId="77777777" w:rsidR="00C05EBD" w:rsidRPr="00C05EBD" w:rsidRDefault="00C05EBD" w:rsidP="00C05EBD">
      <w:pPr>
        <w:widowControl/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ascii="Times New Roman" w:eastAsia="Batang" w:hAnsi="Times New Roman" w:cs="Times New Roman"/>
          <w:snapToGrid w:val="0"/>
          <w:color w:val="auto"/>
          <w:sz w:val="28"/>
          <w:lang w:eastAsia="ru-RU" w:bidi="ar-SA"/>
        </w:rPr>
      </w:pPr>
      <w:r w:rsidRPr="00C05EBD">
        <w:rPr>
          <w:rFonts w:ascii="Times New Roman" w:eastAsia="Batang" w:hAnsi="Times New Roman" w:cs="Times New Roman"/>
          <w:snapToGrid w:val="0"/>
          <w:color w:val="auto"/>
          <w:sz w:val="28"/>
          <w:lang w:eastAsia="ru-RU" w:bidi="ar-SA"/>
        </w:rPr>
        <w:t xml:space="preserve">  </w:t>
      </w:r>
    </w:p>
    <w:p w14:paraId="230348FA" w14:textId="77777777" w:rsidR="00C05EBD" w:rsidRDefault="00C05EBD" w:rsidP="00827C0E">
      <w:pPr>
        <w:pStyle w:val="11"/>
        <w:ind w:firstLine="0"/>
        <w:rPr>
          <w:color w:val="auto"/>
        </w:rPr>
      </w:pPr>
    </w:p>
    <w:p w14:paraId="501372E4" w14:textId="4D4D05E9" w:rsidR="00C05EBD" w:rsidRDefault="000561D0" w:rsidP="00827C0E">
      <w:pPr>
        <w:pStyle w:val="11"/>
        <w:ind w:firstLine="0"/>
        <w:rPr>
          <w:color w:val="auto"/>
        </w:rPr>
      </w:pPr>
      <w:r>
        <w:rPr>
          <w:color w:val="auto"/>
        </w:rPr>
        <w:t>від 14 жовтня 2024</w:t>
      </w:r>
      <w:r w:rsidR="00C05EBD">
        <w:rPr>
          <w:color w:val="auto"/>
        </w:rPr>
        <w:t xml:space="preserve"> року                                            </w:t>
      </w:r>
      <w:r>
        <w:rPr>
          <w:color w:val="auto"/>
        </w:rPr>
        <w:t xml:space="preserve">                          №238</w:t>
      </w:r>
      <w:r w:rsidR="00C05EBD">
        <w:rPr>
          <w:color w:val="auto"/>
        </w:rPr>
        <w:t>-р</w:t>
      </w:r>
    </w:p>
    <w:p w14:paraId="152B6707" w14:textId="77777777" w:rsidR="00C05EBD" w:rsidRDefault="00C05EBD" w:rsidP="00827C0E">
      <w:pPr>
        <w:pStyle w:val="11"/>
        <w:ind w:firstLine="0"/>
        <w:rPr>
          <w:color w:val="auto"/>
        </w:rPr>
      </w:pPr>
      <w:proofErr w:type="spellStart"/>
      <w:r>
        <w:rPr>
          <w:color w:val="auto"/>
        </w:rPr>
        <w:t>м.Рогатин</w:t>
      </w:r>
      <w:proofErr w:type="spellEnd"/>
    </w:p>
    <w:p w14:paraId="3D1C34FC" w14:textId="77777777" w:rsidR="00C05EBD" w:rsidRDefault="00C05EBD" w:rsidP="00827C0E">
      <w:pPr>
        <w:pStyle w:val="11"/>
        <w:ind w:firstLine="0"/>
        <w:rPr>
          <w:color w:val="auto"/>
        </w:rPr>
      </w:pPr>
    </w:p>
    <w:p w14:paraId="7E297F49" w14:textId="77777777" w:rsidR="00827C0E" w:rsidRPr="00827C0E" w:rsidRDefault="00E07C70" w:rsidP="00827C0E">
      <w:pPr>
        <w:pStyle w:val="11"/>
        <w:ind w:firstLine="0"/>
        <w:rPr>
          <w:color w:val="auto"/>
        </w:rPr>
      </w:pPr>
      <w:r w:rsidRPr="00827C0E">
        <w:rPr>
          <w:color w:val="auto"/>
        </w:rPr>
        <w:t xml:space="preserve">Про розподіл обов’язків </w:t>
      </w:r>
    </w:p>
    <w:p w14:paraId="19050843" w14:textId="77777777" w:rsidR="00827C0E" w:rsidRPr="00827C0E" w:rsidRDefault="00E07C70" w:rsidP="00827C0E">
      <w:pPr>
        <w:pStyle w:val="11"/>
        <w:ind w:firstLine="0"/>
        <w:rPr>
          <w:color w:val="auto"/>
        </w:rPr>
      </w:pPr>
      <w:r w:rsidRPr="00827C0E">
        <w:rPr>
          <w:color w:val="auto"/>
        </w:rPr>
        <w:t>між міським головою,</w:t>
      </w:r>
    </w:p>
    <w:p w14:paraId="711AA5D0" w14:textId="77777777" w:rsidR="0052771E" w:rsidRDefault="00E07C70" w:rsidP="00827C0E">
      <w:pPr>
        <w:pStyle w:val="11"/>
        <w:ind w:firstLine="0"/>
        <w:rPr>
          <w:color w:val="auto"/>
        </w:rPr>
      </w:pPr>
      <w:r w:rsidRPr="00827C0E">
        <w:rPr>
          <w:color w:val="auto"/>
        </w:rPr>
        <w:t>секретарем міської ради,</w:t>
      </w:r>
      <w:r w:rsidRPr="00827C0E">
        <w:rPr>
          <w:color w:val="auto"/>
        </w:rPr>
        <w:br/>
        <w:t>заступни</w:t>
      </w:r>
      <w:r w:rsidR="00827C0E" w:rsidRPr="00827C0E">
        <w:rPr>
          <w:color w:val="auto"/>
        </w:rPr>
        <w:t>ками міського голови</w:t>
      </w:r>
      <w:r w:rsidRPr="00827C0E">
        <w:rPr>
          <w:color w:val="auto"/>
        </w:rPr>
        <w:t>,</w:t>
      </w:r>
      <w:r w:rsidRPr="00827C0E">
        <w:rPr>
          <w:color w:val="auto"/>
        </w:rPr>
        <w:br/>
        <w:t xml:space="preserve">керуючим справами виконавчого </w:t>
      </w:r>
    </w:p>
    <w:p w14:paraId="26581499" w14:textId="77777777" w:rsidR="00A43752" w:rsidRPr="00827C0E" w:rsidRDefault="00E07C70" w:rsidP="00827C0E">
      <w:pPr>
        <w:pStyle w:val="11"/>
        <w:ind w:firstLine="0"/>
        <w:rPr>
          <w:color w:val="auto"/>
        </w:rPr>
      </w:pPr>
      <w:r w:rsidRPr="00827C0E">
        <w:rPr>
          <w:color w:val="auto"/>
        </w:rPr>
        <w:t>комітету міської ради</w:t>
      </w:r>
    </w:p>
    <w:p w14:paraId="1C1B0B20" w14:textId="77777777" w:rsidR="00827C0E" w:rsidRDefault="00827C0E">
      <w:pPr>
        <w:pStyle w:val="11"/>
        <w:ind w:firstLine="720"/>
        <w:jc w:val="both"/>
      </w:pPr>
    </w:p>
    <w:p w14:paraId="5486806C" w14:textId="77777777" w:rsidR="00827C0E" w:rsidRDefault="00E07C70" w:rsidP="00C05EBD">
      <w:pPr>
        <w:pStyle w:val="11"/>
        <w:ind w:firstLine="567"/>
        <w:jc w:val="both"/>
      </w:pPr>
      <w:r>
        <w:t>Керуючись Законом України «Про місцеве самоврядування в Україні</w:t>
      </w:r>
      <w:r w:rsidR="00827C0E">
        <w:t>»,</w:t>
      </w:r>
      <w:r w:rsidR="00827C0E">
        <w:br/>
        <w:t>рішеннями міської ради від 26.01.2023р. №5592</w:t>
      </w:r>
      <w:r>
        <w:t xml:space="preserve"> «Про</w:t>
      </w:r>
      <w:r w:rsidR="00827C0E">
        <w:t xml:space="preserve"> внесення змін у Структуру та чисельність апарату виконавчого комітету та виконавчих органів </w:t>
      </w:r>
      <w:proofErr w:type="spellStart"/>
      <w:r w:rsidR="00827C0E">
        <w:t>Рогатинської</w:t>
      </w:r>
      <w:proofErr w:type="spellEnd"/>
      <w:r w:rsidR="00827C0E">
        <w:t xml:space="preserve"> міської ради на 2023 рік, затверджену рішенням 31 сесії міської ради від 24 листопада 2022р. №5164»</w:t>
      </w:r>
      <w:r w:rsidR="007D5028">
        <w:t>,</w:t>
      </w:r>
    </w:p>
    <w:p w14:paraId="46F9991C" w14:textId="77777777" w:rsidR="00A43752" w:rsidRDefault="00E07C70" w:rsidP="00771D37">
      <w:pPr>
        <w:pStyle w:val="11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t>Затвердити розподіл обов’язків між міським головою, секретарем</w:t>
      </w:r>
      <w:r>
        <w:br/>
        <w:t>міської ради, заступни</w:t>
      </w:r>
      <w:r w:rsidR="00070DC8">
        <w:t>ками міського голови</w:t>
      </w:r>
      <w:r>
        <w:t>, керуючим справами виконавчого</w:t>
      </w:r>
      <w:r w:rsidR="0052771E">
        <w:t xml:space="preserve"> комітету міської ради згідно з </w:t>
      </w:r>
      <w:r>
        <w:t>додатком.</w:t>
      </w:r>
    </w:p>
    <w:p w14:paraId="707393E5" w14:textId="5176BE79" w:rsidR="00C05EBD" w:rsidRDefault="00C05EBD" w:rsidP="00C05EBD">
      <w:pPr>
        <w:pStyle w:val="11"/>
        <w:tabs>
          <w:tab w:val="left" w:pos="851"/>
          <w:tab w:val="left" w:pos="1033"/>
        </w:tabs>
        <w:ind w:firstLine="567"/>
        <w:jc w:val="both"/>
      </w:pPr>
      <w:r>
        <w:t>2.</w:t>
      </w:r>
      <w:r w:rsidR="00E07C70">
        <w:t>Розпорядження місь</w:t>
      </w:r>
      <w:r>
        <w:t xml:space="preserve">кого голови </w:t>
      </w:r>
      <w:r w:rsidRPr="00C05EBD">
        <w:t xml:space="preserve"> </w:t>
      </w:r>
      <w:r w:rsidR="009E6BE4">
        <w:t>від 01 травня 2023 р. № 9</w:t>
      </w:r>
      <w:r>
        <w:t xml:space="preserve">2-р «Про </w:t>
      </w:r>
    </w:p>
    <w:p w14:paraId="1CFDB865" w14:textId="77777777" w:rsidR="00C05EBD" w:rsidRDefault="00C05EBD" w:rsidP="00C05EBD">
      <w:pPr>
        <w:pStyle w:val="11"/>
        <w:tabs>
          <w:tab w:val="left" w:pos="851"/>
          <w:tab w:val="left" w:pos="1028"/>
        </w:tabs>
        <w:ind w:firstLine="0"/>
        <w:jc w:val="both"/>
      </w:pPr>
      <w:r>
        <w:t>розподіл обов’язків між міським головою, заступниками міського голови, секретарем міської ради та керуючим справами виконавчого комітету»</w:t>
      </w:r>
      <w:r w:rsidR="0052771E">
        <w:t xml:space="preserve">, вважати таким, </w:t>
      </w:r>
      <w:r w:rsidR="00E07C70">
        <w:t>що втратило чинність.</w:t>
      </w:r>
    </w:p>
    <w:p w14:paraId="4C97CC70" w14:textId="2B8A7473" w:rsidR="00A43752" w:rsidRDefault="00C05EBD" w:rsidP="00C05EBD">
      <w:pPr>
        <w:pStyle w:val="11"/>
        <w:tabs>
          <w:tab w:val="left" w:pos="851"/>
          <w:tab w:val="left" w:pos="1028"/>
        </w:tabs>
        <w:ind w:firstLine="567"/>
        <w:jc w:val="both"/>
      </w:pPr>
      <w:r>
        <w:t>3.</w:t>
      </w:r>
      <w:r w:rsidR="00E07C70">
        <w:t xml:space="preserve">Контроль за виконанням даного </w:t>
      </w:r>
      <w:r w:rsidR="00175049">
        <w:t>розпорядження залишаю за собою.</w:t>
      </w:r>
    </w:p>
    <w:p w14:paraId="79A22E13" w14:textId="77777777" w:rsidR="00323521" w:rsidRDefault="00323521" w:rsidP="00C05EBD">
      <w:pPr>
        <w:pStyle w:val="11"/>
        <w:tabs>
          <w:tab w:val="left" w:pos="851"/>
          <w:tab w:val="left" w:pos="1028"/>
        </w:tabs>
        <w:ind w:firstLine="567"/>
        <w:jc w:val="both"/>
      </w:pPr>
    </w:p>
    <w:p w14:paraId="768AC50B" w14:textId="77777777" w:rsidR="00C05EBD" w:rsidRDefault="00C05EBD" w:rsidP="00C05EBD">
      <w:pPr>
        <w:pStyle w:val="11"/>
        <w:tabs>
          <w:tab w:val="left" w:pos="851"/>
          <w:tab w:val="left" w:pos="1028"/>
        </w:tabs>
        <w:jc w:val="both"/>
      </w:pPr>
    </w:p>
    <w:p w14:paraId="44B62777" w14:textId="77777777" w:rsidR="00C05EBD" w:rsidRDefault="00C05EBD" w:rsidP="00C05EBD">
      <w:pPr>
        <w:pStyle w:val="11"/>
        <w:tabs>
          <w:tab w:val="left" w:pos="851"/>
          <w:tab w:val="left" w:pos="1028"/>
        </w:tabs>
        <w:jc w:val="both"/>
      </w:pPr>
    </w:p>
    <w:p w14:paraId="1B14CC6F" w14:textId="6056C305" w:rsidR="00A43752" w:rsidRPr="00570E5C" w:rsidRDefault="00E07C70">
      <w:pPr>
        <w:pStyle w:val="11"/>
        <w:ind w:firstLine="0"/>
        <w:jc w:val="both"/>
        <w:sectPr w:rsidR="00A43752" w:rsidRPr="00570E5C" w:rsidSect="00C05EBD">
          <w:pgSz w:w="11909" w:h="16840"/>
          <w:pgMar w:top="568" w:right="545" w:bottom="851" w:left="1673" w:header="3926" w:footer="3926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73C8201" wp14:editId="475437CE">
                <wp:simplePos x="0" y="0"/>
                <wp:positionH relativeFrom="page">
                  <wp:posOffset>5106670</wp:posOffset>
                </wp:positionH>
                <wp:positionV relativeFrom="paragraph">
                  <wp:posOffset>12700</wp:posOffset>
                </wp:positionV>
                <wp:extent cx="810895" cy="2222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AA3FFA" w14:textId="77777777" w:rsidR="003D75AC" w:rsidRDefault="003D75AC">
                            <w:pPr>
                              <w:pStyle w:val="11"/>
                              <w:ind w:firstLine="0"/>
                              <w:jc w:val="right"/>
                            </w:pPr>
                            <w:r>
                              <w:t>Сергій  НАСАЛИК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3C8201" id="Shape 1" o:spid="_x0000_s1027" type="#_x0000_t202" style="position:absolute;left:0;text-align:left;margin-left:402.1pt;margin-top:1pt;width:63.85pt;height:17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" filled="f" stroked="f">
                <v:textbox inset="0,0,0,0">
                  <w:txbxContent>
                    <w:p w14:paraId="40AA3FFA" w14:textId="77777777" w:rsidR="003D75AC" w:rsidRDefault="003D75AC">
                      <w:pPr>
                        <w:pStyle w:val="11"/>
                        <w:ind w:firstLine="0"/>
                        <w:jc w:val="right"/>
                      </w:pPr>
                      <w:r>
                        <w:t>Сергій  НАСАЛИК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827C0E">
        <w:t>Міський голова</w:t>
      </w:r>
      <w:r w:rsidR="00532971" w:rsidRPr="00532971">
        <w:t xml:space="preserve"> </w:t>
      </w:r>
      <w:r w:rsidR="00532971" w:rsidRPr="00570E5C">
        <w:t xml:space="preserve">         </w:t>
      </w:r>
      <w:r w:rsidR="00323521">
        <w:t xml:space="preserve">              </w:t>
      </w:r>
    </w:p>
    <w:p w14:paraId="07F38DC1" w14:textId="7C86BF5A" w:rsidR="00A43752" w:rsidRPr="000561D0" w:rsidRDefault="00C05EBD" w:rsidP="00C05EBD">
      <w:pPr>
        <w:pStyle w:val="11"/>
        <w:spacing w:before="240" w:line="211" w:lineRule="auto"/>
        <w:rPr>
          <w:sz w:val="24"/>
          <w:szCs w:val="24"/>
        </w:rPr>
      </w:pPr>
      <w:r w:rsidRPr="00D967AF">
        <w:lastRenderedPageBreak/>
        <w:t xml:space="preserve">                                                                   </w:t>
      </w:r>
      <w:r w:rsidR="000561D0">
        <w:t xml:space="preserve">               </w:t>
      </w:r>
      <w:r w:rsidR="00E07C70" w:rsidRPr="000561D0">
        <w:rPr>
          <w:sz w:val="24"/>
          <w:szCs w:val="24"/>
        </w:rPr>
        <w:t>Додаток</w:t>
      </w:r>
    </w:p>
    <w:p w14:paraId="2591C6E8" w14:textId="2684DCBE" w:rsidR="00C05EBD" w:rsidRPr="000561D0" w:rsidRDefault="00C05EBD" w:rsidP="00C05EBD">
      <w:pPr>
        <w:pStyle w:val="11"/>
        <w:rPr>
          <w:sz w:val="24"/>
          <w:szCs w:val="24"/>
        </w:rPr>
      </w:pPr>
      <w:r w:rsidRPr="000561D0">
        <w:rPr>
          <w:sz w:val="24"/>
          <w:szCs w:val="24"/>
        </w:rPr>
        <w:t xml:space="preserve">                                                                   </w:t>
      </w:r>
      <w:r w:rsidR="000561D0">
        <w:rPr>
          <w:sz w:val="24"/>
          <w:szCs w:val="24"/>
        </w:rPr>
        <w:t xml:space="preserve">                             </w:t>
      </w:r>
      <w:r w:rsidRPr="000561D0">
        <w:rPr>
          <w:sz w:val="24"/>
          <w:szCs w:val="24"/>
        </w:rPr>
        <w:t>до розпорядження</w:t>
      </w:r>
    </w:p>
    <w:p w14:paraId="6488890C" w14:textId="13E17413" w:rsidR="00C05EBD" w:rsidRPr="000561D0" w:rsidRDefault="00C05EBD" w:rsidP="00C05EBD">
      <w:pPr>
        <w:pStyle w:val="11"/>
        <w:rPr>
          <w:sz w:val="24"/>
          <w:szCs w:val="24"/>
        </w:rPr>
      </w:pPr>
      <w:r w:rsidRPr="000561D0">
        <w:rPr>
          <w:sz w:val="24"/>
          <w:szCs w:val="24"/>
        </w:rPr>
        <w:t xml:space="preserve">                                                                   </w:t>
      </w:r>
      <w:r w:rsidR="000561D0">
        <w:rPr>
          <w:sz w:val="24"/>
          <w:szCs w:val="24"/>
        </w:rPr>
        <w:t xml:space="preserve">                             </w:t>
      </w:r>
      <w:r w:rsidR="00E07C70" w:rsidRPr="000561D0">
        <w:rPr>
          <w:sz w:val="24"/>
          <w:szCs w:val="24"/>
        </w:rPr>
        <w:t>міського голови</w:t>
      </w:r>
      <w:r w:rsidR="00070DC8" w:rsidRPr="000561D0">
        <w:rPr>
          <w:sz w:val="24"/>
          <w:szCs w:val="24"/>
        </w:rPr>
        <w:t xml:space="preserve"> </w:t>
      </w:r>
      <w:r w:rsidR="00E07C70" w:rsidRPr="000561D0">
        <w:rPr>
          <w:sz w:val="24"/>
          <w:szCs w:val="24"/>
        </w:rPr>
        <w:t xml:space="preserve"> </w:t>
      </w:r>
    </w:p>
    <w:p w14:paraId="64FE783C" w14:textId="5EE3BA20" w:rsidR="00A43752" w:rsidRPr="00D967AF" w:rsidRDefault="00C05EBD" w:rsidP="00C05EBD">
      <w:pPr>
        <w:pStyle w:val="11"/>
        <w:ind w:firstLine="0"/>
      </w:pPr>
      <w:r w:rsidRPr="000561D0">
        <w:rPr>
          <w:sz w:val="24"/>
          <w:szCs w:val="24"/>
        </w:rPr>
        <w:t xml:space="preserve">                                                                        </w:t>
      </w:r>
      <w:r w:rsidR="000561D0">
        <w:rPr>
          <w:sz w:val="24"/>
          <w:szCs w:val="24"/>
        </w:rPr>
        <w:t xml:space="preserve">                              </w:t>
      </w:r>
      <w:r w:rsidRPr="000561D0">
        <w:rPr>
          <w:sz w:val="24"/>
          <w:szCs w:val="24"/>
        </w:rPr>
        <w:t xml:space="preserve"> </w:t>
      </w:r>
      <w:r w:rsidR="00E07C70" w:rsidRPr="000561D0">
        <w:rPr>
          <w:sz w:val="24"/>
          <w:szCs w:val="24"/>
        </w:rPr>
        <w:t>№</w:t>
      </w:r>
      <w:r w:rsidR="004A66DC">
        <w:rPr>
          <w:sz w:val="24"/>
          <w:szCs w:val="24"/>
        </w:rPr>
        <w:t>238-р від 14 жовтня 2024</w:t>
      </w:r>
      <w:r w:rsidRPr="000561D0">
        <w:rPr>
          <w:sz w:val="24"/>
          <w:szCs w:val="24"/>
        </w:rPr>
        <w:t xml:space="preserve"> року</w:t>
      </w:r>
    </w:p>
    <w:p w14:paraId="64A457E4" w14:textId="5B1C0CD1" w:rsidR="004C093B" w:rsidRPr="00D967AF" w:rsidRDefault="004C093B" w:rsidP="000561D0">
      <w:pPr>
        <w:pStyle w:val="11"/>
        <w:ind w:firstLine="0"/>
        <w:rPr>
          <w:b/>
        </w:rPr>
      </w:pPr>
    </w:p>
    <w:p w14:paraId="0FCCAEE1" w14:textId="77777777" w:rsidR="00070DC8" w:rsidRPr="00D967AF" w:rsidRDefault="00E07C70" w:rsidP="00070DC8">
      <w:pPr>
        <w:pStyle w:val="11"/>
        <w:ind w:firstLine="0"/>
        <w:jc w:val="center"/>
        <w:rPr>
          <w:b/>
        </w:rPr>
      </w:pPr>
      <w:r w:rsidRPr="00D967AF">
        <w:rPr>
          <w:b/>
        </w:rPr>
        <w:t>Розподіл обов’язків</w:t>
      </w:r>
    </w:p>
    <w:p w14:paraId="3A5DBA8A" w14:textId="77777777" w:rsidR="00A43752" w:rsidRPr="00D967AF" w:rsidRDefault="00E07C70" w:rsidP="00070DC8">
      <w:pPr>
        <w:pStyle w:val="11"/>
        <w:ind w:firstLine="0"/>
        <w:jc w:val="center"/>
        <w:rPr>
          <w:b/>
        </w:rPr>
      </w:pPr>
      <w:r w:rsidRPr="00D967AF">
        <w:rPr>
          <w:b/>
        </w:rPr>
        <w:t xml:space="preserve"> між міським головою, секретарем міської ради,</w:t>
      </w:r>
      <w:r w:rsidRPr="00D967AF">
        <w:rPr>
          <w:b/>
        </w:rPr>
        <w:br/>
        <w:t>заступни</w:t>
      </w:r>
      <w:r w:rsidR="0052771E" w:rsidRPr="00D967AF">
        <w:rPr>
          <w:b/>
        </w:rPr>
        <w:t>ками міського голови</w:t>
      </w:r>
      <w:r w:rsidRPr="00D967AF">
        <w:rPr>
          <w:b/>
        </w:rPr>
        <w:t>,</w:t>
      </w:r>
      <w:r w:rsidRPr="00D967AF">
        <w:rPr>
          <w:b/>
        </w:rPr>
        <w:br/>
        <w:t>керуючим справами виконавчого комітету міської ради</w:t>
      </w:r>
    </w:p>
    <w:p w14:paraId="38CA20F1" w14:textId="77777777" w:rsidR="00070DC8" w:rsidRPr="00D967AF" w:rsidRDefault="00070DC8">
      <w:pPr>
        <w:pStyle w:val="11"/>
        <w:ind w:firstLine="0"/>
        <w:jc w:val="center"/>
      </w:pPr>
    </w:p>
    <w:p w14:paraId="3D5E8B1A" w14:textId="77777777" w:rsidR="00A43752" w:rsidRPr="00D967AF" w:rsidRDefault="00E07C70">
      <w:pPr>
        <w:pStyle w:val="11"/>
        <w:ind w:firstLine="0"/>
        <w:jc w:val="center"/>
        <w:rPr>
          <w:b/>
        </w:rPr>
      </w:pPr>
      <w:r w:rsidRPr="00D967AF">
        <w:rPr>
          <w:b/>
        </w:rPr>
        <w:t>Міський голова</w:t>
      </w:r>
    </w:p>
    <w:p w14:paraId="685FBB91" w14:textId="20EA4ED8" w:rsidR="00D967AF" w:rsidRPr="00D967AF" w:rsidRDefault="00070DC8" w:rsidP="000561D0">
      <w:pPr>
        <w:pStyle w:val="11"/>
        <w:spacing w:after="220" w:line="180" w:lineRule="auto"/>
        <w:ind w:firstLine="0"/>
        <w:jc w:val="center"/>
        <w:rPr>
          <w:b/>
        </w:rPr>
      </w:pPr>
      <w:proofErr w:type="spellStart"/>
      <w:r w:rsidRPr="00D967AF">
        <w:rPr>
          <w:b/>
        </w:rPr>
        <w:t>Насалик</w:t>
      </w:r>
      <w:proofErr w:type="spellEnd"/>
      <w:r w:rsidRPr="00D967AF">
        <w:rPr>
          <w:b/>
        </w:rPr>
        <w:t xml:space="preserve"> Сергій Степанович</w:t>
      </w:r>
    </w:p>
    <w:p w14:paraId="40969580" w14:textId="1FA880D0" w:rsidR="00D967AF" w:rsidRPr="00D967AF" w:rsidRDefault="00D967AF" w:rsidP="00D967A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67AF">
        <w:rPr>
          <w:rFonts w:ascii="Times New Roman" w:hAnsi="Times New Roman" w:cs="Times New Roman"/>
          <w:sz w:val="28"/>
          <w:szCs w:val="28"/>
        </w:rPr>
        <w:t xml:space="preserve">Є головною посадовою особою територіальної громади </w:t>
      </w:r>
      <w:proofErr w:type="spellStart"/>
      <w:r w:rsidR="0035544E">
        <w:rPr>
          <w:rFonts w:ascii="Times New Roman" w:hAnsi="Times New Roman" w:cs="Times New Roman"/>
          <w:sz w:val="28"/>
          <w:szCs w:val="28"/>
        </w:rPr>
        <w:t>Рогатин</w:t>
      </w:r>
      <w:r w:rsidRPr="00D967AF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D967AF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громади.</w:t>
      </w:r>
    </w:p>
    <w:p w14:paraId="6BF22225" w14:textId="11284D4D" w:rsidR="00D967AF" w:rsidRPr="00D967AF" w:rsidRDefault="00D967AF" w:rsidP="00D967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67AF">
        <w:rPr>
          <w:rFonts w:ascii="Times New Roman" w:hAnsi="Times New Roman" w:cs="Times New Roman"/>
          <w:sz w:val="28"/>
          <w:szCs w:val="28"/>
        </w:rPr>
        <w:t>Виконує свою роботу відповідно до вимог стат</w:t>
      </w:r>
      <w:r w:rsidR="0035544E">
        <w:rPr>
          <w:rFonts w:ascii="Times New Roman" w:hAnsi="Times New Roman" w:cs="Times New Roman"/>
          <w:sz w:val="28"/>
          <w:szCs w:val="28"/>
        </w:rPr>
        <w:t xml:space="preserve">ей </w:t>
      </w:r>
      <w:r w:rsidRPr="00D967AF">
        <w:rPr>
          <w:rFonts w:ascii="Times New Roman" w:hAnsi="Times New Roman" w:cs="Times New Roman"/>
          <w:sz w:val="28"/>
          <w:szCs w:val="28"/>
        </w:rPr>
        <w:t xml:space="preserve">12, 42 Закону України «Про місцеве самоврядування в Україні». </w:t>
      </w:r>
    </w:p>
    <w:p w14:paraId="4314CCB1" w14:textId="4B0C79CE" w:rsidR="00D967AF" w:rsidRPr="00D967AF" w:rsidRDefault="00D967AF" w:rsidP="00D967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67AF">
        <w:rPr>
          <w:rFonts w:ascii="Times New Roman" w:hAnsi="Times New Roman" w:cs="Times New Roman"/>
          <w:sz w:val="28"/>
          <w:szCs w:val="28"/>
        </w:rPr>
        <w:t xml:space="preserve">Забезпечує у межах, наданих законом, здійснення повноважень органів виконавчої влади на території </w:t>
      </w:r>
      <w:proofErr w:type="spellStart"/>
      <w:r w:rsidR="00BF57F5">
        <w:rPr>
          <w:rFonts w:ascii="Times New Roman" w:hAnsi="Times New Roman" w:cs="Times New Roman"/>
          <w:sz w:val="28"/>
          <w:szCs w:val="28"/>
        </w:rPr>
        <w:t>Рогатин</w:t>
      </w:r>
      <w:r w:rsidRPr="00D967AF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D967AF">
        <w:rPr>
          <w:rFonts w:ascii="Times New Roman" w:hAnsi="Times New Roman" w:cs="Times New Roman"/>
          <w:sz w:val="28"/>
          <w:szCs w:val="28"/>
        </w:rPr>
        <w:t xml:space="preserve"> міської ТГ, додержання Конституції та законів України, виконання актів Президента України та відповідних органів виконавчої влади.</w:t>
      </w:r>
    </w:p>
    <w:p w14:paraId="0FFD87D5" w14:textId="7AD99156" w:rsidR="00D967AF" w:rsidRDefault="00D967AF" w:rsidP="00D967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67AF">
        <w:rPr>
          <w:rFonts w:ascii="Times New Roman" w:hAnsi="Times New Roman" w:cs="Times New Roman"/>
          <w:sz w:val="28"/>
          <w:szCs w:val="28"/>
        </w:rPr>
        <w:t>Забезпечує організацію здійснення власних повноважень та делегованих повноважень органів виконавчої влади в галузях фінансів, бюджету, мобілізаційної роботи, передбачених Законом України «Про місцеве самоврядування в Україні», іншими законодавчими актами України.</w:t>
      </w:r>
    </w:p>
    <w:p w14:paraId="2B73A6F8" w14:textId="77777777" w:rsidR="00BF57F5" w:rsidRDefault="00BF57F5" w:rsidP="00BF57F5">
      <w:pPr>
        <w:pStyle w:val="11"/>
        <w:ind w:firstLine="720"/>
        <w:jc w:val="both"/>
        <w:rPr>
          <w:color w:val="auto"/>
        </w:rPr>
      </w:pPr>
      <w:r>
        <w:t>Очолює міську раду та її виконавчий комітет, здійснює керівництво їх</w:t>
      </w:r>
      <w:r>
        <w:br/>
        <w:t>діяльністю, несе відповідальність за виконання покладених на органи місцевого</w:t>
      </w:r>
      <w:r>
        <w:br/>
        <w:t>самоврядування завдань.</w:t>
      </w:r>
    </w:p>
    <w:p w14:paraId="40F85D34" w14:textId="77777777" w:rsidR="00BF57F5" w:rsidRDefault="00BF57F5" w:rsidP="00BF57F5">
      <w:pPr>
        <w:pStyle w:val="11"/>
        <w:ind w:firstLine="720"/>
        <w:jc w:val="both"/>
      </w:pPr>
      <w:r>
        <w:t>Здійснює контроль за станом мобілізаційної підготовки та рівнем</w:t>
      </w:r>
      <w:r>
        <w:br/>
        <w:t>мобілізаційної готовності виконавчих органів міської ради.</w:t>
      </w:r>
    </w:p>
    <w:p w14:paraId="131C7C1E" w14:textId="77777777" w:rsidR="00BF57F5" w:rsidRDefault="00BF57F5" w:rsidP="00BF57F5">
      <w:pPr>
        <w:pStyle w:val="11"/>
        <w:tabs>
          <w:tab w:val="left" w:pos="978"/>
        </w:tabs>
        <w:ind w:firstLine="720"/>
        <w:jc w:val="both"/>
      </w:pPr>
      <w:r>
        <w:t xml:space="preserve">Координує діяльності учасників бюджетного процесу з питань складання та виконання бюджету </w:t>
      </w:r>
      <w:proofErr w:type="spellStart"/>
      <w:r>
        <w:t>Рогатинської</w:t>
      </w:r>
      <w:proofErr w:type="spellEnd"/>
      <w:r>
        <w:t xml:space="preserve"> міської територіальної громади.</w:t>
      </w:r>
    </w:p>
    <w:p w14:paraId="46D257C6" w14:textId="77777777" w:rsidR="00BF57F5" w:rsidRDefault="00BF57F5" w:rsidP="00BF57F5">
      <w:pPr>
        <w:pStyle w:val="11"/>
        <w:ind w:firstLine="720"/>
        <w:jc w:val="both"/>
      </w:pPr>
      <w:r>
        <w:t>Забезпечує охорону державної таємниці відповідно до вимог режиму</w:t>
      </w:r>
      <w:r>
        <w:br/>
        <w:t>секретності у виконавчих органах міської ради.</w:t>
      </w:r>
    </w:p>
    <w:p w14:paraId="0E7E2EB5" w14:textId="77777777" w:rsidR="00BF57F5" w:rsidRDefault="00BF57F5" w:rsidP="00BF57F5">
      <w:pPr>
        <w:pStyle w:val="11"/>
        <w:ind w:firstLine="720"/>
        <w:jc w:val="both"/>
      </w:pPr>
      <w:r>
        <w:t>Сприяє розвитку міжнародного співробітництва, налагодження</w:t>
      </w:r>
      <w:r>
        <w:br/>
        <w:t xml:space="preserve">зовнішньоекономічних </w:t>
      </w:r>
      <w:proofErr w:type="spellStart"/>
      <w:r>
        <w:t>зв’язків</w:t>
      </w:r>
      <w:proofErr w:type="spellEnd"/>
      <w:r>
        <w:t>.</w:t>
      </w:r>
    </w:p>
    <w:p w14:paraId="19D29F30" w14:textId="77777777" w:rsidR="00BF57F5" w:rsidRDefault="00BF57F5" w:rsidP="00BF57F5">
      <w:pPr>
        <w:pStyle w:val="11"/>
        <w:ind w:firstLine="720"/>
        <w:jc w:val="both"/>
      </w:pPr>
      <w:r>
        <w:t>Координує взаємодію міської ради та її виконавчого комітету з</w:t>
      </w:r>
      <w:r>
        <w:br/>
        <w:t>органами Служби безпеки України в Івано-Франківській  області, органами</w:t>
      </w:r>
      <w:r>
        <w:br/>
        <w:t>прокуратури, Національної поліції, судами, Головним управлінням Державної</w:t>
      </w:r>
      <w:r>
        <w:br/>
        <w:t xml:space="preserve">служби України з надзвичайних ситуацій,  військовими структурами. </w:t>
      </w:r>
    </w:p>
    <w:p w14:paraId="4031A837" w14:textId="77777777" w:rsidR="00BF57F5" w:rsidRDefault="00BF57F5" w:rsidP="00BF57F5">
      <w:pPr>
        <w:pStyle w:val="11"/>
        <w:ind w:firstLine="720"/>
        <w:jc w:val="both"/>
      </w:pPr>
      <w:r>
        <w:t>Координує діяльність секретаря міської ради, заступників міського</w:t>
      </w:r>
      <w:r>
        <w:br/>
        <w:t>голови, керуючого справами виконавчого комітету міської ради.</w:t>
      </w:r>
    </w:p>
    <w:p w14:paraId="4C0F0D29" w14:textId="341D934F" w:rsidR="00BF57F5" w:rsidRDefault="00BF57F5" w:rsidP="00BF57F5">
      <w:pPr>
        <w:pStyle w:val="11"/>
        <w:ind w:firstLine="720"/>
        <w:jc w:val="both"/>
      </w:pPr>
      <w:r>
        <w:t xml:space="preserve">Очолює: комісію </w:t>
      </w:r>
      <w:r w:rsidR="00D77AD5">
        <w:t xml:space="preserve"> з питань </w:t>
      </w:r>
      <w:r>
        <w:t>техногенно-екологічної безпеки і надзвичайних ситуацій; комісію з питань захисту прав дитини; протиепізоотичну комісію.</w:t>
      </w:r>
    </w:p>
    <w:p w14:paraId="07A97F84" w14:textId="1F2F472C" w:rsidR="001713D2" w:rsidRPr="00D967AF" w:rsidRDefault="00BF57F5" w:rsidP="000561D0">
      <w:pPr>
        <w:pStyle w:val="11"/>
        <w:ind w:firstLine="720"/>
        <w:jc w:val="both"/>
      </w:pPr>
      <w:r>
        <w:t>Проводить прийом громадян з особистих питань, розглядає звернення</w:t>
      </w:r>
      <w:r>
        <w:br/>
        <w:t>громадян.</w:t>
      </w:r>
    </w:p>
    <w:p w14:paraId="1C6E5FBB" w14:textId="7B800F58" w:rsidR="001713D2" w:rsidRPr="00D967AF" w:rsidRDefault="00E07C70" w:rsidP="001713D2">
      <w:pPr>
        <w:pStyle w:val="11"/>
        <w:ind w:firstLine="0"/>
        <w:jc w:val="center"/>
        <w:rPr>
          <w:b/>
        </w:rPr>
      </w:pPr>
      <w:r w:rsidRPr="00D967AF">
        <w:rPr>
          <w:b/>
        </w:rPr>
        <w:lastRenderedPageBreak/>
        <w:t>Секретар міської рад</w:t>
      </w:r>
      <w:r w:rsidR="001713D2">
        <w:rPr>
          <w:b/>
        </w:rPr>
        <w:t>и</w:t>
      </w:r>
    </w:p>
    <w:p w14:paraId="5F5B8054" w14:textId="3133A92C" w:rsidR="00A43752" w:rsidRPr="00D967AF" w:rsidRDefault="004A66DC" w:rsidP="004A66DC">
      <w:pPr>
        <w:pStyle w:val="11"/>
        <w:ind w:firstLine="0"/>
        <w:jc w:val="center"/>
      </w:pPr>
      <w:r>
        <w:rPr>
          <w:b/>
        </w:rPr>
        <w:t>Сорока</w:t>
      </w:r>
      <w:r w:rsidR="008B79C4" w:rsidRPr="00D967AF">
        <w:rPr>
          <w:b/>
        </w:rPr>
        <w:t xml:space="preserve"> Христина Володимирівна</w:t>
      </w:r>
    </w:p>
    <w:p w14:paraId="28D387C3" w14:textId="7CE4C465" w:rsidR="004C093B" w:rsidRPr="00D967AF" w:rsidRDefault="00E07C70" w:rsidP="00323521">
      <w:pPr>
        <w:pStyle w:val="11"/>
        <w:ind w:firstLine="580"/>
        <w:jc w:val="both"/>
      </w:pPr>
      <w:r w:rsidRPr="00D967AF">
        <w:t>Виконує повноваження, передбачені статтею 50 Закону України «Про</w:t>
      </w:r>
      <w:r w:rsidRPr="00D967AF">
        <w:br/>
        <w:t>місцеве самоврядування в Україні».</w:t>
      </w:r>
    </w:p>
    <w:p w14:paraId="560C1AD5" w14:textId="77777777" w:rsidR="00A43752" w:rsidRPr="00D967AF" w:rsidRDefault="00E07C70">
      <w:pPr>
        <w:pStyle w:val="11"/>
        <w:ind w:firstLine="580"/>
        <w:jc w:val="both"/>
      </w:pPr>
      <w:r w:rsidRPr="00D967AF">
        <w:t>У випадку, передбаченому частиною другою статті 42 Закону України</w:t>
      </w:r>
      <w:r w:rsidRPr="00D967AF">
        <w:br/>
        <w:t>«Про місцеве самоврядування в Україні», здійснює повноваження міського</w:t>
      </w:r>
      <w:r w:rsidRPr="00D967AF">
        <w:br/>
        <w:t>голови.</w:t>
      </w:r>
    </w:p>
    <w:p w14:paraId="296E32CD" w14:textId="77777777" w:rsidR="00A43752" w:rsidRPr="00D967AF" w:rsidRDefault="00E07C70">
      <w:pPr>
        <w:pStyle w:val="11"/>
        <w:ind w:firstLine="580"/>
        <w:jc w:val="both"/>
      </w:pPr>
      <w:r w:rsidRPr="00D967AF">
        <w:t>Здійснює взаємодію між міською радою та її виконавчими органами.</w:t>
      </w:r>
    </w:p>
    <w:p w14:paraId="039F98A6" w14:textId="77777777" w:rsidR="00A43752" w:rsidRDefault="00E07C70">
      <w:pPr>
        <w:pStyle w:val="11"/>
        <w:ind w:firstLine="580"/>
        <w:jc w:val="both"/>
      </w:pPr>
      <w:r w:rsidRPr="00D967AF">
        <w:t>Сприяє депутатам у здійсненні ними своїх повноважень та доведення до</w:t>
      </w:r>
      <w:r w:rsidRPr="00D967AF">
        <w:br/>
      </w:r>
      <w:r>
        <w:t>них необхідної інформації.</w:t>
      </w:r>
    </w:p>
    <w:p w14:paraId="1CAFD84C" w14:textId="77777777" w:rsidR="00A43752" w:rsidRDefault="00E07C70">
      <w:pPr>
        <w:pStyle w:val="11"/>
        <w:ind w:firstLine="580"/>
        <w:jc w:val="both"/>
      </w:pPr>
      <w:r>
        <w:t>Координує діяльність депутатів міської ради, постійних та тимчасових</w:t>
      </w:r>
      <w:r>
        <w:br/>
        <w:t>комісій міської ради, роботу депутатів у комісіях при виконавчому комітеті</w:t>
      </w:r>
      <w:r>
        <w:br/>
        <w:t>міської ради, їх співпрацю з виконавчими органами міської ради.</w:t>
      </w:r>
    </w:p>
    <w:p w14:paraId="210993BC" w14:textId="77777777" w:rsidR="00A43752" w:rsidRDefault="00E07C70">
      <w:pPr>
        <w:pStyle w:val="11"/>
        <w:ind w:firstLine="580"/>
        <w:jc w:val="both"/>
      </w:pPr>
      <w:r>
        <w:t xml:space="preserve">Забезпечує гласність у </w:t>
      </w:r>
      <w:r w:rsidR="0052771E">
        <w:t>роботі міської ради</w:t>
      </w:r>
      <w:r w:rsidR="008B79C4">
        <w:t xml:space="preserve"> та </w:t>
      </w:r>
      <w:r>
        <w:t xml:space="preserve"> апарату міської</w:t>
      </w:r>
      <w:r>
        <w:br/>
        <w:t>ради, сприяє організації вивчення громадської думки.</w:t>
      </w:r>
    </w:p>
    <w:p w14:paraId="077548A6" w14:textId="77777777" w:rsidR="00A43752" w:rsidRDefault="00E07C70">
      <w:pPr>
        <w:pStyle w:val="11"/>
        <w:ind w:firstLine="580"/>
        <w:jc w:val="both"/>
      </w:pPr>
      <w:r>
        <w:t>Організовує, за дорученням міської ради відповідно до законодавства,</w:t>
      </w:r>
      <w:r>
        <w:br/>
        <w:t>здійснення заходів, пов'язаних з підготовкою і проведенням референдумів та</w:t>
      </w:r>
      <w:r>
        <w:br/>
        <w:t>виборів до органів державної влади і місцевого самоврядування.</w:t>
      </w:r>
      <w:r w:rsidR="0052771E">
        <w:t xml:space="preserve"> </w:t>
      </w:r>
    </w:p>
    <w:p w14:paraId="3970C85E" w14:textId="77777777" w:rsidR="00A43752" w:rsidRDefault="00E07C70">
      <w:pPr>
        <w:pStyle w:val="11"/>
        <w:ind w:firstLine="580"/>
        <w:jc w:val="both"/>
      </w:pPr>
      <w:r>
        <w:t>Забезпечує своєчасне доведення рішень ради до виконавців і населення,</w:t>
      </w:r>
      <w:r>
        <w:br/>
        <w:t>організовує контроль за їх виконанням. Забезпечує зберіга</w:t>
      </w:r>
      <w:r w:rsidR="0052771E">
        <w:t>ння матеріалів,</w:t>
      </w:r>
      <w:r w:rsidR="0052771E">
        <w:br/>
        <w:t>протоколів сесій</w:t>
      </w:r>
      <w:r>
        <w:t>, рішень ради.</w:t>
      </w:r>
    </w:p>
    <w:p w14:paraId="36C3A39A" w14:textId="7CBE9050" w:rsidR="00A43752" w:rsidRDefault="00E07C70">
      <w:pPr>
        <w:pStyle w:val="11"/>
        <w:ind w:firstLine="580"/>
        <w:jc w:val="both"/>
      </w:pPr>
      <w:r>
        <w:t>Організовує виконання рішень виконавчого комітету та розпоряджень</w:t>
      </w:r>
      <w:r>
        <w:br/>
        <w:t>міського голови (за належністю).</w:t>
      </w:r>
      <w:r w:rsidR="005A3297">
        <w:t xml:space="preserve">  Погоджує листи , підго</w:t>
      </w:r>
      <w:r w:rsidR="000561D0">
        <w:t>то</w:t>
      </w:r>
      <w:r w:rsidR="005A3297">
        <w:t>влені для підпису міським головою працівниками структур, роботу яких вона координує.</w:t>
      </w:r>
    </w:p>
    <w:p w14:paraId="0A68228A" w14:textId="77777777" w:rsidR="00A43752" w:rsidRDefault="00E07C70" w:rsidP="007A24E1">
      <w:pPr>
        <w:pStyle w:val="11"/>
        <w:ind w:firstLine="580"/>
        <w:jc w:val="both"/>
      </w:pPr>
      <w:r>
        <w:t>Розвиває місцеву демократ</w:t>
      </w:r>
      <w:r w:rsidR="00D16CA9">
        <w:t xml:space="preserve">ію та взаємодіє з інституціями громадянського суспільства, органами </w:t>
      </w:r>
      <w:r>
        <w:t>самоорганізації населення.</w:t>
      </w:r>
      <w:r w:rsidR="007A24E1" w:rsidRPr="007A24E1">
        <w:t xml:space="preserve"> </w:t>
      </w:r>
    </w:p>
    <w:p w14:paraId="086BC7E6" w14:textId="77777777" w:rsidR="007A24E1" w:rsidRDefault="007A24E1" w:rsidP="007A24E1">
      <w:pPr>
        <w:pStyle w:val="11"/>
        <w:ind w:firstLine="580"/>
        <w:jc w:val="both"/>
      </w:pPr>
      <w:r>
        <w:t>Бере участь в організації заходів, громадських слухань.</w:t>
      </w:r>
    </w:p>
    <w:p w14:paraId="5BE44B7B" w14:textId="1FB62F0F" w:rsidR="00F6358D" w:rsidRDefault="007A24E1" w:rsidP="007A24E1">
      <w:pPr>
        <w:pStyle w:val="11"/>
        <w:ind w:firstLine="580"/>
        <w:jc w:val="both"/>
      </w:pPr>
      <w:r>
        <w:t>Очолює</w:t>
      </w:r>
      <w:r w:rsidR="00F6358D">
        <w:t>:</w:t>
      </w:r>
    </w:p>
    <w:p w14:paraId="4BADC6BD" w14:textId="77777777" w:rsidR="00C9019A" w:rsidRDefault="00F6358D" w:rsidP="00F6358D">
      <w:pPr>
        <w:pStyle w:val="11"/>
        <w:numPr>
          <w:ilvl w:val="0"/>
          <w:numId w:val="29"/>
        </w:numPr>
        <w:jc w:val="both"/>
      </w:pPr>
      <w:r>
        <w:t xml:space="preserve">Комісію з попереднього розгляду звернень про надання допомоги </w:t>
      </w:r>
    </w:p>
    <w:p w14:paraId="2B380BB2" w14:textId="6CF34512" w:rsidR="00F6358D" w:rsidRDefault="00F6358D" w:rsidP="00C9019A">
      <w:pPr>
        <w:pStyle w:val="11"/>
        <w:ind w:firstLine="0"/>
        <w:jc w:val="both"/>
      </w:pPr>
      <w:r>
        <w:t>громадянам;</w:t>
      </w:r>
    </w:p>
    <w:p w14:paraId="27BFB99F" w14:textId="36EE9E9F" w:rsidR="00F6358D" w:rsidRPr="00F6358D" w:rsidRDefault="00F6358D" w:rsidP="00F6358D">
      <w:pPr>
        <w:pStyle w:val="11"/>
        <w:numPr>
          <w:ilvl w:val="0"/>
          <w:numId w:val="29"/>
        </w:numPr>
        <w:jc w:val="both"/>
      </w:pPr>
      <w:r>
        <w:t>Житлову комісію;</w:t>
      </w:r>
    </w:p>
    <w:p w14:paraId="2594567D" w14:textId="77777777" w:rsidR="00C9019A" w:rsidRDefault="007A24E1" w:rsidP="00F6358D">
      <w:pPr>
        <w:pStyle w:val="11"/>
        <w:numPr>
          <w:ilvl w:val="0"/>
          <w:numId w:val="29"/>
        </w:numPr>
        <w:jc w:val="both"/>
      </w:pPr>
      <w:r>
        <w:t>Координаційну раду з питань національно-патріотичного виховання</w:t>
      </w:r>
      <w:r w:rsidR="00C9019A">
        <w:t xml:space="preserve">, </w:t>
      </w:r>
    </w:p>
    <w:p w14:paraId="29E06B3E" w14:textId="5AE530F7" w:rsidR="00A43752" w:rsidRDefault="00C9019A" w:rsidP="00C9019A">
      <w:pPr>
        <w:pStyle w:val="11"/>
        <w:ind w:firstLine="0"/>
        <w:jc w:val="both"/>
      </w:pPr>
      <w:r>
        <w:t>комісію з топоніміки;</w:t>
      </w:r>
    </w:p>
    <w:p w14:paraId="5352DB88" w14:textId="77777777" w:rsidR="00C9019A" w:rsidRDefault="00C9019A" w:rsidP="00F6358D">
      <w:pPr>
        <w:pStyle w:val="11"/>
        <w:numPr>
          <w:ilvl w:val="0"/>
          <w:numId w:val="29"/>
        </w:numPr>
        <w:jc w:val="both"/>
      </w:pPr>
      <w:r>
        <w:t xml:space="preserve">Оргкомітет з проведення заходів у </w:t>
      </w:r>
      <w:proofErr w:type="spellStart"/>
      <w:r>
        <w:t>Рогатинській</w:t>
      </w:r>
      <w:proofErr w:type="spellEnd"/>
      <w:r>
        <w:t xml:space="preserve"> міській територіальній </w:t>
      </w:r>
    </w:p>
    <w:p w14:paraId="445528F7" w14:textId="79EEA592" w:rsidR="00C9019A" w:rsidRDefault="00C9019A" w:rsidP="00C9019A">
      <w:pPr>
        <w:pStyle w:val="11"/>
        <w:ind w:firstLine="0"/>
        <w:jc w:val="both"/>
      </w:pPr>
      <w:r>
        <w:t>громаді ;</w:t>
      </w:r>
    </w:p>
    <w:p w14:paraId="61887CF3" w14:textId="77777777" w:rsidR="00C9019A" w:rsidRDefault="00C9019A" w:rsidP="00F6358D">
      <w:pPr>
        <w:pStyle w:val="11"/>
        <w:numPr>
          <w:ilvl w:val="0"/>
          <w:numId w:val="29"/>
        </w:numPr>
        <w:jc w:val="both"/>
      </w:pPr>
      <w:r>
        <w:t xml:space="preserve">Комісію з питань найменування (перейменування) назв об’єктів </w:t>
      </w:r>
    </w:p>
    <w:p w14:paraId="531D3183" w14:textId="100316A5" w:rsidR="00C9019A" w:rsidRDefault="00C9019A" w:rsidP="00C9019A">
      <w:pPr>
        <w:pStyle w:val="11"/>
        <w:ind w:firstLine="0"/>
        <w:jc w:val="both"/>
      </w:pPr>
      <w:r>
        <w:t xml:space="preserve">топоніміки на території </w:t>
      </w:r>
      <w:proofErr w:type="spellStart"/>
      <w:r>
        <w:t>Рогатинської</w:t>
      </w:r>
      <w:proofErr w:type="spellEnd"/>
      <w:r>
        <w:t xml:space="preserve"> міської територіальної громади ;</w:t>
      </w:r>
    </w:p>
    <w:p w14:paraId="15D4EFE9" w14:textId="77777777" w:rsidR="00A724DF" w:rsidRDefault="00E07C70">
      <w:pPr>
        <w:pStyle w:val="11"/>
        <w:ind w:firstLine="580"/>
        <w:jc w:val="both"/>
      </w:pPr>
      <w:r w:rsidRPr="00A724DF">
        <w:t xml:space="preserve">Координує </w:t>
      </w:r>
      <w:r w:rsidR="00793A5A" w:rsidRPr="00A724DF">
        <w:t>роботу</w:t>
      </w:r>
      <w:r w:rsidR="003B3943" w:rsidRPr="00A724DF">
        <w:t>:</w:t>
      </w:r>
      <w:r w:rsidR="00793A5A" w:rsidRPr="00A724DF">
        <w:t xml:space="preserve"> </w:t>
      </w:r>
    </w:p>
    <w:p w14:paraId="2FC181C0" w14:textId="56BB9243" w:rsidR="00A724DF" w:rsidRDefault="00793A5A" w:rsidP="00B34FE2">
      <w:pPr>
        <w:pStyle w:val="11"/>
        <w:numPr>
          <w:ilvl w:val="0"/>
          <w:numId w:val="28"/>
        </w:numPr>
      </w:pPr>
      <w:r w:rsidRPr="00A724DF">
        <w:t xml:space="preserve">відділу організаційної роботи </w:t>
      </w:r>
      <w:r w:rsidR="00B34FE2">
        <w:t xml:space="preserve">міської </w:t>
      </w:r>
      <w:r w:rsidR="003B3943" w:rsidRPr="00A724DF">
        <w:t xml:space="preserve">ради; </w:t>
      </w:r>
    </w:p>
    <w:p w14:paraId="217EF534" w14:textId="2C7F6E91" w:rsidR="00A43752" w:rsidRPr="00A724DF" w:rsidRDefault="003B3943" w:rsidP="00771D37">
      <w:pPr>
        <w:pStyle w:val="11"/>
        <w:numPr>
          <w:ilvl w:val="0"/>
          <w:numId w:val="28"/>
        </w:numPr>
        <w:jc w:val="both"/>
      </w:pPr>
      <w:r w:rsidRPr="00A724DF">
        <w:t>відділу культури міської ради.</w:t>
      </w:r>
    </w:p>
    <w:p w14:paraId="1E9190E7" w14:textId="77777777" w:rsidR="003B3943" w:rsidRDefault="003B3943" w:rsidP="003B3943">
      <w:pPr>
        <w:pStyle w:val="11"/>
        <w:ind w:firstLine="580"/>
        <w:jc w:val="both"/>
      </w:pPr>
      <w:r>
        <w:t>П</w:t>
      </w:r>
      <w:r w:rsidR="00793A5A">
        <w:t>итання:</w:t>
      </w:r>
      <w:r>
        <w:t xml:space="preserve"> </w:t>
      </w:r>
    </w:p>
    <w:p w14:paraId="5170AC8F" w14:textId="77777777" w:rsidR="001817FC" w:rsidRDefault="00793A5A" w:rsidP="00771D37">
      <w:pPr>
        <w:pStyle w:val="11"/>
        <w:numPr>
          <w:ilvl w:val="0"/>
          <w:numId w:val="1"/>
        </w:numPr>
        <w:tabs>
          <w:tab w:val="left" w:pos="993"/>
        </w:tabs>
        <w:ind w:firstLine="709"/>
        <w:jc w:val="both"/>
      </w:pPr>
      <w:r>
        <w:t>роботи закладів культури, музеїв;</w:t>
      </w:r>
    </w:p>
    <w:p w14:paraId="6A98BE17" w14:textId="77777777" w:rsidR="008245BC" w:rsidRDefault="007D4E8C" w:rsidP="00771D37">
      <w:pPr>
        <w:pStyle w:val="11"/>
        <w:numPr>
          <w:ilvl w:val="0"/>
          <w:numId w:val="3"/>
        </w:numPr>
        <w:tabs>
          <w:tab w:val="left" w:pos="992"/>
        </w:tabs>
        <w:ind w:firstLine="720"/>
        <w:jc w:val="both"/>
      </w:pPr>
      <w:r>
        <w:t>роботи національно-культурних товариств;</w:t>
      </w:r>
    </w:p>
    <w:p w14:paraId="00C177E3" w14:textId="77777777" w:rsidR="003B3943" w:rsidRDefault="003B3943" w:rsidP="00771D37">
      <w:pPr>
        <w:pStyle w:val="11"/>
        <w:numPr>
          <w:ilvl w:val="0"/>
          <w:numId w:val="3"/>
        </w:numPr>
        <w:tabs>
          <w:tab w:val="left" w:pos="992"/>
        </w:tabs>
        <w:ind w:firstLine="720"/>
      </w:pPr>
      <w:r>
        <w:t>роботи творчих організацій (письменників, художників, композиторів</w:t>
      </w:r>
      <w:r>
        <w:br/>
        <w:t>тощо);</w:t>
      </w:r>
    </w:p>
    <w:p w14:paraId="1920F8CA" w14:textId="77777777" w:rsidR="001817FC" w:rsidRDefault="001817FC" w:rsidP="00771D37">
      <w:pPr>
        <w:pStyle w:val="11"/>
        <w:numPr>
          <w:ilvl w:val="0"/>
          <w:numId w:val="3"/>
        </w:numPr>
        <w:tabs>
          <w:tab w:val="left" w:pos="992"/>
        </w:tabs>
        <w:ind w:firstLine="720"/>
      </w:pPr>
      <w:r>
        <w:lastRenderedPageBreak/>
        <w:t>підтримання обдарованої і талановитої молоді;</w:t>
      </w:r>
    </w:p>
    <w:p w14:paraId="20F50F23" w14:textId="77777777" w:rsidR="001817FC" w:rsidRDefault="003B3943" w:rsidP="00771D37">
      <w:pPr>
        <w:pStyle w:val="11"/>
        <w:numPr>
          <w:ilvl w:val="0"/>
          <w:numId w:val="3"/>
        </w:numPr>
        <w:tabs>
          <w:tab w:val="left" w:pos="992"/>
        </w:tabs>
        <w:ind w:firstLine="720"/>
      </w:pPr>
      <w:r>
        <w:t>роботи з дітьми;</w:t>
      </w:r>
    </w:p>
    <w:p w14:paraId="74528811" w14:textId="6DA92027" w:rsidR="001817FC" w:rsidRDefault="001817FC" w:rsidP="00771D37">
      <w:pPr>
        <w:pStyle w:val="11"/>
        <w:numPr>
          <w:ilvl w:val="0"/>
          <w:numId w:val="3"/>
        </w:numPr>
        <w:tabs>
          <w:tab w:val="left" w:pos="992"/>
        </w:tabs>
        <w:ind w:firstLine="720"/>
      </w:pPr>
      <w:r>
        <w:t>розвитку внутрішнього та іноземного туризму;</w:t>
      </w:r>
    </w:p>
    <w:p w14:paraId="0C436BF0" w14:textId="5F79693B" w:rsidR="00D77AD5" w:rsidRDefault="00D77AD5" w:rsidP="00771D37">
      <w:pPr>
        <w:pStyle w:val="11"/>
        <w:numPr>
          <w:ilvl w:val="0"/>
          <w:numId w:val="3"/>
        </w:numPr>
        <w:tabs>
          <w:tab w:val="left" w:pos="992"/>
        </w:tabs>
        <w:ind w:firstLine="720"/>
      </w:pPr>
      <w:r>
        <w:t>гендерної політики;</w:t>
      </w:r>
    </w:p>
    <w:p w14:paraId="1D3AEE46" w14:textId="4E74CCA2" w:rsidR="00793A5A" w:rsidRDefault="001817FC" w:rsidP="00771D37">
      <w:pPr>
        <w:pStyle w:val="11"/>
        <w:numPr>
          <w:ilvl w:val="0"/>
          <w:numId w:val="3"/>
        </w:numPr>
        <w:tabs>
          <w:tab w:val="left" w:pos="978"/>
        </w:tabs>
        <w:ind w:firstLine="720"/>
      </w:pPr>
      <w:r>
        <w:t>зв’язку із зарубіжними країнами та містами-партнерами</w:t>
      </w:r>
      <w:r w:rsidR="003B3943">
        <w:t xml:space="preserve"> (з гуманітарних</w:t>
      </w:r>
      <w:r w:rsidR="003B3943">
        <w:br/>
        <w:t>питань).</w:t>
      </w:r>
    </w:p>
    <w:p w14:paraId="6D747EBB" w14:textId="77777777" w:rsidR="004A66DC" w:rsidRDefault="004A66DC" w:rsidP="004A66DC">
      <w:pPr>
        <w:pStyle w:val="11"/>
        <w:ind w:left="580" w:firstLine="0"/>
        <w:jc w:val="both"/>
      </w:pPr>
      <w:r>
        <w:t xml:space="preserve">Погоджує листи , підготовлені для підпису міським головою працівниками </w:t>
      </w:r>
    </w:p>
    <w:p w14:paraId="71DB545D" w14:textId="7F9DD035" w:rsidR="004A66DC" w:rsidRDefault="00AF2E83" w:rsidP="004A66DC">
      <w:pPr>
        <w:pStyle w:val="11"/>
        <w:ind w:firstLine="0"/>
        <w:jc w:val="both"/>
      </w:pPr>
      <w:r>
        <w:t>структур, роботу яких вона</w:t>
      </w:r>
      <w:r w:rsidR="004A66DC">
        <w:t xml:space="preserve"> координує.</w:t>
      </w:r>
    </w:p>
    <w:p w14:paraId="78D3B97C" w14:textId="77777777" w:rsidR="00A43752" w:rsidRDefault="00E07C70">
      <w:pPr>
        <w:pStyle w:val="11"/>
        <w:ind w:firstLine="580"/>
        <w:jc w:val="both"/>
      </w:pPr>
      <w:r>
        <w:t>За дорученням міського голови або міської ради вирішує інші питання,</w:t>
      </w:r>
      <w:r>
        <w:br/>
        <w:t>пов’язані з діяльністю міської ради та її виконавчих органів.</w:t>
      </w:r>
    </w:p>
    <w:p w14:paraId="598A7610" w14:textId="028F5532" w:rsidR="003B3943" w:rsidRDefault="00E07C70" w:rsidP="000561D0">
      <w:pPr>
        <w:pStyle w:val="11"/>
        <w:spacing w:after="160"/>
        <w:ind w:firstLine="580"/>
        <w:jc w:val="both"/>
      </w:pPr>
      <w:r>
        <w:t>Проводить прийоми громадян з особистих питань, розглядає звернення</w:t>
      </w:r>
      <w:r>
        <w:br/>
        <w:t>громадян.</w:t>
      </w:r>
      <w:r w:rsidR="003018FD">
        <w:t xml:space="preserve">   </w:t>
      </w:r>
    </w:p>
    <w:p w14:paraId="2FE0303C" w14:textId="77777777" w:rsidR="008B79C4" w:rsidRPr="003018FD" w:rsidRDefault="008B79C4" w:rsidP="003B3943">
      <w:pPr>
        <w:pStyle w:val="11"/>
        <w:ind w:firstLine="580"/>
        <w:jc w:val="center"/>
      </w:pPr>
      <w:r w:rsidRPr="008B79C4">
        <w:rPr>
          <w:b/>
        </w:rPr>
        <w:t>Перший з</w:t>
      </w:r>
      <w:r w:rsidR="00E07C70" w:rsidRPr="008B79C4">
        <w:rPr>
          <w:b/>
        </w:rPr>
        <w:t>аступник місько</w:t>
      </w:r>
      <w:r w:rsidRPr="008B79C4">
        <w:rPr>
          <w:b/>
        </w:rPr>
        <w:t>го голови</w:t>
      </w:r>
    </w:p>
    <w:p w14:paraId="46A74144" w14:textId="392A6580" w:rsidR="00A43752" w:rsidRPr="008B79C4" w:rsidRDefault="000561D0" w:rsidP="003018FD">
      <w:pPr>
        <w:pStyle w:val="11"/>
        <w:ind w:firstLine="0"/>
        <w:jc w:val="center"/>
        <w:rPr>
          <w:b/>
        </w:rPr>
      </w:pPr>
      <w:r>
        <w:rPr>
          <w:b/>
        </w:rPr>
        <w:t>Шинкар Микола Григорович</w:t>
      </w:r>
    </w:p>
    <w:p w14:paraId="197FB4E2" w14:textId="77777777" w:rsidR="00A43752" w:rsidRDefault="00E07C70" w:rsidP="00771D37">
      <w:pPr>
        <w:pStyle w:val="11"/>
        <w:numPr>
          <w:ilvl w:val="0"/>
          <w:numId w:val="2"/>
        </w:numPr>
        <w:tabs>
          <w:tab w:val="left" w:pos="1074"/>
        </w:tabs>
        <w:ind w:firstLine="720"/>
      </w:pPr>
      <w:r>
        <w:t>Питання:</w:t>
      </w:r>
    </w:p>
    <w:p w14:paraId="534AFA26" w14:textId="77777777" w:rsidR="008B79C4" w:rsidRDefault="004E35CA" w:rsidP="00771D37">
      <w:pPr>
        <w:pStyle w:val="11"/>
        <w:numPr>
          <w:ilvl w:val="0"/>
          <w:numId w:val="10"/>
        </w:numPr>
        <w:tabs>
          <w:tab w:val="left" w:pos="851"/>
          <w:tab w:val="left" w:pos="1074"/>
        </w:tabs>
        <w:ind w:firstLine="567"/>
        <w:jc w:val="both"/>
      </w:pPr>
      <w:r>
        <w:t>р</w:t>
      </w:r>
      <w:r w:rsidR="005836D8">
        <w:t xml:space="preserve">озроблення </w:t>
      </w:r>
      <w:proofErr w:type="spellStart"/>
      <w:r w:rsidR="005836D8">
        <w:t>проєктів</w:t>
      </w:r>
      <w:proofErr w:type="spellEnd"/>
      <w:r w:rsidR="00793A5A">
        <w:t xml:space="preserve"> норм</w:t>
      </w:r>
      <w:r w:rsidR="005836D8">
        <w:t>ативно-право</w:t>
      </w:r>
      <w:r w:rsidR="003E4836">
        <w:t>вих актів, проведення перевірки розроблених</w:t>
      </w:r>
      <w:r w:rsidR="006149BF">
        <w:t xml:space="preserve"> </w:t>
      </w:r>
      <w:r w:rsidR="003E4836">
        <w:t>інш</w:t>
      </w:r>
      <w:r w:rsidR="006149BF">
        <w:t>ими</w:t>
      </w:r>
      <w:r w:rsidR="003E4836">
        <w:t xml:space="preserve"> структурами </w:t>
      </w:r>
      <w:proofErr w:type="spellStart"/>
      <w:r w:rsidR="00793A5A">
        <w:t>проєктів</w:t>
      </w:r>
      <w:proofErr w:type="spellEnd"/>
      <w:r w:rsidR="00793A5A">
        <w:t xml:space="preserve"> таких актів (рішень міської ради, вик</w:t>
      </w:r>
      <w:r w:rsidR="003E4836">
        <w:t xml:space="preserve">онавчого комітету міської ради, </w:t>
      </w:r>
      <w:r w:rsidR="00793A5A">
        <w:t>розпоряджень міського голови) та інших сл</w:t>
      </w:r>
      <w:r w:rsidR="003E4836">
        <w:t xml:space="preserve">ужбових документів з питань, що </w:t>
      </w:r>
      <w:r w:rsidR="00793A5A">
        <w:t>належать до власних повноважень</w:t>
      </w:r>
      <w:r>
        <w:t>;</w:t>
      </w:r>
    </w:p>
    <w:p w14:paraId="7E6B588C" w14:textId="77777777" w:rsidR="008245BC" w:rsidRDefault="008245BC" w:rsidP="00771D37">
      <w:pPr>
        <w:pStyle w:val="11"/>
        <w:numPr>
          <w:ilvl w:val="0"/>
          <w:numId w:val="10"/>
        </w:numPr>
        <w:tabs>
          <w:tab w:val="left" w:pos="851"/>
          <w:tab w:val="left" w:pos="982"/>
        </w:tabs>
        <w:ind w:firstLine="567"/>
        <w:jc w:val="both"/>
      </w:pPr>
      <w:r>
        <w:t>організації роботи щодо планування</w:t>
      </w:r>
      <w:r w:rsidR="00C37DB3">
        <w:t xml:space="preserve"> та підготовки </w:t>
      </w:r>
      <w:proofErr w:type="spellStart"/>
      <w:r w:rsidR="00C37DB3">
        <w:t>проєкту</w:t>
      </w:r>
      <w:proofErr w:type="spellEnd"/>
      <w:r w:rsidR="00C37DB3">
        <w:t xml:space="preserve"> програми </w:t>
      </w:r>
      <w:r>
        <w:t>соціально-економічного та ст</w:t>
      </w:r>
      <w:r w:rsidR="006149BF">
        <w:t>ратегічного плану розвитку громади</w:t>
      </w:r>
      <w:r w:rsidR="00C37DB3">
        <w:t xml:space="preserve">, цільових </w:t>
      </w:r>
      <w:r>
        <w:t>програм з інших питань, аналіз та оцінка стану виконання програм;</w:t>
      </w:r>
    </w:p>
    <w:p w14:paraId="7730DD68" w14:textId="77777777" w:rsidR="008245BC" w:rsidRDefault="008245BC" w:rsidP="00771D37">
      <w:pPr>
        <w:pStyle w:val="11"/>
        <w:numPr>
          <w:ilvl w:val="0"/>
          <w:numId w:val="10"/>
        </w:numPr>
        <w:tabs>
          <w:tab w:val="left" w:pos="851"/>
          <w:tab w:val="left" w:pos="978"/>
        </w:tabs>
        <w:ind w:firstLine="567"/>
        <w:jc w:val="both"/>
      </w:pPr>
      <w:r>
        <w:t>організації підготовки і подання мі</w:t>
      </w:r>
      <w:r w:rsidR="00C37DB3">
        <w:t xml:space="preserve">ській раді звітів про виконання </w:t>
      </w:r>
      <w:r>
        <w:t>програми соціально-економічного розвитку міста;</w:t>
      </w:r>
    </w:p>
    <w:p w14:paraId="28AAC403" w14:textId="77777777" w:rsidR="00D60619" w:rsidRDefault="00D60619" w:rsidP="00771D37">
      <w:pPr>
        <w:pStyle w:val="11"/>
        <w:numPr>
          <w:ilvl w:val="0"/>
          <w:numId w:val="10"/>
        </w:numPr>
        <w:tabs>
          <w:tab w:val="left" w:pos="851"/>
          <w:tab w:val="left" w:pos="978"/>
        </w:tabs>
        <w:ind w:firstLine="567"/>
        <w:jc w:val="both"/>
      </w:pPr>
      <w:r>
        <w:t>аналізу виконання планів надх</w:t>
      </w:r>
      <w:r w:rsidR="004A25E3">
        <w:t xml:space="preserve">оджень та витрат бюджету </w:t>
      </w:r>
      <w:proofErr w:type="spellStart"/>
      <w:r w:rsidR="004A25E3">
        <w:t>Рогатинс</w:t>
      </w:r>
      <w:r w:rsidR="00C37DB3">
        <w:t>ької</w:t>
      </w:r>
      <w:proofErr w:type="spellEnd"/>
      <w:r w:rsidR="00C37DB3">
        <w:t xml:space="preserve"> </w:t>
      </w:r>
      <w:r>
        <w:t>міської територіальної громади;</w:t>
      </w:r>
    </w:p>
    <w:p w14:paraId="3A2E69DA" w14:textId="77777777" w:rsidR="00B26239" w:rsidRDefault="00AE3C6F" w:rsidP="00771D37">
      <w:pPr>
        <w:pStyle w:val="11"/>
        <w:numPr>
          <w:ilvl w:val="0"/>
          <w:numId w:val="20"/>
        </w:numPr>
        <w:tabs>
          <w:tab w:val="left" w:pos="851"/>
          <w:tab w:val="left" w:pos="992"/>
        </w:tabs>
        <w:ind w:firstLine="567"/>
        <w:jc w:val="both"/>
      </w:pPr>
      <w:r>
        <w:t>коо</w:t>
      </w:r>
      <w:r w:rsidR="004A25E3">
        <w:t>рдинації та спрямування роботи</w:t>
      </w:r>
      <w:r>
        <w:t xml:space="preserve"> стру</w:t>
      </w:r>
      <w:r w:rsidR="00C37DB3">
        <w:t xml:space="preserve">ктурних підрозділів виконавчого </w:t>
      </w:r>
      <w:r>
        <w:t xml:space="preserve">комітету міської ради в частині аналізу та </w:t>
      </w:r>
      <w:r w:rsidR="00C37DB3">
        <w:t xml:space="preserve">оцінки стану виконання цільових </w:t>
      </w:r>
      <w:r>
        <w:t>програм;</w:t>
      </w:r>
    </w:p>
    <w:p w14:paraId="219FA3F8" w14:textId="77777777" w:rsidR="00B26239" w:rsidRDefault="002D7DBE" w:rsidP="00771D37">
      <w:pPr>
        <w:pStyle w:val="11"/>
        <w:numPr>
          <w:ilvl w:val="0"/>
          <w:numId w:val="20"/>
        </w:numPr>
        <w:tabs>
          <w:tab w:val="left" w:pos="851"/>
          <w:tab w:val="left" w:pos="992"/>
        </w:tabs>
        <w:ind w:firstLine="567"/>
        <w:jc w:val="both"/>
      </w:pPr>
      <w:r>
        <w:t xml:space="preserve">управління об’єктами права комунальної власності, </w:t>
      </w:r>
      <w:r w:rsidR="00B26239">
        <w:t xml:space="preserve">обліку майна, що перебуває у комунальній </w:t>
      </w:r>
      <w:r>
        <w:t xml:space="preserve">власності територіальної </w:t>
      </w:r>
      <w:r w:rsidR="00B26239">
        <w:t>гром</w:t>
      </w:r>
      <w:r>
        <w:t>ади</w:t>
      </w:r>
      <w:r w:rsidR="004A25E3">
        <w:t xml:space="preserve"> </w:t>
      </w:r>
      <w:r w:rsidR="00B26239">
        <w:t>,</w:t>
      </w:r>
      <w:r>
        <w:t xml:space="preserve"> контролю за його використанням, </w:t>
      </w:r>
      <w:r w:rsidR="00B26239">
        <w:t>передачі об’єктів права комунальної власності в оренду, у концесію;</w:t>
      </w:r>
    </w:p>
    <w:p w14:paraId="0462176C" w14:textId="77777777" w:rsidR="004A25E3" w:rsidRDefault="004A25E3" w:rsidP="00771D37">
      <w:pPr>
        <w:pStyle w:val="11"/>
        <w:numPr>
          <w:ilvl w:val="0"/>
          <w:numId w:val="10"/>
        </w:numPr>
        <w:tabs>
          <w:tab w:val="left" w:pos="851"/>
          <w:tab w:val="left" w:pos="978"/>
        </w:tabs>
        <w:ind w:firstLine="567"/>
        <w:jc w:val="both"/>
      </w:pPr>
      <w:r>
        <w:t>економічний та інвестиційний розви</w:t>
      </w:r>
      <w:r w:rsidR="00C37DB3">
        <w:t xml:space="preserve">ток підпорядкованих комунальних </w:t>
      </w:r>
      <w:r>
        <w:t>підприємств</w:t>
      </w:r>
      <w:r w:rsidR="00933516">
        <w:t>,</w:t>
      </w:r>
      <w:r w:rsidR="00933516" w:rsidRPr="00933516">
        <w:t xml:space="preserve"> </w:t>
      </w:r>
      <w:r w:rsidR="00933516">
        <w:t>оптимізація бізнес-процесів  комунальних підприємств</w:t>
      </w:r>
      <w:r>
        <w:t>;</w:t>
      </w:r>
    </w:p>
    <w:p w14:paraId="422931CC" w14:textId="77777777" w:rsidR="005F4D47" w:rsidRDefault="00737A3D" w:rsidP="00771D37">
      <w:pPr>
        <w:pStyle w:val="11"/>
        <w:numPr>
          <w:ilvl w:val="0"/>
          <w:numId w:val="10"/>
        </w:numPr>
        <w:tabs>
          <w:tab w:val="left" w:pos="851"/>
          <w:tab w:val="left" w:pos="978"/>
        </w:tabs>
        <w:ind w:firstLine="567"/>
        <w:jc w:val="both"/>
      </w:pPr>
      <w:r>
        <w:t>організація розгляду та економічног</w:t>
      </w:r>
      <w:r w:rsidR="00C37DB3">
        <w:t xml:space="preserve">о аналізу цін (тарифів) у межах </w:t>
      </w:r>
      <w:r>
        <w:t>компетенції та повноважень виконавчого комітету міської ради;</w:t>
      </w:r>
    </w:p>
    <w:p w14:paraId="4168355A" w14:textId="77777777" w:rsidR="00086029" w:rsidRDefault="00086029" w:rsidP="00771D37">
      <w:pPr>
        <w:pStyle w:val="11"/>
        <w:numPr>
          <w:ilvl w:val="0"/>
          <w:numId w:val="7"/>
        </w:numPr>
        <w:tabs>
          <w:tab w:val="left" w:pos="851"/>
          <w:tab w:val="left" w:pos="982"/>
        </w:tabs>
        <w:ind w:firstLine="567"/>
        <w:jc w:val="both"/>
      </w:pPr>
      <w:r>
        <w:t>діяльності житлово-будівельних кооперативів, ОСББ,</w:t>
      </w:r>
      <w:r w:rsidRPr="00086029">
        <w:t xml:space="preserve"> </w:t>
      </w:r>
      <w:r>
        <w:t xml:space="preserve">розвитку ринку управителів, керуючих </w:t>
      </w:r>
      <w:r w:rsidR="00C37DB3">
        <w:t xml:space="preserve">компаній та надавачів послуг на </w:t>
      </w:r>
      <w:r>
        <w:t>ринку житлових послуг;</w:t>
      </w:r>
    </w:p>
    <w:p w14:paraId="55D39A28" w14:textId="77777777" w:rsidR="002837F8" w:rsidRDefault="002837F8" w:rsidP="00771D37">
      <w:pPr>
        <w:pStyle w:val="11"/>
        <w:numPr>
          <w:ilvl w:val="0"/>
          <w:numId w:val="7"/>
        </w:numPr>
        <w:tabs>
          <w:tab w:val="left" w:pos="851"/>
          <w:tab w:val="left" w:pos="992"/>
        </w:tabs>
        <w:ind w:firstLine="567"/>
        <w:jc w:val="both"/>
      </w:pPr>
      <w:r>
        <w:t>експлуатації, будівництва та рекон</w:t>
      </w:r>
      <w:r w:rsidR="00C37DB3">
        <w:t xml:space="preserve">струкції мереж водо-, тепло- та </w:t>
      </w:r>
      <w:r>
        <w:t>каналізаційни</w:t>
      </w:r>
      <w:r w:rsidR="00086029">
        <w:t>х</w:t>
      </w:r>
      <w:r>
        <w:t>;</w:t>
      </w:r>
    </w:p>
    <w:p w14:paraId="31CDCFEB" w14:textId="77777777" w:rsidR="002837F8" w:rsidRDefault="002405B0" w:rsidP="00771D37">
      <w:pPr>
        <w:pStyle w:val="11"/>
        <w:numPr>
          <w:ilvl w:val="0"/>
          <w:numId w:val="10"/>
        </w:numPr>
        <w:tabs>
          <w:tab w:val="left" w:pos="851"/>
          <w:tab w:val="left" w:pos="992"/>
        </w:tabs>
        <w:ind w:firstLine="567"/>
        <w:jc w:val="both"/>
      </w:pPr>
      <w:r>
        <w:t>санітарн</w:t>
      </w:r>
      <w:r w:rsidR="00C37DB3">
        <w:t xml:space="preserve">ого </w:t>
      </w:r>
      <w:r>
        <w:t>очищення території громади</w:t>
      </w:r>
      <w:r w:rsidR="00C37DB3">
        <w:t>, роботи</w:t>
      </w:r>
      <w:r w:rsidR="00086029">
        <w:t xml:space="preserve"> полігону побутових відходів</w:t>
      </w:r>
      <w:r w:rsidR="002837F8">
        <w:t>;</w:t>
      </w:r>
    </w:p>
    <w:p w14:paraId="3FAE269D" w14:textId="77777777" w:rsidR="008245BC" w:rsidRDefault="008245BC" w:rsidP="00771D37">
      <w:pPr>
        <w:pStyle w:val="11"/>
        <w:numPr>
          <w:ilvl w:val="0"/>
          <w:numId w:val="10"/>
        </w:numPr>
        <w:tabs>
          <w:tab w:val="left" w:pos="851"/>
          <w:tab w:val="left" w:pos="992"/>
        </w:tabs>
        <w:ind w:firstLine="567"/>
        <w:jc w:val="both"/>
      </w:pPr>
      <w:r>
        <w:t>експлуатації та утримання парків, скверів комунальної</w:t>
      </w:r>
      <w:r>
        <w:br/>
        <w:t>власності громади;</w:t>
      </w:r>
    </w:p>
    <w:p w14:paraId="170C3060" w14:textId="77777777" w:rsidR="002837F8" w:rsidRDefault="00950423" w:rsidP="00771D37">
      <w:pPr>
        <w:pStyle w:val="11"/>
        <w:numPr>
          <w:ilvl w:val="0"/>
          <w:numId w:val="10"/>
        </w:numPr>
        <w:tabs>
          <w:tab w:val="left" w:pos="851"/>
          <w:tab w:val="left" w:pos="982"/>
        </w:tabs>
        <w:ind w:firstLine="567"/>
        <w:jc w:val="both"/>
      </w:pPr>
      <w:r>
        <w:lastRenderedPageBreak/>
        <w:t>реконструкції, будівни</w:t>
      </w:r>
      <w:r w:rsidR="00CA56E6">
        <w:t>цтва об’єктів благоустрою</w:t>
      </w:r>
      <w:r>
        <w:t>;</w:t>
      </w:r>
    </w:p>
    <w:p w14:paraId="49A89676" w14:textId="77777777" w:rsidR="002837F8" w:rsidRDefault="002837F8" w:rsidP="00771D37">
      <w:pPr>
        <w:pStyle w:val="11"/>
        <w:numPr>
          <w:ilvl w:val="0"/>
          <w:numId w:val="10"/>
        </w:numPr>
        <w:tabs>
          <w:tab w:val="left" w:pos="851"/>
          <w:tab w:val="left" w:pos="992"/>
        </w:tabs>
        <w:ind w:firstLine="567"/>
        <w:jc w:val="both"/>
      </w:pPr>
      <w:r>
        <w:t>профілактики запобігання правопорушень в сфері бл</w:t>
      </w:r>
      <w:r w:rsidR="002405B0">
        <w:t>агоустрою в громаді</w:t>
      </w:r>
      <w:r>
        <w:t>;</w:t>
      </w:r>
    </w:p>
    <w:p w14:paraId="63A1008F" w14:textId="77777777" w:rsidR="001817FC" w:rsidRDefault="00C37DB3" w:rsidP="00771D37">
      <w:pPr>
        <w:pStyle w:val="11"/>
        <w:numPr>
          <w:ilvl w:val="0"/>
          <w:numId w:val="10"/>
        </w:numPr>
        <w:tabs>
          <w:tab w:val="left" w:pos="851"/>
          <w:tab w:val="left" w:pos="992"/>
        </w:tabs>
        <w:ind w:firstLine="567"/>
        <w:jc w:val="both"/>
      </w:pPr>
      <w:r>
        <w:t>координації</w:t>
      </w:r>
      <w:r w:rsidR="001817FC">
        <w:t xml:space="preserve"> роботи із за</w:t>
      </w:r>
      <w:r w:rsidR="002F490B">
        <w:t xml:space="preserve">безпечення на території громади </w:t>
      </w:r>
      <w:r w:rsidR="001817FC">
        <w:t>реалізації державної політики у сфері праці та зайнятості</w:t>
      </w:r>
    </w:p>
    <w:p w14:paraId="329F6A08" w14:textId="77777777" w:rsidR="00615708" w:rsidRDefault="001817FC" w:rsidP="00771D37">
      <w:pPr>
        <w:pStyle w:val="11"/>
        <w:numPr>
          <w:ilvl w:val="0"/>
          <w:numId w:val="10"/>
        </w:numPr>
        <w:tabs>
          <w:tab w:val="left" w:pos="851"/>
          <w:tab w:val="left" w:pos="992"/>
        </w:tabs>
        <w:ind w:firstLine="567"/>
      </w:pPr>
      <w:r>
        <w:t>реалізації державної політики у сфері державної реєстрації</w:t>
      </w:r>
      <w:r w:rsidR="00961B50">
        <w:t xml:space="preserve"> речових прав </w:t>
      </w:r>
      <w:r w:rsidR="00E34BF6">
        <w:t xml:space="preserve">на нерухоме майно, реєстрації юридичних </w:t>
      </w:r>
      <w:r>
        <w:t>ос</w:t>
      </w:r>
      <w:r w:rsidR="00E34BF6">
        <w:t xml:space="preserve">іб та фізичних осіб-підприємців, реєстрації фізичних </w:t>
      </w:r>
      <w:r w:rsidR="00961B50">
        <w:t>осіб;</w:t>
      </w:r>
    </w:p>
    <w:p w14:paraId="28B386F4" w14:textId="77777777" w:rsidR="00CA56E6" w:rsidRDefault="00E34BF6" w:rsidP="00771D37">
      <w:pPr>
        <w:pStyle w:val="11"/>
        <w:numPr>
          <w:ilvl w:val="0"/>
          <w:numId w:val="10"/>
        </w:numPr>
        <w:tabs>
          <w:tab w:val="left" w:pos="851"/>
          <w:tab w:val="left" w:pos="982"/>
        </w:tabs>
        <w:ind w:firstLine="567"/>
        <w:jc w:val="both"/>
      </w:pPr>
      <w:r>
        <w:t xml:space="preserve"> містобудівн</w:t>
      </w:r>
      <w:r w:rsidR="00C37DB3">
        <w:t>ої</w:t>
      </w:r>
      <w:r>
        <w:t xml:space="preserve"> діяльн</w:t>
      </w:r>
      <w:r w:rsidR="00C37DB3">
        <w:t>ості</w:t>
      </w:r>
      <w:r>
        <w:t xml:space="preserve">, </w:t>
      </w:r>
      <w:r w:rsidR="00615708">
        <w:t>забезпечення дотримання законодавства у сфері містобудування</w:t>
      </w:r>
      <w:r>
        <w:t>;</w:t>
      </w:r>
    </w:p>
    <w:p w14:paraId="0A4D1483" w14:textId="77777777" w:rsidR="00CA56E6" w:rsidRDefault="00CA56E6" w:rsidP="00771D37">
      <w:pPr>
        <w:pStyle w:val="11"/>
        <w:numPr>
          <w:ilvl w:val="0"/>
          <w:numId w:val="10"/>
        </w:numPr>
        <w:tabs>
          <w:tab w:val="left" w:pos="851"/>
          <w:tab w:val="left" w:pos="987"/>
        </w:tabs>
        <w:ind w:firstLine="567"/>
        <w:jc w:val="both"/>
      </w:pPr>
      <w:r>
        <w:t>розроблення та реалізації генеральних планів населених пунктів громади, планів зонування, іншо</w:t>
      </w:r>
      <w:r w:rsidR="00C37DB3">
        <w:t xml:space="preserve">ї містобудівної документації (в </w:t>
      </w:r>
      <w:r>
        <w:t>межах повноважень);</w:t>
      </w:r>
    </w:p>
    <w:p w14:paraId="4A189F36" w14:textId="77777777" w:rsidR="00CA56E6" w:rsidRDefault="00CA56E6" w:rsidP="00771D37">
      <w:pPr>
        <w:pStyle w:val="11"/>
        <w:numPr>
          <w:ilvl w:val="0"/>
          <w:numId w:val="10"/>
        </w:numPr>
        <w:tabs>
          <w:tab w:val="left" w:pos="851"/>
          <w:tab w:val="left" w:pos="992"/>
        </w:tabs>
        <w:ind w:firstLine="567"/>
        <w:jc w:val="both"/>
      </w:pPr>
      <w:r>
        <w:t>аналізу стану містобудування, планування і розвитку території,</w:t>
      </w:r>
      <w:r w:rsidR="00C37DB3">
        <w:t xml:space="preserve"> </w:t>
      </w:r>
      <w:r>
        <w:t>реалізації концепції розвитку громади;</w:t>
      </w:r>
    </w:p>
    <w:p w14:paraId="2DA0A83F" w14:textId="77777777" w:rsidR="00086029" w:rsidRDefault="00086029" w:rsidP="00771D37">
      <w:pPr>
        <w:pStyle w:val="11"/>
        <w:numPr>
          <w:ilvl w:val="0"/>
          <w:numId w:val="10"/>
        </w:numPr>
        <w:tabs>
          <w:tab w:val="left" w:pos="851"/>
          <w:tab w:val="left" w:pos="978"/>
        </w:tabs>
        <w:ind w:firstLine="567"/>
        <w:jc w:val="both"/>
      </w:pPr>
      <w:r>
        <w:t>реалізації державної політики що</w:t>
      </w:r>
      <w:r w:rsidR="00C37DB3">
        <w:t xml:space="preserve">до впровадження системи надання </w:t>
      </w:r>
      <w:r>
        <w:t>адміністративних та дозвільних послуг;</w:t>
      </w:r>
    </w:p>
    <w:p w14:paraId="07633342" w14:textId="77777777" w:rsidR="00086029" w:rsidRDefault="00086029" w:rsidP="00771D37">
      <w:pPr>
        <w:pStyle w:val="11"/>
        <w:numPr>
          <w:ilvl w:val="0"/>
          <w:numId w:val="10"/>
        </w:numPr>
        <w:tabs>
          <w:tab w:val="left" w:pos="851"/>
          <w:tab w:val="left" w:pos="992"/>
        </w:tabs>
        <w:ind w:firstLine="567"/>
        <w:jc w:val="both"/>
      </w:pPr>
      <w:r>
        <w:t>реалізації державної регуляторної політики;</w:t>
      </w:r>
    </w:p>
    <w:p w14:paraId="03B23190" w14:textId="77777777" w:rsidR="00086029" w:rsidRDefault="00086029" w:rsidP="00771D37">
      <w:pPr>
        <w:pStyle w:val="11"/>
        <w:numPr>
          <w:ilvl w:val="0"/>
          <w:numId w:val="10"/>
        </w:numPr>
        <w:tabs>
          <w:tab w:val="left" w:pos="851"/>
          <w:tab w:val="left" w:pos="992"/>
        </w:tabs>
        <w:ind w:firstLine="567"/>
        <w:jc w:val="both"/>
      </w:pPr>
      <w:r>
        <w:t>радіо, телебачення, друкованих засобів масової інформації</w:t>
      </w:r>
      <w:r w:rsidR="00961B50">
        <w:t>, реклами</w:t>
      </w:r>
      <w:r>
        <w:t>;</w:t>
      </w:r>
    </w:p>
    <w:p w14:paraId="662418D5" w14:textId="77777777" w:rsidR="00086029" w:rsidRDefault="00086029" w:rsidP="00771D37">
      <w:pPr>
        <w:pStyle w:val="11"/>
        <w:numPr>
          <w:ilvl w:val="0"/>
          <w:numId w:val="10"/>
        </w:numPr>
        <w:tabs>
          <w:tab w:val="left" w:pos="851"/>
          <w:tab w:val="left" w:pos="982"/>
        </w:tabs>
        <w:ind w:firstLine="567"/>
        <w:jc w:val="both"/>
      </w:pPr>
      <w:r>
        <w:t>охорони культурної спадщини</w:t>
      </w:r>
      <w:r w:rsidR="00C37DB3">
        <w:t xml:space="preserve"> (пам’яток археології, історії, </w:t>
      </w:r>
      <w:r>
        <w:t>монументального мистецтва, архітектури та містобудування, науки і техніки);</w:t>
      </w:r>
    </w:p>
    <w:p w14:paraId="11D99413" w14:textId="77777777" w:rsidR="00961B50" w:rsidRDefault="00C37DB3" w:rsidP="00771D37">
      <w:pPr>
        <w:pStyle w:val="11"/>
        <w:numPr>
          <w:ilvl w:val="0"/>
          <w:numId w:val="10"/>
        </w:numPr>
        <w:tabs>
          <w:tab w:val="left" w:pos="851"/>
        </w:tabs>
        <w:ind w:firstLine="567"/>
        <w:jc w:val="both"/>
      </w:pPr>
      <w:r>
        <w:t>організації</w:t>
      </w:r>
      <w:r w:rsidR="00961B50">
        <w:t xml:space="preserve"> взаємодії з політ</w:t>
      </w:r>
      <w:r>
        <w:t xml:space="preserve">ичними партіями та громадськими </w:t>
      </w:r>
      <w:r w:rsidR="00961B50">
        <w:t>організаціями, взаємоді</w:t>
      </w:r>
      <w:r>
        <w:t>ї</w:t>
      </w:r>
      <w:r w:rsidR="00961B50">
        <w:t xml:space="preserve"> з релігійними організаціями, громадами і конф</w:t>
      </w:r>
      <w:r>
        <w:t xml:space="preserve">есіями, </w:t>
      </w:r>
      <w:r w:rsidR="00961B50">
        <w:t>орг</w:t>
      </w:r>
      <w:r w:rsidR="00CA56E6">
        <w:t>анами самоорганізації населення;</w:t>
      </w:r>
    </w:p>
    <w:p w14:paraId="63125792" w14:textId="77777777" w:rsidR="00CA56E6" w:rsidRDefault="00CA56E6" w:rsidP="00771D37">
      <w:pPr>
        <w:pStyle w:val="11"/>
        <w:numPr>
          <w:ilvl w:val="0"/>
          <w:numId w:val="10"/>
        </w:numPr>
        <w:tabs>
          <w:tab w:val="left" w:pos="851"/>
          <w:tab w:val="left" w:pos="992"/>
        </w:tabs>
        <w:ind w:firstLine="567"/>
        <w:jc w:val="both"/>
      </w:pPr>
      <w:r>
        <w:t xml:space="preserve">формування сприятливого інвестиційного іміджу </w:t>
      </w:r>
      <w:r w:rsidR="00C37DB3">
        <w:t xml:space="preserve">громади та залучення </w:t>
      </w:r>
      <w:r w:rsidR="00F76390">
        <w:t>інвестицій;</w:t>
      </w:r>
    </w:p>
    <w:p w14:paraId="51B65E7E" w14:textId="77777777" w:rsidR="00086029" w:rsidRDefault="00F76390" w:rsidP="00771D37">
      <w:pPr>
        <w:pStyle w:val="11"/>
        <w:numPr>
          <w:ilvl w:val="0"/>
          <w:numId w:val="10"/>
        </w:numPr>
        <w:tabs>
          <w:tab w:val="left" w:pos="851"/>
        </w:tabs>
        <w:ind w:firstLine="567"/>
        <w:jc w:val="both"/>
      </w:pPr>
      <w:r>
        <w:t xml:space="preserve">підписання рішень виконавчого комітету </w:t>
      </w:r>
      <w:proofErr w:type="spellStart"/>
      <w:r>
        <w:t>Рогатинської</w:t>
      </w:r>
      <w:proofErr w:type="spellEnd"/>
      <w:r>
        <w:t xml:space="preserve"> міської ради у разі відсутності міського голови чи неможливості здійснення ним цієї функції.</w:t>
      </w:r>
    </w:p>
    <w:p w14:paraId="5C53FB89" w14:textId="77777777" w:rsidR="00A43752" w:rsidRPr="00A724DF" w:rsidRDefault="00E07C70" w:rsidP="00771D37">
      <w:pPr>
        <w:pStyle w:val="11"/>
        <w:numPr>
          <w:ilvl w:val="0"/>
          <w:numId w:val="2"/>
        </w:numPr>
        <w:tabs>
          <w:tab w:val="left" w:pos="1102"/>
        </w:tabs>
        <w:ind w:firstLine="720"/>
      </w:pPr>
      <w:r w:rsidRPr="00A724DF">
        <w:t>В межах своїх повноважень спрямовує та координує діяльність:</w:t>
      </w:r>
    </w:p>
    <w:p w14:paraId="1CE5A8F6" w14:textId="77777777" w:rsidR="00BD6776" w:rsidRPr="00A724DF" w:rsidRDefault="00BD6776" w:rsidP="00771D37">
      <w:pPr>
        <w:pStyle w:val="11"/>
        <w:numPr>
          <w:ilvl w:val="0"/>
          <w:numId w:val="4"/>
        </w:numPr>
        <w:tabs>
          <w:tab w:val="left" w:pos="992"/>
        </w:tabs>
        <w:ind w:firstLine="720"/>
      </w:pPr>
      <w:r w:rsidRPr="00A724DF">
        <w:t>Центру надання адміністративних послуг;</w:t>
      </w:r>
    </w:p>
    <w:p w14:paraId="318FB850" w14:textId="77777777" w:rsidR="00BD6776" w:rsidRPr="00A724DF" w:rsidRDefault="000E41D0" w:rsidP="00771D37">
      <w:pPr>
        <w:pStyle w:val="11"/>
        <w:numPr>
          <w:ilvl w:val="0"/>
          <w:numId w:val="4"/>
        </w:numPr>
        <w:tabs>
          <w:tab w:val="left" w:pos="992"/>
        </w:tabs>
        <w:ind w:firstLine="720"/>
      </w:pPr>
      <w:r w:rsidRPr="00A724DF">
        <w:t>в</w:t>
      </w:r>
      <w:r w:rsidR="00BD6776" w:rsidRPr="00A724DF">
        <w:t>ідділу правової роботи</w:t>
      </w:r>
      <w:r w:rsidR="00961B50" w:rsidRPr="00A724DF">
        <w:t>;</w:t>
      </w:r>
    </w:p>
    <w:p w14:paraId="719EB1D2" w14:textId="77777777" w:rsidR="00A43752" w:rsidRPr="00A724DF" w:rsidRDefault="000E41D0" w:rsidP="00771D37">
      <w:pPr>
        <w:pStyle w:val="11"/>
        <w:numPr>
          <w:ilvl w:val="0"/>
          <w:numId w:val="4"/>
        </w:numPr>
        <w:tabs>
          <w:tab w:val="left" w:pos="992"/>
        </w:tabs>
        <w:ind w:firstLine="720"/>
      </w:pPr>
      <w:r w:rsidRPr="00A724DF">
        <w:t>в</w:t>
      </w:r>
      <w:r w:rsidR="00BD6776" w:rsidRPr="00A724DF">
        <w:t>ідділу власності</w:t>
      </w:r>
      <w:r w:rsidR="00E07C70" w:rsidRPr="00A724DF">
        <w:t>;</w:t>
      </w:r>
    </w:p>
    <w:p w14:paraId="7018C08B" w14:textId="77777777" w:rsidR="00BD6776" w:rsidRPr="00A724DF" w:rsidRDefault="000E41D0" w:rsidP="00771D37">
      <w:pPr>
        <w:pStyle w:val="11"/>
        <w:numPr>
          <w:ilvl w:val="0"/>
          <w:numId w:val="4"/>
        </w:numPr>
        <w:tabs>
          <w:tab w:val="left" w:pos="992"/>
        </w:tabs>
        <w:ind w:firstLine="720"/>
      </w:pPr>
      <w:r w:rsidRPr="00A724DF">
        <w:t>в</w:t>
      </w:r>
      <w:r w:rsidR="00BD6776" w:rsidRPr="00A724DF">
        <w:t>ідділу інформації;</w:t>
      </w:r>
    </w:p>
    <w:p w14:paraId="009F8D0F" w14:textId="77777777" w:rsidR="00BD6776" w:rsidRPr="00A724DF" w:rsidRDefault="000E41D0" w:rsidP="00771D37">
      <w:pPr>
        <w:pStyle w:val="11"/>
        <w:numPr>
          <w:ilvl w:val="0"/>
          <w:numId w:val="4"/>
        </w:numPr>
        <w:tabs>
          <w:tab w:val="left" w:pos="992"/>
        </w:tabs>
        <w:ind w:firstLine="720"/>
      </w:pPr>
      <w:r w:rsidRPr="00A724DF">
        <w:t>в</w:t>
      </w:r>
      <w:r w:rsidR="00BD6776" w:rsidRPr="00A724DF">
        <w:t>ідділу містобудування та архітектури;</w:t>
      </w:r>
    </w:p>
    <w:p w14:paraId="03F335F8" w14:textId="7AAC096D" w:rsidR="00A43752" w:rsidRDefault="00E07C70" w:rsidP="00771D37">
      <w:pPr>
        <w:pStyle w:val="11"/>
        <w:numPr>
          <w:ilvl w:val="0"/>
          <w:numId w:val="2"/>
        </w:numPr>
        <w:tabs>
          <w:tab w:val="left" w:pos="1098"/>
        </w:tabs>
        <w:ind w:firstLine="720"/>
        <w:jc w:val="both"/>
      </w:pPr>
      <w:r>
        <w:t>Очолює:</w:t>
      </w:r>
    </w:p>
    <w:p w14:paraId="34F28CDD" w14:textId="7783AEB1" w:rsidR="00C9019A" w:rsidRDefault="00C9019A" w:rsidP="00C9019A">
      <w:pPr>
        <w:pStyle w:val="11"/>
        <w:numPr>
          <w:ilvl w:val="0"/>
          <w:numId w:val="18"/>
        </w:numPr>
        <w:tabs>
          <w:tab w:val="left" w:pos="1098"/>
        </w:tabs>
        <w:ind w:firstLine="720"/>
        <w:jc w:val="both"/>
      </w:pPr>
      <w:r>
        <w:t>Комісію по прийому майна спільної власності територіальної громади;</w:t>
      </w:r>
    </w:p>
    <w:p w14:paraId="11D1BF47" w14:textId="11D9E023" w:rsidR="00C9019A" w:rsidRDefault="00C9019A" w:rsidP="00C9019A">
      <w:pPr>
        <w:pStyle w:val="11"/>
        <w:numPr>
          <w:ilvl w:val="0"/>
          <w:numId w:val="18"/>
        </w:numPr>
        <w:tabs>
          <w:tab w:val="left" w:pos="1098"/>
        </w:tabs>
        <w:ind w:firstLine="720"/>
        <w:jc w:val="both"/>
      </w:pPr>
      <w:r>
        <w:t>Адміністративну комісію ;</w:t>
      </w:r>
    </w:p>
    <w:p w14:paraId="6E785A6E" w14:textId="1D4BF053" w:rsidR="00C9019A" w:rsidRDefault="00C9019A" w:rsidP="00C9019A">
      <w:pPr>
        <w:pStyle w:val="11"/>
        <w:numPr>
          <w:ilvl w:val="0"/>
          <w:numId w:val="18"/>
        </w:numPr>
        <w:tabs>
          <w:tab w:val="left" w:pos="1098"/>
        </w:tabs>
        <w:ind w:firstLine="720"/>
        <w:jc w:val="both"/>
      </w:pPr>
      <w:r>
        <w:t>Комісію</w:t>
      </w:r>
      <w:r w:rsidRPr="00C9019A">
        <w:t xml:space="preserve"> з питань забезпечення погашення заборгованості із заробітної плати (грошового забезпечення), пенсій,</w:t>
      </w:r>
      <w:r>
        <w:t xml:space="preserve"> </w:t>
      </w:r>
      <w:r w:rsidRPr="00C9019A">
        <w:t>стипендій та інших соціальних виплат,</w:t>
      </w:r>
      <w:r>
        <w:t xml:space="preserve"> </w:t>
      </w:r>
      <w:r w:rsidRPr="00C9019A">
        <w:t>реалізації державної політики щодо легалізації виплати з</w:t>
      </w:r>
      <w:r>
        <w:t>аробітної плати та зайнятості на</w:t>
      </w:r>
      <w:r w:rsidRPr="00C9019A">
        <w:t xml:space="preserve">селення </w:t>
      </w:r>
      <w:proofErr w:type="spellStart"/>
      <w:r w:rsidRPr="00C9019A">
        <w:t>Рогатинської</w:t>
      </w:r>
      <w:proofErr w:type="spellEnd"/>
      <w:r w:rsidRPr="00C9019A">
        <w:t xml:space="preserve"> міської територіальної громади</w:t>
      </w:r>
      <w:r>
        <w:t>;</w:t>
      </w:r>
    </w:p>
    <w:p w14:paraId="054F5ECC" w14:textId="6D948AED" w:rsidR="00C9019A" w:rsidRDefault="00C9019A" w:rsidP="00C9019A">
      <w:pPr>
        <w:pStyle w:val="11"/>
        <w:numPr>
          <w:ilvl w:val="0"/>
          <w:numId w:val="18"/>
        </w:numPr>
        <w:tabs>
          <w:tab w:val="left" w:pos="1098"/>
        </w:tabs>
        <w:ind w:firstLine="720"/>
        <w:jc w:val="both"/>
      </w:pPr>
      <w:r>
        <w:t>Комісію</w:t>
      </w:r>
      <w:r w:rsidRPr="00C9019A">
        <w:t xml:space="preserve"> з обстеження зелених насаджень, що підлягають видаленню на території </w:t>
      </w:r>
      <w:proofErr w:type="spellStart"/>
      <w:r w:rsidRPr="00C9019A">
        <w:t>Рогатинської</w:t>
      </w:r>
      <w:proofErr w:type="spellEnd"/>
      <w:r w:rsidRPr="00C9019A">
        <w:t xml:space="preserve"> місь</w:t>
      </w:r>
      <w:r>
        <w:t>к</w:t>
      </w:r>
      <w:r w:rsidRPr="00C9019A">
        <w:t>ої територіальної громади</w:t>
      </w:r>
      <w:r>
        <w:t>;</w:t>
      </w:r>
    </w:p>
    <w:p w14:paraId="76A2936A" w14:textId="463BDCC4" w:rsidR="00DF0BFF" w:rsidRDefault="00DF0BFF" w:rsidP="00C9019A">
      <w:pPr>
        <w:pStyle w:val="11"/>
        <w:numPr>
          <w:ilvl w:val="0"/>
          <w:numId w:val="18"/>
        </w:numPr>
        <w:tabs>
          <w:tab w:val="left" w:pos="1098"/>
        </w:tabs>
        <w:ind w:firstLine="720"/>
        <w:jc w:val="both"/>
      </w:pPr>
      <w:r>
        <w:t>Штаб з ліквідації наслідків надзвичайних ситуацій місцевого рівня;</w:t>
      </w:r>
    </w:p>
    <w:p w14:paraId="66A605A5" w14:textId="79953027" w:rsidR="00DF0BFF" w:rsidRDefault="00DF0BFF" w:rsidP="00DF0BFF">
      <w:pPr>
        <w:pStyle w:val="11"/>
        <w:numPr>
          <w:ilvl w:val="0"/>
          <w:numId w:val="18"/>
        </w:numPr>
        <w:tabs>
          <w:tab w:val="left" w:pos="1098"/>
        </w:tabs>
        <w:ind w:firstLine="720"/>
        <w:jc w:val="both"/>
      </w:pPr>
      <w:r>
        <w:t>Спостережну комісію ;</w:t>
      </w:r>
    </w:p>
    <w:p w14:paraId="246A2371" w14:textId="6925A9F1" w:rsidR="00EC0021" w:rsidRDefault="00981D4B" w:rsidP="00771D37">
      <w:pPr>
        <w:pStyle w:val="11"/>
        <w:numPr>
          <w:ilvl w:val="0"/>
          <w:numId w:val="18"/>
        </w:numPr>
        <w:tabs>
          <w:tab w:val="left" w:pos="993"/>
        </w:tabs>
        <w:ind w:left="720" w:firstLine="0"/>
        <w:jc w:val="both"/>
      </w:pPr>
      <w:r>
        <w:t>О</w:t>
      </w:r>
      <w:r w:rsidR="007D0DC9">
        <w:t>пікунську раду;</w:t>
      </w:r>
    </w:p>
    <w:p w14:paraId="03D9FD3D" w14:textId="0251DE7D" w:rsidR="00DF0BFF" w:rsidRDefault="00DF0BFF" w:rsidP="00771D37">
      <w:pPr>
        <w:pStyle w:val="11"/>
        <w:numPr>
          <w:ilvl w:val="0"/>
          <w:numId w:val="18"/>
        </w:numPr>
        <w:tabs>
          <w:tab w:val="left" w:pos="993"/>
        </w:tabs>
        <w:ind w:left="720" w:firstLine="0"/>
        <w:jc w:val="both"/>
      </w:pPr>
      <w:r>
        <w:t>Аукціонну комісію для продажу об’єктів малої приватизації ;</w:t>
      </w:r>
    </w:p>
    <w:p w14:paraId="0FB19013" w14:textId="77777777" w:rsidR="000B60FB" w:rsidRDefault="000B60FB" w:rsidP="000B60FB">
      <w:pPr>
        <w:pStyle w:val="11"/>
        <w:numPr>
          <w:ilvl w:val="0"/>
          <w:numId w:val="18"/>
        </w:numPr>
        <w:tabs>
          <w:tab w:val="left" w:pos="993"/>
        </w:tabs>
        <w:ind w:left="720" w:firstLine="0"/>
        <w:jc w:val="both"/>
      </w:pPr>
      <w:r>
        <w:lastRenderedPageBreak/>
        <w:t>Робочу групу</w:t>
      </w:r>
      <w:r w:rsidRPr="000B60FB">
        <w:t xml:space="preserve"> з підготовки Стратегічного плану розвитку  </w:t>
      </w:r>
      <w:proofErr w:type="spellStart"/>
      <w:r w:rsidRPr="000B60FB">
        <w:t>Рогатинської</w:t>
      </w:r>
      <w:proofErr w:type="spellEnd"/>
      <w:r w:rsidRPr="000B60FB">
        <w:t xml:space="preserve"> </w:t>
      </w:r>
    </w:p>
    <w:p w14:paraId="6B4466DE" w14:textId="4D6A476B" w:rsidR="00DF0BFF" w:rsidRDefault="000B60FB" w:rsidP="000B60FB">
      <w:pPr>
        <w:pStyle w:val="11"/>
        <w:tabs>
          <w:tab w:val="left" w:pos="993"/>
        </w:tabs>
        <w:ind w:firstLine="0"/>
        <w:jc w:val="both"/>
      </w:pPr>
      <w:r w:rsidRPr="000B60FB">
        <w:t>міської територіальної громади на 2022 – 2029 роки</w:t>
      </w:r>
      <w:r>
        <w:t>;</w:t>
      </w:r>
    </w:p>
    <w:p w14:paraId="3642CD87" w14:textId="326ACA77" w:rsidR="000B60FB" w:rsidRDefault="000B60FB" w:rsidP="000B60FB">
      <w:pPr>
        <w:pStyle w:val="11"/>
        <w:numPr>
          <w:ilvl w:val="0"/>
          <w:numId w:val="18"/>
        </w:numPr>
        <w:tabs>
          <w:tab w:val="left" w:pos="993"/>
        </w:tabs>
        <w:jc w:val="both"/>
      </w:pPr>
      <w:r>
        <w:t xml:space="preserve">Комітет з управління впровадження Стратегії  розвитку </w:t>
      </w:r>
      <w:proofErr w:type="spellStart"/>
      <w:r>
        <w:t>Рогатинської</w:t>
      </w:r>
      <w:proofErr w:type="spellEnd"/>
      <w:r>
        <w:t xml:space="preserve"> міської територіальної громади на 2023-2029 роки;</w:t>
      </w:r>
    </w:p>
    <w:p w14:paraId="1A201B1C" w14:textId="77777777" w:rsidR="000B60FB" w:rsidRDefault="000B60FB" w:rsidP="000B60FB">
      <w:pPr>
        <w:pStyle w:val="11"/>
        <w:numPr>
          <w:ilvl w:val="0"/>
          <w:numId w:val="18"/>
        </w:numPr>
        <w:tabs>
          <w:tab w:val="left" w:pos="993"/>
        </w:tabs>
        <w:ind w:left="720" w:firstLine="0"/>
        <w:jc w:val="both"/>
      </w:pPr>
      <w:r>
        <w:t>Конкурсну комісію</w:t>
      </w:r>
      <w:r w:rsidRPr="000B60FB">
        <w:t xml:space="preserve"> з проведення конкурсу на заміщення вакантних </w:t>
      </w:r>
    </w:p>
    <w:p w14:paraId="45E612B8" w14:textId="5E48B703" w:rsidR="000B60FB" w:rsidRDefault="000B60FB" w:rsidP="000B60FB">
      <w:pPr>
        <w:pStyle w:val="11"/>
        <w:tabs>
          <w:tab w:val="left" w:pos="993"/>
        </w:tabs>
        <w:ind w:firstLine="0"/>
        <w:jc w:val="both"/>
      </w:pPr>
      <w:r w:rsidRPr="000B60FB">
        <w:t xml:space="preserve">посад посадових осіб місцевого самоврядування </w:t>
      </w:r>
      <w:proofErr w:type="spellStart"/>
      <w:r w:rsidRPr="000B60FB">
        <w:t>Рогатинської</w:t>
      </w:r>
      <w:proofErr w:type="spellEnd"/>
      <w:r w:rsidRPr="000B60FB">
        <w:t xml:space="preserve"> міської ради</w:t>
      </w:r>
      <w:r>
        <w:t>;</w:t>
      </w:r>
    </w:p>
    <w:p w14:paraId="10BB7801" w14:textId="1CC6E4FB" w:rsidR="000B60FB" w:rsidRDefault="000B60FB" w:rsidP="000B60FB">
      <w:pPr>
        <w:pStyle w:val="11"/>
        <w:numPr>
          <w:ilvl w:val="0"/>
          <w:numId w:val="18"/>
        </w:numPr>
        <w:tabs>
          <w:tab w:val="left" w:pos="993"/>
        </w:tabs>
        <w:ind w:left="720" w:firstLine="0"/>
        <w:jc w:val="both"/>
      </w:pPr>
      <w:r>
        <w:t>Координаційну раду</w:t>
      </w:r>
      <w:r w:rsidRPr="000B60FB">
        <w:t xml:space="preserve"> з питань утвердження української національної та </w:t>
      </w:r>
    </w:p>
    <w:p w14:paraId="26A1CC94" w14:textId="1D1FCC43" w:rsidR="000B60FB" w:rsidRDefault="000B60FB" w:rsidP="000B60FB">
      <w:pPr>
        <w:pStyle w:val="11"/>
        <w:tabs>
          <w:tab w:val="left" w:pos="993"/>
        </w:tabs>
        <w:ind w:firstLine="0"/>
        <w:jc w:val="both"/>
      </w:pPr>
      <w:r w:rsidRPr="000B60FB">
        <w:t>громадянської ідентичності при виконавчому комітеті міської ради</w:t>
      </w:r>
      <w:r>
        <w:t>;</w:t>
      </w:r>
    </w:p>
    <w:p w14:paraId="67EBE295" w14:textId="2F868F7F" w:rsidR="008059BC" w:rsidRDefault="008059BC" w:rsidP="008059BC">
      <w:pPr>
        <w:pStyle w:val="11"/>
        <w:tabs>
          <w:tab w:val="left" w:pos="993"/>
        </w:tabs>
        <w:ind w:firstLine="0"/>
        <w:jc w:val="both"/>
      </w:pPr>
      <w:r>
        <w:t xml:space="preserve">          -</w:t>
      </w:r>
      <w:r w:rsidRPr="008059BC">
        <w:t>Координ</w:t>
      </w:r>
      <w:r>
        <w:t>аційну раду</w:t>
      </w:r>
      <w:r w:rsidRPr="008059BC">
        <w:t xml:space="preserve"> з питань Дитячого громадського бюджету </w:t>
      </w:r>
      <w:proofErr w:type="spellStart"/>
      <w:r w:rsidRPr="008059BC">
        <w:t>Рогатинської</w:t>
      </w:r>
      <w:proofErr w:type="spellEnd"/>
      <w:r w:rsidRPr="008059BC">
        <w:t xml:space="preserve"> міської територіальної    громади</w:t>
      </w:r>
      <w:r>
        <w:t>;</w:t>
      </w:r>
    </w:p>
    <w:p w14:paraId="06295286" w14:textId="77777777" w:rsidR="000B60FB" w:rsidRDefault="000B60FB" w:rsidP="000B60FB">
      <w:pPr>
        <w:pStyle w:val="11"/>
        <w:numPr>
          <w:ilvl w:val="0"/>
          <w:numId w:val="18"/>
        </w:numPr>
        <w:tabs>
          <w:tab w:val="left" w:pos="993"/>
        </w:tabs>
        <w:ind w:left="720" w:firstLine="0"/>
        <w:jc w:val="both"/>
      </w:pPr>
      <w:r w:rsidRPr="000B60FB">
        <w:t xml:space="preserve">Комітет з проведення конкурсів на перевезення пасажирів на приміських </w:t>
      </w:r>
    </w:p>
    <w:p w14:paraId="4F560285" w14:textId="296B1962" w:rsidR="000B60FB" w:rsidRDefault="000B60FB" w:rsidP="000B60FB">
      <w:pPr>
        <w:pStyle w:val="11"/>
        <w:tabs>
          <w:tab w:val="left" w:pos="993"/>
        </w:tabs>
        <w:ind w:firstLine="0"/>
        <w:jc w:val="both"/>
      </w:pPr>
      <w:r w:rsidRPr="000B60FB">
        <w:t xml:space="preserve">автобусних маршрутах загального користування, що не виходять за межі </w:t>
      </w:r>
      <w:proofErr w:type="spellStart"/>
      <w:r w:rsidRPr="000B60FB">
        <w:t>Рогатинської</w:t>
      </w:r>
      <w:proofErr w:type="spellEnd"/>
      <w:r w:rsidRPr="000B60FB">
        <w:t xml:space="preserve"> міської територіальної громади</w:t>
      </w:r>
      <w:r>
        <w:t>;</w:t>
      </w:r>
    </w:p>
    <w:p w14:paraId="1E7023DF" w14:textId="23080C3C" w:rsidR="000B60FB" w:rsidRDefault="000B60FB" w:rsidP="000B60FB">
      <w:pPr>
        <w:pStyle w:val="11"/>
        <w:numPr>
          <w:ilvl w:val="0"/>
          <w:numId w:val="18"/>
        </w:numPr>
        <w:tabs>
          <w:tab w:val="left" w:pos="993"/>
        </w:tabs>
        <w:ind w:left="720" w:firstLine="0"/>
        <w:jc w:val="both"/>
      </w:pPr>
      <w:r w:rsidRPr="000B60FB">
        <w:t xml:space="preserve">Комісія з організації проведення робіт щодо демонтажу </w:t>
      </w:r>
      <w:r w:rsidR="002E61F3" w:rsidRPr="000B60FB">
        <w:t>пам’ятників</w:t>
      </w:r>
      <w:r w:rsidRPr="000B60FB">
        <w:t xml:space="preserve"> </w:t>
      </w:r>
    </w:p>
    <w:p w14:paraId="69DC166E" w14:textId="66939287" w:rsidR="000B60FB" w:rsidRPr="000B60FB" w:rsidRDefault="000B60FB" w:rsidP="002E61F3">
      <w:pPr>
        <w:pStyle w:val="11"/>
        <w:tabs>
          <w:tab w:val="left" w:pos="993"/>
        </w:tabs>
        <w:ind w:firstLine="0"/>
        <w:jc w:val="both"/>
      </w:pPr>
      <w:r w:rsidRPr="000B60FB">
        <w:t>радянської доби</w:t>
      </w:r>
      <w:r>
        <w:t>;</w:t>
      </w:r>
    </w:p>
    <w:p w14:paraId="7040488A" w14:textId="3ACA2710" w:rsidR="00A43752" w:rsidRDefault="00826EA3" w:rsidP="002E61F3">
      <w:pPr>
        <w:pStyle w:val="11"/>
        <w:numPr>
          <w:ilvl w:val="0"/>
          <w:numId w:val="18"/>
        </w:numPr>
        <w:tabs>
          <w:tab w:val="left" w:pos="982"/>
        </w:tabs>
        <w:ind w:firstLine="720"/>
        <w:jc w:val="both"/>
      </w:pPr>
      <w:r>
        <w:t>робочу групу з питання фін</w:t>
      </w:r>
      <w:r w:rsidR="000E41D0">
        <w:t xml:space="preserve">ансово-господарської діяльності </w:t>
      </w:r>
      <w:r>
        <w:t>підприємств, що належать до комунальної власно</w:t>
      </w:r>
      <w:r w:rsidR="00D16CA9">
        <w:t>сті територіальної громади</w:t>
      </w:r>
      <w:r>
        <w:t xml:space="preserve">, </w:t>
      </w:r>
      <w:r w:rsidR="00D16CA9">
        <w:t xml:space="preserve"> попередньому розгляду проектів</w:t>
      </w:r>
      <w:r>
        <w:t xml:space="preserve"> фінансових планів підприємств та контролю за їх виконанням</w:t>
      </w:r>
      <w:r w:rsidR="00D16CA9">
        <w:t xml:space="preserve"> після їх затвердження</w:t>
      </w:r>
      <w:r w:rsidR="002E61F3">
        <w:t>.</w:t>
      </w:r>
    </w:p>
    <w:p w14:paraId="6D2BCF41" w14:textId="77777777" w:rsidR="00A43752" w:rsidRDefault="00E07C70" w:rsidP="00771D37">
      <w:pPr>
        <w:pStyle w:val="11"/>
        <w:numPr>
          <w:ilvl w:val="0"/>
          <w:numId w:val="2"/>
        </w:numPr>
        <w:tabs>
          <w:tab w:val="left" w:pos="1098"/>
        </w:tabs>
        <w:ind w:firstLine="720"/>
        <w:jc w:val="both"/>
      </w:pPr>
      <w:r>
        <w:t>Здійснює взаємодію з:</w:t>
      </w:r>
    </w:p>
    <w:p w14:paraId="44BACF3F" w14:textId="77777777" w:rsidR="000A48AA" w:rsidRPr="000A48AA" w:rsidRDefault="000A48AA" w:rsidP="000E41D0">
      <w:pPr>
        <w:pStyle w:val="1"/>
        <w:spacing w:line="240" w:lineRule="auto"/>
        <w:ind w:firstLine="567"/>
      </w:pPr>
      <w:r w:rsidRPr="000A48AA">
        <w:t>-постійною комісією з питань стратегічного розвитку, бюджету і фінансів, комунальної власності та регуляторної політики;</w:t>
      </w:r>
    </w:p>
    <w:p w14:paraId="4DAD8D9C" w14:textId="77777777" w:rsidR="000A48AA" w:rsidRDefault="007D0DC9" w:rsidP="000E41D0">
      <w:pPr>
        <w:pStyle w:val="1"/>
        <w:spacing w:line="240" w:lineRule="auto"/>
        <w:ind w:firstLine="567"/>
      </w:pPr>
      <w:r>
        <w:rPr>
          <w:color w:val="000000"/>
          <w:lang w:bidi="uk-UA"/>
        </w:rPr>
        <w:t>-</w:t>
      </w:r>
      <w:r w:rsidR="000A48AA" w:rsidRPr="000A48AA">
        <w:t>постійною комісією з питань архітектури, містобудування, підприємництва та комунального господарства</w:t>
      </w:r>
      <w:r>
        <w:t>;</w:t>
      </w:r>
    </w:p>
    <w:p w14:paraId="161E7ED4" w14:textId="77777777" w:rsidR="00826EA3" w:rsidRDefault="00826EA3" w:rsidP="00771D37">
      <w:pPr>
        <w:pStyle w:val="11"/>
        <w:numPr>
          <w:ilvl w:val="0"/>
          <w:numId w:val="19"/>
        </w:numPr>
        <w:tabs>
          <w:tab w:val="left" w:pos="426"/>
          <w:tab w:val="left" w:pos="851"/>
        </w:tabs>
        <w:ind w:firstLine="567"/>
        <w:jc w:val="both"/>
      </w:pPr>
      <w:r>
        <w:t>територіальними органами Державної податкової служби України;</w:t>
      </w:r>
    </w:p>
    <w:p w14:paraId="2AF446BC" w14:textId="77777777" w:rsidR="00826EA3" w:rsidRDefault="00826EA3" w:rsidP="00771D37">
      <w:pPr>
        <w:pStyle w:val="11"/>
        <w:numPr>
          <w:ilvl w:val="0"/>
          <w:numId w:val="19"/>
        </w:numPr>
        <w:tabs>
          <w:tab w:val="left" w:pos="426"/>
          <w:tab w:val="left" w:pos="851"/>
        </w:tabs>
        <w:ind w:firstLine="567"/>
        <w:jc w:val="both"/>
      </w:pPr>
      <w:r>
        <w:t>територіальними органами Державної казначейської служби України;</w:t>
      </w:r>
    </w:p>
    <w:p w14:paraId="784A6B37" w14:textId="77777777" w:rsidR="00826EA3" w:rsidRPr="00826EA3" w:rsidRDefault="00826EA3" w:rsidP="00771D37">
      <w:pPr>
        <w:pStyle w:val="11"/>
        <w:numPr>
          <w:ilvl w:val="0"/>
          <w:numId w:val="19"/>
        </w:numPr>
        <w:tabs>
          <w:tab w:val="left" w:pos="426"/>
          <w:tab w:val="left" w:pos="851"/>
        </w:tabs>
        <w:ind w:firstLine="567"/>
        <w:jc w:val="both"/>
      </w:pPr>
      <w:r>
        <w:t>територіальними органами Державної аудиторської служби України;</w:t>
      </w:r>
    </w:p>
    <w:p w14:paraId="5A0023C6" w14:textId="77777777" w:rsidR="00CD5826" w:rsidRPr="00D07071" w:rsidRDefault="00CD5826" w:rsidP="000B2FDE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D07071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0B2FDE"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proofErr w:type="spellStart"/>
      <w:r w:rsidRPr="00D07071">
        <w:rPr>
          <w:rFonts w:ascii="Times New Roman" w:hAnsi="Times New Roman" w:cs="Times New Roman"/>
          <w:sz w:val="28"/>
          <w:szCs w:val="28"/>
          <w:lang w:bidi="ar-SA"/>
        </w:rPr>
        <w:t>Рогатинською</w:t>
      </w:r>
      <w:proofErr w:type="spellEnd"/>
      <w:r w:rsidRPr="00D07071">
        <w:rPr>
          <w:rFonts w:ascii="Times New Roman" w:hAnsi="Times New Roman" w:cs="Times New Roman"/>
          <w:sz w:val="28"/>
          <w:szCs w:val="28"/>
          <w:lang w:bidi="ar-SA"/>
        </w:rPr>
        <w:t xml:space="preserve"> філією АТ «</w:t>
      </w:r>
      <w:proofErr w:type="spellStart"/>
      <w:r w:rsidRPr="00D07071">
        <w:rPr>
          <w:rFonts w:ascii="Times New Roman" w:hAnsi="Times New Roman" w:cs="Times New Roman"/>
          <w:sz w:val="28"/>
          <w:szCs w:val="28"/>
          <w:lang w:bidi="ar-SA"/>
        </w:rPr>
        <w:t>Прикарпаттяобленерго</w:t>
      </w:r>
      <w:proofErr w:type="spellEnd"/>
      <w:r w:rsidRPr="00D07071">
        <w:rPr>
          <w:rFonts w:ascii="Times New Roman" w:hAnsi="Times New Roman" w:cs="Times New Roman"/>
          <w:sz w:val="28"/>
          <w:szCs w:val="28"/>
          <w:lang w:bidi="ar-SA"/>
        </w:rPr>
        <w:t>» «Північна»</w:t>
      </w:r>
      <w:r w:rsidR="00EC0021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2EBF7007" w14:textId="6E5C2FA3" w:rsidR="00D07071" w:rsidRPr="00D07071" w:rsidRDefault="00D07071" w:rsidP="002F490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07071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B34FE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D07071">
        <w:rPr>
          <w:rFonts w:ascii="Times New Roman" w:hAnsi="Times New Roman" w:cs="Times New Roman"/>
          <w:sz w:val="28"/>
          <w:szCs w:val="28"/>
          <w:lang w:bidi="ar-SA"/>
        </w:rPr>
        <w:t>Рогатинською</w:t>
      </w:r>
      <w:proofErr w:type="spellEnd"/>
      <w:r w:rsidRPr="00D07071">
        <w:rPr>
          <w:rFonts w:ascii="Times New Roman" w:hAnsi="Times New Roman" w:cs="Times New Roman"/>
          <w:sz w:val="28"/>
          <w:szCs w:val="28"/>
          <w:lang w:bidi="ar-SA"/>
        </w:rPr>
        <w:t xml:space="preserve"> дільницею Г</w:t>
      </w:r>
      <w:r w:rsidR="002F490B">
        <w:rPr>
          <w:rFonts w:ascii="Times New Roman" w:hAnsi="Times New Roman" w:cs="Times New Roman"/>
          <w:sz w:val="28"/>
          <w:szCs w:val="28"/>
          <w:lang w:bidi="ar-SA"/>
        </w:rPr>
        <w:t xml:space="preserve">алицького відділення ПАТ «Івано- </w:t>
      </w:r>
      <w:proofErr w:type="spellStart"/>
      <w:r w:rsidRPr="00D07071">
        <w:rPr>
          <w:rFonts w:ascii="Times New Roman" w:hAnsi="Times New Roman" w:cs="Times New Roman"/>
          <w:sz w:val="28"/>
          <w:szCs w:val="28"/>
          <w:lang w:bidi="ar-SA"/>
        </w:rPr>
        <w:t>Франківськгаз</w:t>
      </w:r>
      <w:proofErr w:type="spellEnd"/>
      <w:r w:rsidRPr="00D07071">
        <w:rPr>
          <w:rFonts w:ascii="Times New Roman" w:hAnsi="Times New Roman" w:cs="Times New Roman"/>
          <w:sz w:val="28"/>
          <w:szCs w:val="28"/>
          <w:lang w:bidi="ar-SA"/>
        </w:rPr>
        <w:t>»</w:t>
      </w:r>
      <w:r w:rsidR="00EC0021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01398142" w14:textId="77777777" w:rsidR="00A43752" w:rsidRDefault="00E76F15" w:rsidP="000B2FDE">
      <w:pPr>
        <w:pStyle w:val="11"/>
        <w:tabs>
          <w:tab w:val="left" w:pos="851"/>
          <w:tab w:val="left" w:pos="982"/>
        </w:tabs>
        <w:ind w:firstLine="567"/>
        <w:jc w:val="both"/>
      </w:pPr>
      <w:r>
        <w:t>-</w:t>
      </w:r>
      <w:r w:rsidR="000B2FDE">
        <w:t xml:space="preserve"> </w:t>
      </w:r>
      <w:proofErr w:type="spellStart"/>
      <w:r>
        <w:t>Рогатинською</w:t>
      </w:r>
      <w:proofErr w:type="spellEnd"/>
      <w:r>
        <w:t xml:space="preserve"> філією обласного центру зайнятості</w:t>
      </w:r>
      <w:r w:rsidR="00E07C70">
        <w:t>.</w:t>
      </w:r>
    </w:p>
    <w:p w14:paraId="162063BF" w14:textId="77777777" w:rsidR="00A43752" w:rsidRDefault="00E07C70" w:rsidP="00771D37">
      <w:pPr>
        <w:pStyle w:val="11"/>
        <w:numPr>
          <w:ilvl w:val="0"/>
          <w:numId w:val="2"/>
        </w:numPr>
        <w:tabs>
          <w:tab w:val="left" w:pos="1088"/>
        </w:tabs>
        <w:ind w:firstLine="720"/>
        <w:jc w:val="both"/>
      </w:pPr>
      <w:r>
        <w:t>Координує діяльність:</w:t>
      </w:r>
    </w:p>
    <w:p w14:paraId="739F54A7" w14:textId="77777777" w:rsidR="00A43752" w:rsidRDefault="00EC0021" w:rsidP="00771D37">
      <w:pPr>
        <w:pStyle w:val="11"/>
        <w:numPr>
          <w:ilvl w:val="0"/>
          <w:numId w:val="6"/>
        </w:numPr>
        <w:tabs>
          <w:tab w:val="left" w:pos="851"/>
        </w:tabs>
        <w:ind w:firstLine="567"/>
        <w:jc w:val="both"/>
      </w:pPr>
      <w:r>
        <w:t>комунального підприємства «Рогатинське будинкоуправління</w:t>
      </w:r>
      <w:r w:rsidR="00E07C70">
        <w:t>»;</w:t>
      </w:r>
    </w:p>
    <w:p w14:paraId="427F6DD6" w14:textId="77777777" w:rsidR="00A43752" w:rsidRDefault="00E07C70" w:rsidP="00771D37">
      <w:pPr>
        <w:pStyle w:val="11"/>
        <w:numPr>
          <w:ilvl w:val="0"/>
          <w:numId w:val="6"/>
        </w:numPr>
        <w:tabs>
          <w:tab w:val="left" w:pos="851"/>
        </w:tabs>
        <w:ind w:firstLine="567"/>
        <w:jc w:val="both"/>
      </w:pPr>
      <w:r>
        <w:t xml:space="preserve">комунального підприємства </w:t>
      </w:r>
      <w:r w:rsidR="00EC0021">
        <w:t>ДП</w:t>
      </w:r>
      <w:r w:rsidR="000B2FDE">
        <w:t xml:space="preserve"> </w:t>
      </w:r>
      <w:r w:rsidR="00EC0021">
        <w:t>«Рогатин-Водоканал»</w:t>
      </w:r>
      <w:r>
        <w:t>;</w:t>
      </w:r>
    </w:p>
    <w:p w14:paraId="2DA580D6" w14:textId="2FAE7686" w:rsidR="00A43752" w:rsidRDefault="000E41D0" w:rsidP="00771D37">
      <w:pPr>
        <w:pStyle w:val="11"/>
        <w:numPr>
          <w:ilvl w:val="0"/>
          <w:numId w:val="6"/>
        </w:numPr>
        <w:tabs>
          <w:tab w:val="left" w:pos="851"/>
          <w:tab w:val="left" w:pos="2832"/>
          <w:tab w:val="left" w:pos="4766"/>
          <w:tab w:val="left" w:pos="7589"/>
        </w:tabs>
        <w:ind w:firstLine="567"/>
        <w:jc w:val="both"/>
      </w:pPr>
      <w:r>
        <w:t xml:space="preserve">комунального </w:t>
      </w:r>
      <w:r w:rsidR="00E07C70">
        <w:t>підприєм</w:t>
      </w:r>
      <w:r>
        <w:t xml:space="preserve">ства </w:t>
      </w:r>
      <w:r w:rsidR="00EC0021">
        <w:t>«Благоустрій-Р</w:t>
      </w:r>
      <w:r w:rsidR="00E07C70">
        <w:t>»;</w:t>
      </w:r>
    </w:p>
    <w:p w14:paraId="5305ADA6" w14:textId="5DAF6620" w:rsidR="00B34FE2" w:rsidRDefault="00B34FE2" w:rsidP="00771D37">
      <w:pPr>
        <w:pStyle w:val="11"/>
        <w:numPr>
          <w:ilvl w:val="0"/>
          <w:numId w:val="6"/>
        </w:numPr>
        <w:tabs>
          <w:tab w:val="left" w:pos="851"/>
          <w:tab w:val="left" w:pos="2832"/>
          <w:tab w:val="left" w:pos="4766"/>
          <w:tab w:val="left" w:pos="7589"/>
        </w:tabs>
        <w:ind w:firstLine="567"/>
        <w:jc w:val="both"/>
      </w:pPr>
      <w:r>
        <w:t>комунальної установи «</w:t>
      </w:r>
      <w:proofErr w:type="spellStart"/>
      <w:r>
        <w:t>Рогатинський</w:t>
      </w:r>
      <w:proofErr w:type="spellEnd"/>
      <w:r>
        <w:t xml:space="preserve"> трудовий архів»</w:t>
      </w:r>
    </w:p>
    <w:p w14:paraId="414C6044" w14:textId="7012969E" w:rsidR="005C0965" w:rsidRDefault="005C0965" w:rsidP="00771D37">
      <w:pPr>
        <w:pStyle w:val="11"/>
        <w:numPr>
          <w:ilvl w:val="0"/>
          <w:numId w:val="6"/>
        </w:numPr>
        <w:tabs>
          <w:tab w:val="left" w:pos="851"/>
          <w:tab w:val="left" w:pos="2832"/>
          <w:tab w:val="left" w:pos="4766"/>
          <w:tab w:val="left" w:pos="7589"/>
        </w:tabs>
        <w:ind w:firstLine="567"/>
        <w:jc w:val="both"/>
      </w:pPr>
      <w:r>
        <w:t>організацій усіх форм власності, залучених до виконання робіт з</w:t>
      </w:r>
      <w:r w:rsidR="000E41D0">
        <w:t xml:space="preserve"> </w:t>
      </w:r>
      <w:r>
        <w:t>утримання житлового фонду</w:t>
      </w:r>
      <w:r w:rsidR="000E41D0">
        <w:t>.</w:t>
      </w:r>
    </w:p>
    <w:p w14:paraId="2A083805" w14:textId="61CFA87A" w:rsidR="000561D0" w:rsidRDefault="000561D0" w:rsidP="000561D0">
      <w:pPr>
        <w:pStyle w:val="11"/>
        <w:ind w:firstLine="580"/>
        <w:jc w:val="both"/>
      </w:pPr>
      <w:r>
        <w:t>6.Погоджує листи , підготовлені для підпису міським головою працівниками структур, роботу яких він координує.</w:t>
      </w:r>
    </w:p>
    <w:p w14:paraId="2A15F855" w14:textId="26A8860A" w:rsidR="00A43752" w:rsidRDefault="000561D0" w:rsidP="000561D0">
      <w:pPr>
        <w:pStyle w:val="11"/>
        <w:tabs>
          <w:tab w:val="left" w:pos="1078"/>
        </w:tabs>
        <w:ind w:firstLine="567"/>
        <w:jc w:val="both"/>
      </w:pPr>
      <w:r>
        <w:t>7.</w:t>
      </w:r>
      <w:r w:rsidR="00E07C70">
        <w:t>Проводить прийом громадян з особис</w:t>
      </w:r>
      <w:r w:rsidR="000E41D0">
        <w:t xml:space="preserve">тих питань, розглядає звернення </w:t>
      </w:r>
      <w:r w:rsidR="00E07C70">
        <w:t>громадян.</w:t>
      </w:r>
    </w:p>
    <w:p w14:paraId="27E49060" w14:textId="74898A2F" w:rsidR="005A37A1" w:rsidRDefault="000561D0" w:rsidP="000561D0">
      <w:pPr>
        <w:pStyle w:val="11"/>
        <w:tabs>
          <w:tab w:val="left" w:pos="1093"/>
        </w:tabs>
        <w:ind w:firstLine="567"/>
        <w:jc w:val="both"/>
      </w:pPr>
      <w:r>
        <w:t>8.</w:t>
      </w:r>
      <w:r w:rsidR="00E07C70">
        <w:t>Вирішує за дорученням міського г</w:t>
      </w:r>
      <w:r w:rsidR="000E41D0">
        <w:t xml:space="preserve">олови інші питання, пов’язані з </w:t>
      </w:r>
      <w:r w:rsidR="00E07C70">
        <w:t>діяльністю виконавчих органів міської ради.</w:t>
      </w:r>
    </w:p>
    <w:p w14:paraId="1ABC913C" w14:textId="0D117408" w:rsidR="0006068D" w:rsidRDefault="000561D0" w:rsidP="000561D0">
      <w:pPr>
        <w:pStyle w:val="11"/>
        <w:tabs>
          <w:tab w:val="left" w:pos="1093"/>
        </w:tabs>
        <w:ind w:firstLine="567"/>
        <w:jc w:val="both"/>
      </w:pPr>
      <w:r>
        <w:t>9.</w:t>
      </w:r>
      <w:r w:rsidR="0006068D">
        <w:t xml:space="preserve">Від імені виконавчого комітету міської ради  візує, затверджує та підписує </w:t>
      </w:r>
      <w:r w:rsidR="0006068D">
        <w:lastRenderedPageBreak/>
        <w:t>документи у межах посадових обов’язків.</w:t>
      </w:r>
    </w:p>
    <w:p w14:paraId="7B420D9F" w14:textId="005B474A" w:rsidR="004C093B" w:rsidRDefault="004C093B" w:rsidP="000561D0">
      <w:pPr>
        <w:pStyle w:val="11"/>
        <w:tabs>
          <w:tab w:val="left" w:pos="1093"/>
        </w:tabs>
        <w:ind w:firstLine="0"/>
        <w:jc w:val="both"/>
      </w:pPr>
    </w:p>
    <w:p w14:paraId="30118313" w14:textId="77777777" w:rsidR="005A37A1" w:rsidRDefault="00E07C70" w:rsidP="006C6475">
      <w:pPr>
        <w:pStyle w:val="11"/>
        <w:tabs>
          <w:tab w:val="left" w:pos="1093"/>
        </w:tabs>
        <w:ind w:firstLine="0"/>
        <w:jc w:val="center"/>
        <w:rPr>
          <w:b/>
        </w:rPr>
      </w:pPr>
      <w:r w:rsidRPr="005A37A1">
        <w:rPr>
          <w:b/>
        </w:rPr>
        <w:t>Заступник міського голови</w:t>
      </w:r>
    </w:p>
    <w:p w14:paraId="2BABDC1D" w14:textId="1DD8E747" w:rsidR="004C093B" w:rsidRPr="005A37A1" w:rsidRDefault="004E35CA" w:rsidP="000561D0">
      <w:pPr>
        <w:pStyle w:val="11"/>
        <w:tabs>
          <w:tab w:val="left" w:pos="1093"/>
        </w:tabs>
        <w:ind w:firstLine="0"/>
        <w:jc w:val="center"/>
        <w:rPr>
          <w:b/>
        </w:rPr>
      </w:pPr>
      <w:proofErr w:type="spellStart"/>
      <w:r>
        <w:rPr>
          <w:b/>
        </w:rPr>
        <w:t>Денега</w:t>
      </w:r>
      <w:proofErr w:type="spellEnd"/>
      <w:r>
        <w:rPr>
          <w:b/>
        </w:rPr>
        <w:t xml:space="preserve"> Богдан Михайлович</w:t>
      </w:r>
    </w:p>
    <w:p w14:paraId="7B28038C" w14:textId="77777777" w:rsidR="00A43752" w:rsidRDefault="00EC0021" w:rsidP="00704736">
      <w:pPr>
        <w:pStyle w:val="11"/>
        <w:tabs>
          <w:tab w:val="left" w:pos="1093"/>
        </w:tabs>
        <w:ind w:firstLine="567"/>
        <w:jc w:val="both"/>
      </w:pPr>
      <w:r>
        <w:t xml:space="preserve">1. </w:t>
      </w:r>
      <w:r w:rsidR="00E07C70">
        <w:t>Питання:</w:t>
      </w:r>
    </w:p>
    <w:p w14:paraId="491D08D8" w14:textId="77777777" w:rsidR="00200DC8" w:rsidRDefault="006D0B86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надзвичайних ситуацій та цивільного захисту населення</w:t>
      </w:r>
      <w:r w:rsidR="009357B6">
        <w:t>;</w:t>
      </w:r>
    </w:p>
    <w:p w14:paraId="79E93163" w14:textId="77777777" w:rsidR="00200DC8" w:rsidRDefault="00200DC8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оборонної роботи в межах повноважень</w:t>
      </w:r>
      <w:r w:rsidR="00A665A9">
        <w:t>, організації</w:t>
      </w:r>
      <w:r w:rsidR="00A665A9" w:rsidRPr="00A665A9">
        <w:t xml:space="preserve"> </w:t>
      </w:r>
      <w:proofErr w:type="spellStart"/>
      <w:r w:rsidR="004C093B">
        <w:t>зв’</w:t>
      </w:r>
      <w:r w:rsidR="00A665A9">
        <w:t>язків</w:t>
      </w:r>
      <w:proofErr w:type="spellEnd"/>
      <w:r w:rsidR="00A665A9">
        <w:t xml:space="preserve"> з військовими частинами ЗСУ та Територіальної оборони, координації роботи з ними, Національної поліції та інше;</w:t>
      </w:r>
    </w:p>
    <w:p w14:paraId="0218AAE4" w14:textId="1AB83F25" w:rsidR="006D0B86" w:rsidRDefault="00681F57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 xml:space="preserve"> екологічної безпеки, </w:t>
      </w:r>
      <w:r w:rsidR="008D0176">
        <w:t>реалізації повноважень</w:t>
      </w:r>
      <w:r w:rsidR="006D0B86">
        <w:t xml:space="preserve"> міської</w:t>
      </w:r>
      <w:r w:rsidR="00A665A9">
        <w:t xml:space="preserve"> ради у галузі охорони довкілля, організації розробки </w:t>
      </w:r>
      <w:r w:rsidR="006D0B86">
        <w:t xml:space="preserve"> екологічних програм</w:t>
      </w:r>
      <w:r w:rsidR="00A665A9">
        <w:t xml:space="preserve"> громади</w:t>
      </w:r>
      <w:r w:rsidR="0006068D">
        <w:t>, їх супроводу та контролю за виконанням</w:t>
      </w:r>
      <w:r w:rsidR="006D0B86">
        <w:t>;</w:t>
      </w:r>
    </w:p>
    <w:p w14:paraId="07608D20" w14:textId="77777777" w:rsidR="008D0176" w:rsidRDefault="008D0176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санітарії та продовольчої безпеки, захисту прав споживачів, епізоотії;</w:t>
      </w:r>
    </w:p>
    <w:p w14:paraId="50D43319" w14:textId="77777777" w:rsidR="008D0176" w:rsidRDefault="008D0176" w:rsidP="00771D37">
      <w:pPr>
        <w:pStyle w:val="11"/>
        <w:numPr>
          <w:ilvl w:val="0"/>
          <w:numId w:val="3"/>
        </w:numPr>
        <w:tabs>
          <w:tab w:val="left" w:pos="851"/>
        </w:tabs>
        <w:ind w:firstLine="567"/>
        <w:jc w:val="both"/>
      </w:pPr>
      <w:r>
        <w:t>роботи торгівлі, ресторанного господарства і послуг для населення, роботи ринків;</w:t>
      </w:r>
    </w:p>
    <w:p w14:paraId="77B93589" w14:textId="77777777" w:rsidR="008D0176" w:rsidRDefault="008D0176" w:rsidP="00771D37">
      <w:pPr>
        <w:pStyle w:val="11"/>
        <w:numPr>
          <w:ilvl w:val="0"/>
          <w:numId w:val="10"/>
        </w:numPr>
        <w:tabs>
          <w:tab w:val="left" w:pos="851"/>
        </w:tabs>
        <w:ind w:firstLine="567"/>
        <w:jc w:val="both"/>
      </w:pPr>
      <w:r>
        <w:t>безпеки дорожнього руху;</w:t>
      </w:r>
    </w:p>
    <w:p w14:paraId="1747BD10" w14:textId="77777777" w:rsidR="008D0176" w:rsidRDefault="008D0176" w:rsidP="00771D37">
      <w:pPr>
        <w:pStyle w:val="11"/>
        <w:numPr>
          <w:ilvl w:val="0"/>
          <w:numId w:val="3"/>
        </w:numPr>
        <w:tabs>
          <w:tab w:val="left" w:pos="851"/>
        </w:tabs>
        <w:ind w:firstLine="567"/>
      </w:pPr>
      <w:r>
        <w:t>фізичної культури та спорту;</w:t>
      </w:r>
    </w:p>
    <w:p w14:paraId="362CBEB1" w14:textId="77777777" w:rsidR="008D0176" w:rsidRDefault="008D0176" w:rsidP="00771D37">
      <w:pPr>
        <w:pStyle w:val="11"/>
        <w:numPr>
          <w:ilvl w:val="0"/>
          <w:numId w:val="3"/>
        </w:numPr>
        <w:tabs>
          <w:tab w:val="left" w:pos="851"/>
        </w:tabs>
        <w:ind w:firstLine="567"/>
      </w:pPr>
      <w:proofErr w:type="spellStart"/>
      <w:r>
        <w:t>волонтерства</w:t>
      </w:r>
      <w:proofErr w:type="spellEnd"/>
      <w:r>
        <w:t>.</w:t>
      </w:r>
    </w:p>
    <w:p w14:paraId="6D9C68C3" w14:textId="77777777" w:rsidR="006D0B86" w:rsidRDefault="006D0B86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формування переліку природоохоронних заходів та використання</w:t>
      </w:r>
      <w:r>
        <w:br/>
        <w:t>коштів, що надходять від екологічно</w:t>
      </w:r>
      <w:r w:rsidR="00A665A9">
        <w:t>го податку до місцевого бюджету</w:t>
      </w:r>
      <w:r>
        <w:t>;</w:t>
      </w:r>
    </w:p>
    <w:p w14:paraId="246BE03A" w14:textId="77777777" w:rsidR="00A665A9" w:rsidRDefault="006149BF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участь в роботі щодо плануванн</w:t>
      </w:r>
      <w:r w:rsidR="00C96F85">
        <w:t xml:space="preserve">я та підготовки </w:t>
      </w:r>
      <w:proofErr w:type="spellStart"/>
      <w:r w:rsidR="00C96F85">
        <w:t>проєктів</w:t>
      </w:r>
      <w:proofErr w:type="spellEnd"/>
      <w:r w:rsidR="00C96F85">
        <w:t xml:space="preserve"> програм</w:t>
      </w:r>
      <w:r w:rsidR="002F490B">
        <w:t xml:space="preserve"> </w:t>
      </w:r>
      <w:r>
        <w:t>соціально-еко</w:t>
      </w:r>
      <w:r w:rsidR="00C96F85">
        <w:t>номічного та стратегічного</w:t>
      </w:r>
      <w:r w:rsidR="002F490B">
        <w:t xml:space="preserve"> розвитку громади, цільових </w:t>
      </w:r>
      <w:r>
        <w:t>програм з інших питань, аналіз та оцінка стану виконання програм</w:t>
      </w:r>
      <w:r w:rsidR="008D0176">
        <w:t xml:space="preserve"> у напрямках посадових обов’язків.</w:t>
      </w:r>
    </w:p>
    <w:p w14:paraId="5985CD63" w14:textId="77777777" w:rsidR="00A43752" w:rsidRDefault="00A665A9" w:rsidP="00704736">
      <w:pPr>
        <w:pStyle w:val="11"/>
        <w:tabs>
          <w:tab w:val="left" w:pos="1107"/>
        </w:tabs>
        <w:ind w:firstLine="567"/>
        <w:jc w:val="both"/>
      </w:pPr>
      <w:r>
        <w:t>2.</w:t>
      </w:r>
      <w:r w:rsidR="00704736">
        <w:t xml:space="preserve"> </w:t>
      </w:r>
      <w:r w:rsidR="00E07C70">
        <w:t>В межах своїх повноважень спрямовує та координує діяльність:</w:t>
      </w:r>
    </w:p>
    <w:p w14:paraId="505A8E74" w14:textId="47ADCF4C" w:rsidR="004A66DC" w:rsidRPr="00A724DF" w:rsidRDefault="00EC0021" w:rsidP="006814C6">
      <w:pPr>
        <w:pStyle w:val="11"/>
        <w:ind w:firstLine="567"/>
        <w:jc w:val="both"/>
      </w:pPr>
      <w:r w:rsidRPr="00A724DF">
        <w:t>- відділу з питань надзвичайних ситуацій, цивільного захисту населення та оборонної роботи виконавчого комітету міської ради.</w:t>
      </w:r>
    </w:p>
    <w:p w14:paraId="16E009E6" w14:textId="0D916BE8" w:rsidR="00A43752" w:rsidRDefault="00E07C70" w:rsidP="00771D37">
      <w:pPr>
        <w:pStyle w:val="11"/>
        <w:numPr>
          <w:ilvl w:val="0"/>
          <w:numId w:val="26"/>
        </w:numPr>
        <w:tabs>
          <w:tab w:val="left" w:pos="851"/>
          <w:tab w:val="left" w:pos="1102"/>
        </w:tabs>
        <w:ind w:hanging="513"/>
        <w:jc w:val="both"/>
      </w:pPr>
      <w:r>
        <w:t>Очолює:</w:t>
      </w:r>
    </w:p>
    <w:p w14:paraId="38DC342A" w14:textId="3FC13520" w:rsidR="006814C6" w:rsidRDefault="006814C6" w:rsidP="006814C6">
      <w:pPr>
        <w:pStyle w:val="11"/>
        <w:tabs>
          <w:tab w:val="left" w:pos="851"/>
          <w:tab w:val="left" w:pos="1102"/>
        </w:tabs>
        <w:jc w:val="both"/>
      </w:pPr>
      <w:r>
        <w:t>- Комісію</w:t>
      </w:r>
      <w:r w:rsidRPr="006814C6">
        <w:t xml:space="preserve"> по контролю за дотриманням санітарного та епідемічного благополуччя населення, зап</w:t>
      </w:r>
      <w:r>
        <w:t>о</w:t>
      </w:r>
      <w:r w:rsidRPr="006814C6">
        <w:t>бігання поширення корона вірусу COVID-19 на території громади</w:t>
      </w:r>
      <w:r>
        <w:t>;</w:t>
      </w:r>
    </w:p>
    <w:p w14:paraId="721FE27D" w14:textId="647596B5" w:rsidR="008059BC" w:rsidRDefault="008059BC" w:rsidP="006814C6">
      <w:pPr>
        <w:pStyle w:val="11"/>
        <w:tabs>
          <w:tab w:val="left" w:pos="851"/>
          <w:tab w:val="left" w:pos="1102"/>
        </w:tabs>
        <w:jc w:val="both"/>
      </w:pPr>
      <w:r>
        <w:t>- Комісію</w:t>
      </w:r>
      <w:r w:rsidRPr="008059BC">
        <w:t xml:space="preserve"> із встановлення факту отруєння бджіл при </w:t>
      </w:r>
      <w:proofErr w:type="spellStart"/>
      <w:r w:rsidRPr="008059BC">
        <w:t>Рогатинській</w:t>
      </w:r>
      <w:proofErr w:type="spellEnd"/>
      <w:r w:rsidRPr="008059BC">
        <w:t xml:space="preserve"> міській раді</w:t>
      </w:r>
      <w:r>
        <w:t>;</w:t>
      </w:r>
    </w:p>
    <w:p w14:paraId="07988ADF" w14:textId="40EBCC5B" w:rsidR="008059BC" w:rsidRDefault="008059BC" w:rsidP="00522F4C">
      <w:pPr>
        <w:pStyle w:val="11"/>
        <w:jc w:val="both"/>
      </w:pPr>
      <w:r>
        <w:t>- Комісію</w:t>
      </w:r>
      <w:r w:rsidRPr="008059BC">
        <w:t xml:space="preserve"> з вирішення земельних спорів щодо меж земельних ділянок та додержання добросусідства</w:t>
      </w:r>
      <w:r>
        <w:t>;</w:t>
      </w:r>
    </w:p>
    <w:p w14:paraId="2BE86A56" w14:textId="63304DD1" w:rsidR="00E831B2" w:rsidRDefault="00E831B2" w:rsidP="00821066">
      <w:pPr>
        <w:pStyle w:val="11"/>
        <w:tabs>
          <w:tab w:val="left" w:pos="992"/>
        </w:tabs>
        <w:ind w:firstLine="567"/>
        <w:jc w:val="both"/>
      </w:pPr>
      <w:r>
        <w:t>-</w:t>
      </w:r>
      <w:r w:rsidR="00821066">
        <w:t xml:space="preserve"> </w:t>
      </w:r>
      <w:r w:rsidR="008266A7">
        <w:t>Т</w:t>
      </w:r>
      <w:r>
        <w:t>имчасову міську комісію з питань евакуації;</w:t>
      </w:r>
    </w:p>
    <w:p w14:paraId="349B654A" w14:textId="6A92D7E4" w:rsidR="00522F4C" w:rsidRDefault="00522F4C" w:rsidP="00522F4C">
      <w:pPr>
        <w:pStyle w:val="11"/>
        <w:tabs>
          <w:tab w:val="left" w:pos="992"/>
        </w:tabs>
        <w:ind w:firstLine="567"/>
        <w:jc w:val="both"/>
      </w:pPr>
      <w:r>
        <w:t>-</w:t>
      </w:r>
      <w:r w:rsidRPr="00522F4C">
        <w:t xml:space="preserve"> </w:t>
      </w:r>
      <w:r>
        <w:t>Групу</w:t>
      </w:r>
      <w:r w:rsidRPr="00522F4C">
        <w:t xml:space="preserve"> з виявлення та супроводження осіб з інвалідністю та інших </w:t>
      </w:r>
      <w:proofErr w:type="spellStart"/>
      <w:r w:rsidRPr="00522F4C">
        <w:t>маломобільних</w:t>
      </w:r>
      <w:proofErr w:type="spellEnd"/>
      <w:r w:rsidRPr="00522F4C">
        <w:t xml:space="preserve"> груп населення, які проживають у зоні надзвичайної ситуації  або  можливого  ураження,  та  організації  їх    супроводження</w:t>
      </w:r>
      <w:r>
        <w:t>;</w:t>
      </w:r>
    </w:p>
    <w:p w14:paraId="1E713300" w14:textId="3EF1C9AC" w:rsidR="00522F4C" w:rsidRDefault="00522F4C" w:rsidP="00522F4C">
      <w:pPr>
        <w:pStyle w:val="11"/>
        <w:tabs>
          <w:tab w:val="left" w:pos="992"/>
        </w:tabs>
        <w:ind w:firstLine="567"/>
        <w:jc w:val="both"/>
      </w:pPr>
      <w:r>
        <w:t>- Комісію</w:t>
      </w:r>
      <w:r w:rsidRPr="00522F4C">
        <w:t xml:space="preserve">  по проведенню  контролю якості надання соціальних послуг</w:t>
      </w:r>
      <w:r>
        <w:t>;</w:t>
      </w:r>
    </w:p>
    <w:p w14:paraId="5CD29390" w14:textId="4F43618B" w:rsidR="00522F4C" w:rsidRDefault="0036781A" w:rsidP="00522F4C">
      <w:pPr>
        <w:pStyle w:val="11"/>
        <w:tabs>
          <w:tab w:val="left" w:pos="992"/>
        </w:tabs>
        <w:ind w:firstLine="567"/>
        <w:jc w:val="both"/>
      </w:pPr>
      <w:r>
        <w:t>-</w:t>
      </w:r>
      <w:r w:rsidR="00522F4C">
        <w:t>Міжвідомчу раду</w:t>
      </w:r>
      <w:r w:rsidR="00522F4C" w:rsidRPr="00522F4C">
        <w:t xml:space="preserve"> з питань підтримки сім’ї, запобігання домашньому насильству, гендерної рівності та протидії торгівлі людьми</w:t>
      </w:r>
      <w:r w:rsidR="00522F4C">
        <w:t>;</w:t>
      </w:r>
    </w:p>
    <w:p w14:paraId="12F605F6" w14:textId="76D14B5C" w:rsidR="00522F4C" w:rsidRDefault="00522F4C" w:rsidP="00522F4C">
      <w:pPr>
        <w:pStyle w:val="11"/>
        <w:tabs>
          <w:tab w:val="left" w:pos="992"/>
        </w:tabs>
        <w:ind w:firstLine="567"/>
        <w:jc w:val="both"/>
      </w:pPr>
      <w:r>
        <w:t xml:space="preserve">- </w:t>
      </w:r>
      <w:r w:rsidRPr="00522F4C">
        <w:t xml:space="preserve">Комітет з питань безперешкодного життєвого середовища для людей з інвалідністю та інших </w:t>
      </w:r>
      <w:proofErr w:type="spellStart"/>
      <w:r w:rsidRPr="00522F4C">
        <w:t>маломобільних</w:t>
      </w:r>
      <w:proofErr w:type="spellEnd"/>
      <w:r w:rsidRPr="00522F4C">
        <w:t xml:space="preserve"> груп населення</w:t>
      </w:r>
      <w:r w:rsidR="0036781A">
        <w:t>;</w:t>
      </w:r>
    </w:p>
    <w:p w14:paraId="0E443E69" w14:textId="5897AD3A" w:rsidR="00E831B2" w:rsidRDefault="0036781A" w:rsidP="0036781A">
      <w:pPr>
        <w:pStyle w:val="11"/>
        <w:tabs>
          <w:tab w:val="left" w:pos="992"/>
        </w:tabs>
        <w:ind w:firstLine="567"/>
      </w:pPr>
      <w:r>
        <w:t>-</w:t>
      </w:r>
      <w:r w:rsidRPr="0036781A">
        <w:t xml:space="preserve"> </w:t>
      </w:r>
      <w:r>
        <w:t>Комісію</w:t>
      </w:r>
      <w:r w:rsidRPr="0036781A">
        <w:t xml:space="preserve"> з питань знищеного або пошкодженого майна внаслідок бойових </w:t>
      </w:r>
      <w:r w:rsidRPr="0036781A">
        <w:lastRenderedPageBreak/>
        <w:t xml:space="preserve">дій, терористичних актів, диверсій, спричинених збройною агресією російської федерації проти України </w:t>
      </w:r>
      <w:r w:rsidR="00E831B2">
        <w:t>-</w:t>
      </w:r>
      <w:r w:rsidR="00B34FE2">
        <w:t xml:space="preserve"> </w:t>
      </w:r>
      <w:r w:rsidR="00E831B2">
        <w:t>міський оперативний штаб для коорд</w:t>
      </w:r>
      <w:r>
        <w:t xml:space="preserve">инації роботи щодо забезпечення </w:t>
      </w:r>
      <w:r w:rsidR="00E831B2">
        <w:t>безпеки громадян, захисту об’єктів інфрастру</w:t>
      </w:r>
      <w:r>
        <w:t xml:space="preserve">ктури та своєчасного реагування </w:t>
      </w:r>
      <w:r w:rsidR="00E831B2">
        <w:t>на можливі надзвичайні ситуації;</w:t>
      </w:r>
    </w:p>
    <w:p w14:paraId="50E17E11" w14:textId="3B1F0295" w:rsidR="0036781A" w:rsidRDefault="0036781A" w:rsidP="00821066">
      <w:pPr>
        <w:pStyle w:val="11"/>
        <w:tabs>
          <w:tab w:val="left" w:pos="992"/>
        </w:tabs>
        <w:ind w:firstLine="567"/>
        <w:jc w:val="both"/>
      </w:pPr>
      <w:r>
        <w:t>-</w:t>
      </w:r>
      <w:r w:rsidRPr="0036781A">
        <w:t xml:space="preserve"> Постійно діюча комісія з питань оборони, мобілізаційної підготовки та мобілізації при виконавчому комітеті </w:t>
      </w:r>
      <w:proofErr w:type="spellStart"/>
      <w:r w:rsidRPr="0036781A">
        <w:t>Рогатинської</w:t>
      </w:r>
      <w:proofErr w:type="spellEnd"/>
      <w:r w:rsidRPr="0036781A">
        <w:t xml:space="preserve"> міської ради</w:t>
      </w:r>
      <w:r>
        <w:t>;</w:t>
      </w:r>
    </w:p>
    <w:p w14:paraId="2FB2DCBB" w14:textId="0BFB819F" w:rsidR="0036781A" w:rsidRDefault="0036781A" w:rsidP="00821066">
      <w:pPr>
        <w:pStyle w:val="11"/>
        <w:tabs>
          <w:tab w:val="left" w:pos="992"/>
        </w:tabs>
        <w:ind w:firstLine="567"/>
        <w:jc w:val="both"/>
      </w:pPr>
      <w:r>
        <w:t>- Комісію</w:t>
      </w:r>
      <w:r w:rsidRPr="0036781A">
        <w:t xml:space="preserve"> з прийняття в комунальну власність </w:t>
      </w:r>
      <w:proofErr w:type="spellStart"/>
      <w:r w:rsidRPr="0036781A">
        <w:t>Рогатинської</w:t>
      </w:r>
      <w:proofErr w:type="spellEnd"/>
      <w:r w:rsidRPr="0036781A">
        <w:t xml:space="preserve"> міської територіальної громади захисної споруди – протирадіаційне укриття</w:t>
      </w:r>
      <w:r>
        <w:t>;</w:t>
      </w:r>
    </w:p>
    <w:p w14:paraId="4AA86B6E" w14:textId="6ED7A587" w:rsidR="0036781A" w:rsidRDefault="0036781A" w:rsidP="0036781A">
      <w:pPr>
        <w:pStyle w:val="11"/>
        <w:tabs>
          <w:tab w:val="left" w:pos="992"/>
        </w:tabs>
        <w:ind w:firstLine="567"/>
        <w:jc w:val="both"/>
      </w:pPr>
      <w:r>
        <w:t>- Комісію щодо розгляду заяв членів сімей загиблих та осіб з інвалідністю, внутрішньо переміщених осіб, які захищали суверенітет та територіальну цілісність України, про виплату грошової компенсації за належні для отримання жилі приміщення;</w:t>
      </w:r>
    </w:p>
    <w:p w14:paraId="61F62F77" w14:textId="3A33A4E2" w:rsidR="0036781A" w:rsidRDefault="0036781A" w:rsidP="0036781A">
      <w:pPr>
        <w:pStyle w:val="11"/>
        <w:tabs>
          <w:tab w:val="left" w:pos="992"/>
        </w:tabs>
        <w:ind w:firstLine="567"/>
        <w:jc w:val="both"/>
      </w:pPr>
      <w:r>
        <w:t>- Комісію</w:t>
      </w:r>
      <w:r w:rsidRPr="0036781A">
        <w:t xml:space="preserve"> з обстеження територій, на яких росте борщівник Сосновського</w:t>
      </w:r>
      <w:r>
        <w:t>.</w:t>
      </w:r>
    </w:p>
    <w:p w14:paraId="31EC7FE8" w14:textId="77777777" w:rsidR="00A43752" w:rsidRDefault="00E07C70" w:rsidP="00771D37">
      <w:pPr>
        <w:pStyle w:val="11"/>
        <w:numPr>
          <w:ilvl w:val="0"/>
          <w:numId w:val="26"/>
        </w:numPr>
        <w:tabs>
          <w:tab w:val="left" w:pos="851"/>
          <w:tab w:val="left" w:pos="1107"/>
        </w:tabs>
        <w:ind w:hanging="513"/>
        <w:jc w:val="both"/>
      </w:pPr>
      <w:r>
        <w:t>Координує діяльність:</w:t>
      </w:r>
    </w:p>
    <w:p w14:paraId="58F3C0D2" w14:textId="77777777" w:rsidR="00A43752" w:rsidRDefault="005C0965" w:rsidP="00771D37">
      <w:pPr>
        <w:pStyle w:val="11"/>
        <w:numPr>
          <w:ilvl w:val="0"/>
          <w:numId w:val="9"/>
        </w:numPr>
        <w:tabs>
          <w:tab w:val="left" w:pos="851"/>
        </w:tabs>
        <w:ind w:firstLine="567"/>
        <w:jc w:val="both"/>
      </w:pPr>
      <w:r>
        <w:t>місцевої пожежної охорони</w:t>
      </w:r>
      <w:r w:rsidR="00E07C70">
        <w:t>;</w:t>
      </w:r>
    </w:p>
    <w:p w14:paraId="1A391474" w14:textId="59AF5DEE" w:rsidR="005C0965" w:rsidRDefault="005C0965" w:rsidP="00771D37">
      <w:pPr>
        <w:pStyle w:val="11"/>
        <w:numPr>
          <w:ilvl w:val="0"/>
          <w:numId w:val="9"/>
        </w:numPr>
        <w:tabs>
          <w:tab w:val="left" w:pos="851"/>
        </w:tabs>
        <w:ind w:firstLine="567"/>
        <w:jc w:val="both"/>
      </w:pPr>
      <w:r>
        <w:t>сектору «Варта громади»</w:t>
      </w:r>
      <w:r w:rsidR="009E6BE4">
        <w:t xml:space="preserve"> відділу</w:t>
      </w:r>
      <w:r w:rsidR="009E6BE4">
        <w:rPr>
          <w:b/>
          <w:bCs/>
        </w:rPr>
        <w:t xml:space="preserve"> </w:t>
      </w:r>
      <w:r w:rsidR="009E6BE4">
        <w:rPr>
          <w:bCs/>
        </w:rPr>
        <w:t>з питань надзвичайних ситуацій, цивільного захисту населення та оборонної роботи</w:t>
      </w:r>
      <w:r w:rsidR="009E6BE4" w:rsidRPr="00462E25">
        <w:t xml:space="preserve"> </w:t>
      </w:r>
      <w:r w:rsidR="009E6BE4">
        <w:t xml:space="preserve">виконавчого комітету </w:t>
      </w:r>
      <w:proofErr w:type="spellStart"/>
      <w:r w:rsidR="009E6BE4">
        <w:t>Рогатинської</w:t>
      </w:r>
      <w:proofErr w:type="spellEnd"/>
      <w:r w:rsidR="009E6BE4">
        <w:t xml:space="preserve"> міської ради</w:t>
      </w:r>
      <w:r>
        <w:t>;</w:t>
      </w:r>
    </w:p>
    <w:p w14:paraId="1AD269A7" w14:textId="77777777" w:rsidR="00E7763B" w:rsidRDefault="00E7763B" w:rsidP="00771D37">
      <w:pPr>
        <w:pStyle w:val="11"/>
        <w:numPr>
          <w:ilvl w:val="0"/>
          <w:numId w:val="9"/>
        </w:numPr>
        <w:tabs>
          <w:tab w:val="left" w:pos="851"/>
        </w:tabs>
        <w:ind w:firstLine="567"/>
        <w:jc w:val="both"/>
      </w:pPr>
      <w:r>
        <w:t>суб’єктів господарської діяльності, установ, організацій у питаннях цивільного захисту, екологічної та продовольчої безпеки.</w:t>
      </w:r>
    </w:p>
    <w:p w14:paraId="152BF866" w14:textId="77777777" w:rsidR="00A43752" w:rsidRDefault="00E07C70" w:rsidP="00A50113">
      <w:pPr>
        <w:pStyle w:val="11"/>
        <w:tabs>
          <w:tab w:val="left" w:pos="851"/>
          <w:tab w:val="left" w:pos="1098"/>
        </w:tabs>
        <w:ind w:firstLine="567"/>
        <w:jc w:val="both"/>
      </w:pPr>
      <w:r>
        <w:t>Координує діяль</w:t>
      </w:r>
      <w:r w:rsidR="00B754AD">
        <w:t>ність в межах повноважень</w:t>
      </w:r>
      <w:r w:rsidR="00E7763B">
        <w:t xml:space="preserve"> з</w:t>
      </w:r>
      <w:r>
        <w:t>:</w:t>
      </w:r>
    </w:p>
    <w:p w14:paraId="52E51488" w14:textId="77777777" w:rsidR="007F1EBB" w:rsidRDefault="007F1EBB" w:rsidP="00771D37">
      <w:pPr>
        <w:pStyle w:val="11"/>
        <w:numPr>
          <w:ilvl w:val="0"/>
          <w:numId w:val="12"/>
        </w:numPr>
        <w:tabs>
          <w:tab w:val="left" w:pos="709"/>
          <w:tab w:val="left" w:pos="992"/>
        </w:tabs>
        <w:ind w:firstLine="567"/>
        <w:jc w:val="both"/>
      </w:pPr>
      <w:r>
        <w:t>Державною екологічною інспекцією в Івано-Франківській області;</w:t>
      </w:r>
    </w:p>
    <w:p w14:paraId="39517714" w14:textId="05EE6D0E" w:rsidR="002C6A10" w:rsidRDefault="009E6BE4" w:rsidP="00771D37">
      <w:pPr>
        <w:pStyle w:val="11"/>
        <w:numPr>
          <w:ilvl w:val="0"/>
          <w:numId w:val="12"/>
        </w:numPr>
        <w:tabs>
          <w:tab w:val="left" w:pos="709"/>
          <w:tab w:val="left" w:pos="992"/>
        </w:tabs>
        <w:ind w:firstLine="567"/>
        <w:jc w:val="both"/>
      </w:pPr>
      <w:r>
        <w:t>4</w:t>
      </w:r>
      <w:r w:rsidR="00E7763B">
        <w:t xml:space="preserve"> </w:t>
      </w:r>
      <w:r>
        <w:t>відділення</w:t>
      </w:r>
      <w:r w:rsidR="008266A7">
        <w:t>м</w:t>
      </w:r>
      <w:r w:rsidR="00200DC8">
        <w:t xml:space="preserve">  поліції </w:t>
      </w:r>
      <w:r w:rsidR="002C6A10">
        <w:t>Головного управління Національної поліції в Івано-Франківській області;</w:t>
      </w:r>
    </w:p>
    <w:p w14:paraId="055213A9" w14:textId="611B9B41" w:rsidR="002C6A10" w:rsidRDefault="008266A7" w:rsidP="00771D37">
      <w:pPr>
        <w:pStyle w:val="11"/>
        <w:numPr>
          <w:ilvl w:val="0"/>
          <w:numId w:val="12"/>
        </w:numPr>
        <w:tabs>
          <w:tab w:val="left" w:pos="709"/>
          <w:tab w:val="left" w:pos="992"/>
        </w:tabs>
        <w:ind w:firstLine="567"/>
        <w:jc w:val="both"/>
      </w:pPr>
      <w:proofErr w:type="spellStart"/>
      <w:r>
        <w:t>Рогатинським</w:t>
      </w:r>
      <w:proofErr w:type="spellEnd"/>
      <w:r>
        <w:t xml:space="preserve"> відділом</w:t>
      </w:r>
      <w:r w:rsidR="009E6BE4" w:rsidRPr="00A22FA9">
        <w:t xml:space="preserve"> Івано-Франківського районного управління Головного управління </w:t>
      </w:r>
      <w:proofErr w:type="spellStart"/>
      <w:r w:rsidR="009E6BE4" w:rsidRPr="00A22FA9">
        <w:t>Держпрод</w:t>
      </w:r>
      <w:r w:rsidR="009E6BE4">
        <w:t>спожив</w:t>
      </w:r>
      <w:r w:rsidR="009E6BE4" w:rsidRPr="00A22FA9">
        <w:t>служби</w:t>
      </w:r>
      <w:proofErr w:type="spellEnd"/>
      <w:r w:rsidR="009E6BE4" w:rsidRPr="00A22FA9">
        <w:t xml:space="preserve"> в Івано-Франківській області</w:t>
      </w:r>
      <w:r w:rsidR="002C6A10">
        <w:t>;</w:t>
      </w:r>
    </w:p>
    <w:p w14:paraId="38C8E242" w14:textId="1092805E" w:rsidR="007E7ED9" w:rsidRDefault="009E6BE4" w:rsidP="009E6BE4">
      <w:pPr>
        <w:pStyle w:val="11"/>
        <w:numPr>
          <w:ilvl w:val="0"/>
          <w:numId w:val="12"/>
        </w:numPr>
        <w:tabs>
          <w:tab w:val="left" w:pos="709"/>
          <w:tab w:val="left" w:pos="992"/>
        </w:tabs>
        <w:ind w:firstLine="567"/>
        <w:jc w:val="both"/>
      </w:pPr>
      <w:r w:rsidRPr="009E6BE4">
        <w:t>16 ДПРЧ 2 ДПРЗ головного управління державної служби України з надзвичайних ситуацій в Івано-Франківській області</w:t>
      </w:r>
      <w:r w:rsidR="00E7763B" w:rsidRPr="009E6BE4">
        <w:t>;</w:t>
      </w:r>
    </w:p>
    <w:p w14:paraId="7B86A408" w14:textId="37650816" w:rsidR="00570E5C" w:rsidRDefault="008266A7" w:rsidP="00570E5C">
      <w:pPr>
        <w:pStyle w:val="a4"/>
        <w:tabs>
          <w:tab w:val="left" w:pos="851"/>
        </w:tabs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  4 відділом</w:t>
      </w:r>
      <w:r w:rsidR="00570E5C">
        <w:rPr>
          <w:rFonts w:ascii="Times New Roman" w:hAnsi="Times New Roman" w:cs="Times New Roman"/>
          <w:sz w:val="28"/>
          <w:szCs w:val="28"/>
          <w:lang w:bidi="ar-SA"/>
        </w:rPr>
        <w:t xml:space="preserve"> територіального центру</w:t>
      </w:r>
      <w:r w:rsidR="0006068D" w:rsidRPr="0006068D">
        <w:rPr>
          <w:rFonts w:ascii="Times New Roman" w:hAnsi="Times New Roman" w:cs="Times New Roman"/>
          <w:sz w:val="28"/>
          <w:szCs w:val="28"/>
          <w:lang w:bidi="ar-SA"/>
        </w:rPr>
        <w:t xml:space="preserve"> комплектування та соціальної </w:t>
      </w:r>
    </w:p>
    <w:p w14:paraId="594B41CE" w14:textId="2E728C8C" w:rsidR="0006068D" w:rsidRPr="00570E5C" w:rsidRDefault="0006068D" w:rsidP="00570E5C">
      <w:pPr>
        <w:pStyle w:val="a4"/>
        <w:tabs>
          <w:tab w:val="left" w:pos="851"/>
        </w:tabs>
        <w:ind w:left="0"/>
        <w:rPr>
          <w:rFonts w:ascii="Times New Roman" w:hAnsi="Times New Roman" w:cs="Times New Roman"/>
          <w:sz w:val="28"/>
          <w:szCs w:val="28"/>
          <w:lang w:bidi="ar-SA"/>
        </w:rPr>
      </w:pPr>
      <w:r w:rsidRPr="00570E5C">
        <w:rPr>
          <w:rFonts w:ascii="Times New Roman" w:hAnsi="Times New Roman" w:cs="Times New Roman"/>
          <w:sz w:val="28"/>
          <w:szCs w:val="28"/>
          <w:lang w:bidi="ar-SA"/>
        </w:rPr>
        <w:t>пі</w:t>
      </w:r>
      <w:r w:rsidRPr="00570E5C">
        <w:rPr>
          <w:rFonts w:ascii="Times New Roman" w:eastAsia="Malgun Gothic Semilight" w:hAnsi="Times New Roman" w:cs="Times New Roman"/>
          <w:sz w:val="28"/>
          <w:szCs w:val="28"/>
          <w:lang w:bidi="ar-SA"/>
        </w:rPr>
        <w:t>дтримки</w:t>
      </w:r>
      <w:r w:rsidRPr="00570E5C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0D9CC9BC" w14:textId="4E935D11" w:rsidR="00190FDD" w:rsidRDefault="008266A7" w:rsidP="009E6BE4">
      <w:pPr>
        <w:pStyle w:val="11"/>
        <w:numPr>
          <w:ilvl w:val="0"/>
          <w:numId w:val="12"/>
        </w:numPr>
        <w:tabs>
          <w:tab w:val="left" w:pos="709"/>
          <w:tab w:val="left" w:pos="992"/>
        </w:tabs>
        <w:ind w:firstLine="567"/>
        <w:jc w:val="both"/>
      </w:pPr>
      <w:proofErr w:type="spellStart"/>
      <w:r>
        <w:t>Рогатинським</w:t>
      </w:r>
      <w:proofErr w:type="spellEnd"/>
      <w:r w:rsidR="009E6BE4" w:rsidRPr="009E6BE4">
        <w:t xml:space="preserve"> відділ</w:t>
      </w:r>
      <w:r>
        <w:t>ом</w:t>
      </w:r>
      <w:r w:rsidR="009E6BE4" w:rsidRPr="009E6BE4">
        <w:t xml:space="preserve"> Івано-Франківського районного відділу ДУ «Івано-Франківський ОЦКПХ МОЗ»</w:t>
      </w:r>
      <w:r w:rsidR="00190FDD">
        <w:t>;</w:t>
      </w:r>
    </w:p>
    <w:p w14:paraId="6F888986" w14:textId="77777777" w:rsidR="005C0965" w:rsidRDefault="00D86C43" w:rsidP="00821066">
      <w:pPr>
        <w:pStyle w:val="11"/>
        <w:tabs>
          <w:tab w:val="left" w:pos="1589"/>
        </w:tabs>
        <w:ind w:firstLine="567"/>
        <w:jc w:val="both"/>
      </w:pPr>
      <w:r>
        <w:t>-</w:t>
      </w:r>
      <w:proofErr w:type="spellStart"/>
      <w:r w:rsidR="00274C7A">
        <w:t>Рогатинським</w:t>
      </w:r>
      <w:proofErr w:type="spellEnd"/>
      <w:r w:rsidR="00200DC8">
        <w:t xml:space="preserve"> відді</w:t>
      </w:r>
      <w:r w:rsidR="00C63B08">
        <w:t>лення</w:t>
      </w:r>
      <w:r w:rsidR="00274C7A">
        <w:t>м</w:t>
      </w:r>
      <w:r w:rsidR="00C63B08">
        <w:t xml:space="preserve"> ПАТ «Укрпошта» та </w:t>
      </w:r>
      <w:r w:rsidR="00366AB1">
        <w:t>підприємствами, які надають телекомунікаційні послуги.</w:t>
      </w:r>
    </w:p>
    <w:p w14:paraId="6410D48F" w14:textId="77777777" w:rsidR="00A43752" w:rsidRDefault="00A50113" w:rsidP="00821066">
      <w:pPr>
        <w:pStyle w:val="11"/>
        <w:tabs>
          <w:tab w:val="left" w:pos="1182"/>
        </w:tabs>
        <w:ind w:left="800" w:hanging="233"/>
        <w:jc w:val="both"/>
      </w:pPr>
      <w:r>
        <w:t xml:space="preserve">5. </w:t>
      </w:r>
      <w:r w:rsidR="00E07C70">
        <w:t>Здійснює взаємодію з:</w:t>
      </w:r>
    </w:p>
    <w:p w14:paraId="74B76DF4" w14:textId="77777777" w:rsidR="003D75AC" w:rsidRPr="00274C7A" w:rsidRDefault="00C63B08" w:rsidP="00821066">
      <w:pPr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1D0">
        <w:rPr>
          <w:rFonts w:ascii="Times New Roman" w:hAnsi="Times New Roman" w:cs="Times New Roman"/>
          <w:sz w:val="28"/>
          <w:szCs w:val="28"/>
        </w:rPr>
        <w:t xml:space="preserve"> </w:t>
      </w:r>
      <w:r w:rsidR="003D75AC" w:rsidRPr="00C63B08">
        <w:rPr>
          <w:rFonts w:ascii="Times New Roman" w:hAnsi="Times New Roman" w:cs="Times New Roman"/>
          <w:sz w:val="28"/>
          <w:szCs w:val="28"/>
        </w:rPr>
        <w:t xml:space="preserve">підприємствами незалежно </w:t>
      </w:r>
      <w:r w:rsidRPr="00C63B08">
        <w:rPr>
          <w:rFonts w:ascii="Times New Roman" w:hAnsi="Times New Roman" w:cs="Times New Roman"/>
          <w:sz w:val="28"/>
          <w:szCs w:val="28"/>
        </w:rPr>
        <w:t xml:space="preserve">від форм власності, установами, </w:t>
      </w:r>
      <w:r w:rsidR="003D75AC" w:rsidRPr="00C63B08">
        <w:rPr>
          <w:rFonts w:ascii="Times New Roman" w:hAnsi="Times New Roman" w:cs="Times New Roman"/>
          <w:sz w:val="28"/>
          <w:szCs w:val="28"/>
        </w:rPr>
        <w:t>організаціями, громадськими об’єднаннями з п</w:t>
      </w:r>
      <w:r>
        <w:rPr>
          <w:rFonts w:ascii="Times New Roman" w:hAnsi="Times New Roman" w:cs="Times New Roman"/>
          <w:sz w:val="28"/>
          <w:szCs w:val="28"/>
        </w:rPr>
        <w:t xml:space="preserve">итань, пов’язаних з реалізацією </w:t>
      </w:r>
      <w:r w:rsidR="003D75AC" w:rsidRPr="00C63B08">
        <w:rPr>
          <w:rFonts w:ascii="Times New Roman" w:hAnsi="Times New Roman" w:cs="Times New Roman"/>
          <w:sz w:val="28"/>
          <w:szCs w:val="28"/>
        </w:rPr>
        <w:t>покладених повноважень</w:t>
      </w:r>
      <w:r w:rsidRPr="00C63B08">
        <w:rPr>
          <w:rFonts w:ascii="Times New Roman" w:hAnsi="Times New Roman" w:cs="Times New Roman"/>
          <w:sz w:val="28"/>
          <w:szCs w:val="28"/>
        </w:rPr>
        <w:t>;</w:t>
      </w:r>
    </w:p>
    <w:p w14:paraId="3C021B15" w14:textId="77777777" w:rsidR="005C0965" w:rsidRPr="005C0965" w:rsidRDefault="005C0965" w:rsidP="00821066">
      <w:pPr>
        <w:pStyle w:val="1"/>
        <w:spacing w:line="240" w:lineRule="auto"/>
        <w:ind w:firstLine="567"/>
      </w:pPr>
      <w:r>
        <w:rPr>
          <w:b/>
        </w:rPr>
        <w:t>-</w:t>
      </w:r>
      <w:r w:rsidR="000E41D0">
        <w:rPr>
          <w:b/>
        </w:rPr>
        <w:t xml:space="preserve">   </w:t>
      </w:r>
      <w:r w:rsidRPr="005C0965">
        <w:t>постійною комісією з питань законності та місцевого самоврядування;</w:t>
      </w:r>
    </w:p>
    <w:p w14:paraId="37D5CEC5" w14:textId="77777777" w:rsidR="00A50113" w:rsidRDefault="005C0965" w:rsidP="000E41D0">
      <w:pPr>
        <w:pStyle w:val="1"/>
        <w:tabs>
          <w:tab w:val="left" w:pos="851"/>
        </w:tabs>
        <w:spacing w:line="240" w:lineRule="auto"/>
        <w:ind w:firstLine="567"/>
      </w:pPr>
      <w:r w:rsidRPr="005C0965">
        <w:t>-</w:t>
      </w:r>
      <w:r w:rsidR="000E41D0">
        <w:t xml:space="preserve"> </w:t>
      </w:r>
      <w:r w:rsidRPr="005C0965">
        <w:t xml:space="preserve">постійною комісією з питань </w:t>
      </w:r>
      <w:r w:rsidR="00D86C43">
        <w:t>регулювання земельних відносин та раціонального використання природних ресурсів.</w:t>
      </w:r>
    </w:p>
    <w:p w14:paraId="6D7E7404" w14:textId="77777777" w:rsidR="000561D0" w:rsidRDefault="000561D0" w:rsidP="000561D0">
      <w:pPr>
        <w:pStyle w:val="11"/>
        <w:ind w:firstLine="580"/>
        <w:jc w:val="both"/>
      </w:pPr>
      <w:r>
        <w:t>6.</w:t>
      </w:r>
      <w:r w:rsidRPr="000561D0">
        <w:t xml:space="preserve"> </w:t>
      </w:r>
      <w:r>
        <w:t>Погоджує листи , підготовлені для підпису міським головою працівниками структур, роботу яких він координує.</w:t>
      </w:r>
    </w:p>
    <w:p w14:paraId="2735A60E" w14:textId="77777777" w:rsidR="000561D0" w:rsidRDefault="000561D0" w:rsidP="000561D0">
      <w:pPr>
        <w:pStyle w:val="11"/>
        <w:tabs>
          <w:tab w:val="left" w:pos="1078"/>
        </w:tabs>
        <w:ind w:firstLine="567"/>
        <w:jc w:val="both"/>
      </w:pPr>
      <w:r>
        <w:t>7.Проводить прийом громадян з особистих питань, розглядає звернення громадян.</w:t>
      </w:r>
    </w:p>
    <w:p w14:paraId="50303071" w14:textId="77777777" w:rsidR="000561D0" w:rsidRDefault="000561D0" w:rsidP="000561D0">
      <w:pPr>
        <w:pStyle w:val="11"/>
        <w:tabs>
          <w:tab w:val="left" w:pos="1093"/>
        </w:tabs>
        <w:ind w:firstLine="567"/>
        <w:jc w:val="both"/>
      </w:pPr>
      <w:r>
        <w:lastRenderedPageBreak/>
        <w:t>8.Вирішує за дорученням міського голови інші питання, пов’язані з діяльністю виконавчих органів міської ради.</w:t>
      </w:r>
    </w:p>
    <w:p w14:paraId="63BF3238" w14:textId="77777777" w:rsidR="000561D0" w:rsidRDefault="000561D0" w:rsidP="000561D0">
      <w:pPr>
        <w:pStyle w:val="11"/>
        <w:tabs>
          <w:tab w:val="left" w:pos="1093"/>
        </w:tabs>
        <w:ind w:firstLine="567"/>
        <w:jc w:val="both"/>
      </w:pPr>
      <w:r>
        <w:t>9.Від імені виконавчого комітету міської ради  візує, затверджує та підписує документи у межах посадових обов’язків.</w:t>
      </w:r>
    </w:p>
    <w:p w14:paraId="38F68003" w14:textId="77777777" w:rsidR="000561D0" w:rsidRDefault="000561D0" w:rsidP="000561D0">
      <w:pPr>
        <w:pStyle w:val="11"/>
        <w:tabs>
          <w:tab w:val="left" w:pos="1093"/>
        </w:tabs>
        <w:ind w:left="720" w:firstLine="0"/>
        <w:jc w:val="both"/>
      </w:pPr>
    </w:p>
    <w:p w14:paraId="50C144C1" w14:textId="77777777" w:rsidR="00A43752" w:rsidRPr="002837F8" w:rsidRDefault="00E07C70" w:rsidP="002837F8">
      <w:pPr>
        <w:pStyle w:val="11"/>
        <w:ind w:firstLine="0"/>
        <w:jc w:val="center"/>
        <w:rPr>
          <w:b/>
        </w:rPr>
      </w:pPr>
      <w:r w:rsidRPr="002837F8">
        <w:rPr>
          <w:b/>
        </w:rPr>
        <w:t>За</w:t>
      </w:r>
      <w:r w:rsidR="002837F8" w:rsidRPr="002837F8">
        <w:rPr>
          <w:b/>
        </w:rPr>
        <w:t xml:space="preserve">ступник міського голови </w:t>
      </w:r>
    </w:p>
    <w:p w14:paraId="21778425" w14:textId="77777777" w:rsidR="002837F8" w:rsidRDefault="002837F8" w:rsidP="002837F8">
      <w:pPr>
        <w:pStyle w:val="11"/>
        <w:ind w:firstLine="0"/>
        <w:jc w:val="center"/>
        <w:rPr>
          <w:b/>
        </w:rPr>
      </w:pPr>
      <w:proofErr w:type="spellStart"/>
      <w:r w:rsidRPr="002837F8">
        <w:rPr>
          <w:b/>
        </w:rPr>
        <w:t>Красійчук</w:t>
      </w:r>
      <w:proofErr w:type="spellEnd"/>
      <w:r w:rsidRPr="002837F8">
        <w:rPr>
          <w:b/>
        </w:rPr>
        <w:t xml:space="preserve"> Іван Олексійович</w:t>
      </w:r>
    </w:p>
    <w:p w14:paraId="011545BA" w14:textId="77777777" w:rsidR="004C093B" w:rsidRPr="002837F8" w:rsidRDefault="004C093B" w:rsidP="002837F8">
      <w:pPr>
        <w:pStyle w:val="11"/>
        <w:ind w:firstLine="0"/>
        <w:jc w:val="center"/>
        <w:rPr>
          <w:b/>
        </w:rPr>
      </w:pPr>
    </w:p>
    <w:p w14:paraId="2820B295" w14:textId="77777777" w:rsidR="002837F8" w:rsidRDefault="002F490B" w:rsidP="002F490B">
      <w:pPr>
        <w:pStyle w:val="11"/>
        <w:tabs>
          <w:tab w:val="left" w:pos="1074"/>
        </w:tabs>
        <w:ind w:firstLine="567"/>
        <w:jc w:val="both"/>
      </w:pPr>
      <w:r>
        <w:t xml:space="preserve">1. </w:t>
      </w:r>
      <w:r w:rsidR="00E07C70">
        <w:t>Питання:</w:t>
      </w:r>
    </w:p>
    <w:p w14:paraId="096FD8F2" w14:textId="77777777" w:rsidR="002837F8" w:rsidRDefault="002837F8" w:rsidP="006B1B7A">
      <w:pPr>
        <w:pStyle w:val="11"/>
        <w:ind w:firstLine="567"/>
      </w:pPr>
      <w:r>
        <w:t>- охорони здоров’я та аптечного обслуговування</w:t>
      </w:r>
      <w:r w:rsidR="00062455">
        <w:t>;</w:t>
      </w:r>
    </w:p>
    <w:p w14:paraId="22E28097" w14:textId="77777777" w:rsidR="002837F8" w:rsidRDefault="006B1B7A" w:rsidP="006B1B7A">
      <w:pPr>
        <w:pStyle w:val="11"/>
        <w:tabs>
          <w:tab w:val="left" w:pos="992"/>
        </w:tabs>
        <w:ind w:left="567" w:firstLine="0"/>
      </w:pPr>
      <w:r>
        <w:t xml:space="preserve">- </w:t>
      </w:r>
      <w:r w:rsidR="002837F8">
        <w:t xml:space="preserve">соціального захисту </w:t>
      </w:r>
      <w:r w:rsidR="00062455">
        <w:t xml:space="preserve"> </w:t>
      </w:r>
      <w:r w:rsidR="002837F8">
        <w:t>населення</w:t>
      </w:r>
      <w:r w:rsidR="00062455">
        <w:t xml:space="preserve"> та соціальних послуг</w:t>
      </w:r>
      <w:r w:rsidR="002837F8">
        <w:t>;</w:t>
      </w:r>
    </w:p>
    <w:p w14:paraId="666BD351" w14:textId="77777777" w:rsidR="002837F8" w:rsidRDefault="006B1B7A" w:rsidP="000B2FDE">
      <w:pPr>
        <w:pStyle w:val="11"/>
        <w:tabs>
          <w:tab w:val="left" w:pos="992"/>
        </w:tabs>
        <w:ind w:left="567" w:firstLine="0"/>
      </w:pPr>
      <w:r>
        <w:t xml:space="preserve">- </w:t>
      </w:r>
      <w:r w:rsidR="00803C46">
        <w:t>опіки та піклування;</w:t>
      </w:r>
    </w:p>
    <w:p w14:paraId="5196C44C" w14:textId="77777777" w:rsidR="002837F8" w:rsidRDefault="002837F8" w:rsidP="00771D37">
      <w:pPr>
        <w:pStyle w:val="11"/>
        <w:numPr>
          <w:ilvl w:val="0"/>
          <w:numId w:val="13"/>
        </w:numPr>
        <w:tabs>
          <w:tab w:val="left" w:pos="851"/>
          <w:tab w:val="left" w:pos="1102"/>
        </w:tabs>
        <w:ind w:firstLine="567"/>
      </w:pPr>
      <w:r>
        <w:t>В межах своїх повноважень спрямовує та координує діяльність:</w:t>
      </w:r>
    </w:p>
    <w:p w14:paraId="1FF56F21" w14:textId="7F2ADD01" w:rsidR="002837F8" w:rsidRPr="00A724DF" w:rsidRDefault="00062455" w:rsidP="000B2FDE">
      <w:pPr>
        <w:pStyle w:val="11"/>
        <w:ind w:firstLine="567"/>
      </w:pPr>
      <w:r w:rsidRPr="00A724DF">
        <w:t xml:space="preserve">- відділу </w:t>
      </w:r>
      <w:r w:rsidR="00CC7E93" w:rsidRPr="00A724DF">
        <w:t>соціальної роботи виконавчого комітету міської ради</w:t>
      </w:r>
      <w:r w:rsidR="009E5702" w:rsidRPr="00A724DF">
        <w:t>,</w:t>
      </w:r>
    </w:p>
    <w:p w14:paraId="6876F8AB" w14:textId="772240E4" w:rsidR="00484A3D" w:rsidRDefault="002837F8" w:rsidP="00484A3D">
      <w:pPr>
        <w:pStyle w:val="11"/>
        <w:numPr>
          <w:ilvl w:val="0"/>
          <w:numId w:val="13"/>
        </w:numPr>
        <w:tabs>
          <w:tab w:val="left" w:pos="851"/>
          <w:tab w:val="left" w:pos="1098"/>
        </w:tabs>
        <w:ind w:firstLine="567"/>
        <w:jc w:val="both"/>
      </w:pPr>
      <w:r>
        <w:t>Очолює:</w:t>
      </w:r>
    </w:p>
    <w:p w14:paraId="11A93C55" w14:textId="77777777" w:rsidR="00484A3D" w:rsidRDefault="00484A3D" w:rsidP="00484A3D">
      <w:pPr>
        <w:pStyle w:val="11"/>
        <w:tabs>
          <w:tab w:val="left" w:pos="851"/>
          <w:tab w:val="left" w:pos="1098"/>
        </w:tabs>
        <w:ind w:left="567" w:firstLine="0"/>
        <w:jc w:val="both"/>
      </w:pPr>
      <w:r>
        <w:t>-</w:t>
      </w:r>
      <w:r w:rsidRPr="00484A3D">
        <w:t xml:space="preserve"> </w:t>
      </w:r>
      <w:r>
        <w:t>Комісію</w:t>
      </w:r>
      <w:r w:rsidRPr="00484A3D">
        <w:t xml:space="preserve"> для  комплексного визначення ступеня індивідуальних потреб </w:t>
      </w:r>
    </w:p>
    <w:p w14:paraId="0822FBCB" w14:textId="3D733498" w:rsidR="00484A3D" w:rsidRDefault="00484A3D" w:rsidP="00484A3D">
      <w:pPr>
        <w:pStyle w:val="11"/>
        <w:tabs>
          <w:tab w:val="left" w:pos="851"/>
          <w:tab w:val="left" w:pos="1098"/>
        </w:tabs>
        <w:ind w:firstLine="0"/>
        <w:jc w:val="both"/>
      </w:pPr>
      <w:r w:rsidRPr="00484A3D">
        <w:t>особи, яка потребує надання соціальних послуг</w:t>
      </w:r>
      <w:r>
        <w:t>;</w:t>
      </w:r>
    </w:p>
    <w:p w14:paraId="07B58DC1" w14:textId="4BD6C63F" w:rsidR="00484A3D" w:rsidRDefault="00484A3D" w:rsidP="00484A3D">
      <w:pPr>
        <w:pStyle w:val="11"/>
        <w:tabs>
          <w:tab w:val="left" w:pos="851"/>
          <w:tab w:val="left" w:pos="1098"/>
        </w:tabs>
        <w:ind w:firstLine="567"/>
        <w:jc w:val="both"/>
      </w:pPr>
      <w:r>
        <w:t>-Робочу</w:t>
      </w:r>
      <w:r w:rsidRPr="00484A3D">
        <w:t xml:space="preserve"> група для проведення вибіркових перевірок достовірності наведених у заяві на компенсацію витрат за тимчасове розміщення внутрішньо переміщених осіб</w:t>
      </w:r>
      <w:r>
        <w:t>;</w:t>
      </w:r>
    </w:p>
    <w:p w14:paraId="28D924E6" w14:textId="17975426" w:rsidR="00484A3D" w:rsidRDefault="00484A3D" w:rsidP="00484A3D">
      <w:pPr>
        <w:pStyle w:val="11"/>
        <w:tabs>
          <w:tab w:val="left" w:pos="851"/>
          <w:tab w:val="left" w:pos="1098"/>
        </w:tabs>
        <w:ind w:firstLine="567"/>
        <w:jc w:val="both"/>
      </w:pPr>
      <w:r>
        <w:t>-</w:t>
      </w:r>
      <w:r w:rsidRPr="00484A3D">
        <w:t xml:space="preserve"> Раду з питань внутрішньо переміщених осіб при виконавчому комітеті </w:t>
      </w:r>
      <w:proofErr w:type="spellStart"/>
      <w:r w:rsidRPr="00484A3D">
        <w:t>Рогатинської</w:t>
      </w:r>
      <w:proofErr w:type="spellEnd"/>
      <w:r w:rsidRPr="00484A3D">
        <w:t xml:space="preserve"> міської ради</w:t>
      </w:r>
      <w:r>
        <w:t>;</w:t>
      </w:r>
    </w:p>
    <w:p w14:paraId="3DAE565F" w14:textId="77777777" w:rsidR="002837F8" w:rsidRDefault="002837F8" w:rsidP="00771D37">
      <w:pPr>
        <w:pStyle w:val="11"/>
        <w:numPr>
          <w:ilvl w:val="0"/>
          <w:numId w:val="13"/>
        </w:numPr>
        <w:tabs>
          <w:tab w:val="left" w:pos="851"/>
          <w:tab w:val="left" w:pos="1098"/>
        </w:tabs>
        <w:ind w:firstLine="567"/>
        <w:jc w:val="both"/>
      </w:pPr>
      <w:r>
        <w:t>Здійснює взаємодію з:</w:t>
      </w:r>
    </w:p>
    <w:p w14:paraId="643447B0" w14:textId="77777777" w:rsidR="00CC7E93" w:rsidRDefault="00CC7E93" w:rsidP="000B2FDE">
      <w:pPr>
        <w:pStyle w:val="1"/>
        <w:spacing w:line="240" w:lineRule="auto"/>
        <w:ind w:firstLine="567"/>
      </w:pPr>
      <w:r w:rsidRPr="00CC7E93">
        <w:t>-постійно</w:t>
      </w:r>
      <w:r>
        <w:t xml:space="preserve">ю </w:t>
      </w:r>
      <w:r w:rsidRPr="00CC7E93">
        <w:t>комісі</w:t>
      </w:r>
      <w:r>
        <w:t xml:space="preserve">єю </w:t>
      </w:r>
      <w:r w:rsidRPr="00CC7E93">
        <w:t>з питань гуманітарної сфери, соціального захисту населення та молодіжної політики</w:t>
      </w:r>
      <w:r w:rsidR="006B1B7A">
        <w:t>;</w:t>
      </w:r>
    </w:p>
    <w:p w14:paraId="44AF0839" w14:textId="77777777" w:rsidR="00CC7E93" w:rsidRPr="00CC7E93" w:rsidRDefault="00D86C43" w:rsidP="000B2FDE">
      <w:pPr>
        <w:ind w:firstLine="567"/>
        <w:jc w:val="both"/>
        <w:rPr>
          <w:lang w:bidi="ar-SA"/>
        </w:rPr>
      </w:pPr>
      <w:r>
        <w:t>-</w:t>
      </w:r>
      <w:r w:rsidR="00D364C2" w:rsidRPr="00D86C43">
        <w:rPr>
          <w:rFonts w:ascii="Times New Roman" w:hAnsi="Times New Roman" w:cs="Times New Roman"/>
          <w:sz w:val="28"/>
          <w:szCs w:val="28"/>
        </w:rPr>
        <w:t xml:space="preserve">підприємствами незалежно </w:t>
      </w:r>
      <w:r w:rsidR="006B1B7A">
        <w:rPr>
          <w:rFonts w:ascii="Times New Roman" w:hAnsi="Times New Roman" w:cs="Times New Roman"/>
          <w:sz w:val="28"/>
          <w:szCs w:val="28"/>
        </w:rPr>
        <w:t xml:space="preserve">від форм власності, установами, </w:t>
      </w:r>
      <w:r w:rsidR="00D364C2" w:rsidRPr="00D86C43">
        <w:rPr>
          <w:rFonts w:ascii="Times New Roman" w:hAnsi="Times New Roman" w:cs="Times New Roman"/>
          <w:sz w:val="28"/>
          <w:szCs w:val="28"/>
        </w:rPr>
        <w:t>організаціями, громадськими об’єднаннями з питань, пов’язаних з реалізацією</w:t>
      </w:r>
      <w:r w:rsidR="00D364C2" w:rsidRPr="00D86C43">
        <w:rPr>
          <w:rFonts w:ascii="Times New Roman" w:hAnsi="Times New Roman" w:cs="Times New Roman"/>
          <w:sz w:val="28"/>
          <w:szCs w:val="28"/>
        </w:rPr>
        <w:br/>
        <w:t>покладених повноважень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DB5205" w14:textId="77777777" w:rsidR="002837F8" w:rsidRDefault="00D86C43" w:rsidP="00771D37">
      <w:pPr>
        <w:pStyle w:val="11"/>
        <w:numPr>
          <w:ilvl w:val="0"/>
          <w:numId w:val="13"/>
        </w:numPr>
        <w:tabs>
          <w:tab w:val="left" w:pos="851"/>
          <w:tab w:val="left" w:pos="1088"/>
        </w:tabs>
        <w:ind w:firstLine="567"/>
        <w:jc w:val="both"/>
      </w:pPr>
      <w:r>
        <w:t>Організує та к</w:t>
      </w:r>
      <w:r w:rsidR="002837F8">
        <w:t>оординує діяльність:</w:t>
      </w:r>
    </w:p>
    <w:p w14:paraId="3DE63F17" w14:textId="77777777" w:rsidR="002837F8" w:rsidRPr="00A724DF" w:rsidRDefault="00A2791E" w:rsidP="00771D37">
      <w:pPr>
        <w:pStyle w:val="11"/>
        <w:numPr>
          <w:ilvl w:val="0"/>
          <w:numId w:val="15"/>
        </w:numPr>
        <w:tabs>
          <w:tab w:val="left" w:pos="992"/>
        </w:tabs>
        <w:ind w:firstLine="720"/>
        <w:jc w:val="both"/>
      </w:pPr>
      <w:r w:rsidRPr="00A724DF">
        <w:t>к</w:t>
      </w:r>
      <w:r w:rsidR="002837F8" w:rsidRPr="00A724DF">
        <w:t>омунального</w:t>
      </w:r>
      <w:r w:rsidRPr="00A724DF">
        <w:t xml:space="preserve"> некомерційного медичного  підприємства «Рогатинська центральна районна лікарня</w:t>
      </w:r>
      <w:r w:rsidR="002837F8" w:rsidRPr="00A724DF">
        <w:t>»;</w:t>
      </w:r>
    </w:p>
    <w:p w14:paraId="450F34D0" w14:textId="77777777" w:rsidR="002837F8" w:rsidRPr="00A724DF" w:rsidRDefault="002837F8" w:rsidP="00771D37">
      <w:pPr>
        <w:pStyle w:val="11"/>
        <w:numPr>
          <w:ilvl w:val="0"/>
          <w:numId w:val="15"/>
        </w:numPr>
        <w:tabs>
          <w:tab w:val="left" w:pos="992"/>
        </w:tabs>
        <w:ind w:firstLine="720"/>
        <w:jc w:val="both"/>
      </w:pPr>
      <w:r w:rsidRPr="00A724DF">
        <w:t>комунального</w:t>
      </w:r>
      <w:r w:rsidR="00A2791E" w:rsidRPr="00A724DF">
        <w:t xml:space="preserve"> некомерційного  підприємства «</w:t>
      </w:r>
      <w:proofErr w:type="spellStart"/>
      <w:r w:rsidR="00A2791E" w:rsidRPr="00A724DF">
        <w:t>Рогатинський</w:t>
      </w:r>
      <w:proofErr w:type="spellEnd"/>
      <w:r w:rsidR="00A2791E" w:rsidRPr="00A724DF">
        <w:t xml:space="preserve"> центр первинної медико-санітарної допомоги</w:t>
      </w:r>
      <w:r w:rsidRPr="00A724DF">
        <w:t>»</w:t>
      </w:r>
      <w:r w:rsidR="00A2791E" w:rsidRPr="00A724DF">
        <w:t>;</w:t>
      </w:r>
    </w:p>
    <w:p w14:paraId="7369F922" w14:textId="06CB4A34" w:rsidR="00A2791E" w:rsidRPr="00A724DF" w:rsidRDefault="00A2791E" w:rsidP="00771D37">
      <w:pPr>
        <w:pStyle w:val="11"/>
        <w:numPr>
          <w:ilvl w:val="0"/>
          <w:numId w:val="15"/>
        </w:numPr>
        <w:tabs>
          <w:tab w:val="left" w:pos="992"/>
        </w:tabs>
        <w:ind w:firstLine="720"/>
        <w:jc w:val="both"/>
      </w:pPr>
      <w:r w:rsidRPr="00A724DF">
        <w:t>комунального закладу «Центр соціальних служб</w:t>
      </w:r>
      <w:r w:rsidR="00536B6C">
        <w:t xml:space="preserve"> </w:t>
      </w:r>
      <w:proofErr w:type="spellStart"/>
      <w:r w:rsidR="00536B6C">
        <w:t>Рогатинської</w:t>
      </w:r>
      <w:proofErr w:type="spellEnd"/>
      <w:r w:rsidR="00536B6C">
        <w:t xml:space="preserve"> міської ради</w:t>
      </w:r>
      <w:r w:rsidRPr="00A724DF">
        <w:t>»</w:t>
      </w:r>
    </w:p>
    <w:p w14:paraId="6B2A81FD" w14:textId="77777777" w:rsidR="000561D0" w:rsidRDefault="000561D0" w:rsidP="000561D0">
      <w:pPr>
        <w:pStyle w:val="11"/>
        <w:tabs>
          <w:tab w:val="left" w:pos="851"/>
          <w:tab w:val="left" w:pos="1074"/>
        </w:tabs>
        <w:ind w:firstLine="567"/>
        <w:jc w:val="both"/>
      </w:pPr>
      <w:r>
        <w:t>6. Погоджує листи , підготовлені для підпису міським головою працівниками структур, роботу яких він координує.</w:t>
      </w:r>
    </w:p>
    <w:p w14:paraId="58C9B487" w14:textId="77777777" w:rsidR="000561D0" w:rsidRDefault="000561D0" w:rsidP="000561D0">
      <w:pPr>
        <w:pStyle w:val="11"/>
        <w:tabs>
          <w:tab w:val="left" w:pos="851"/>
          <w:tab w:val="left" w:pos="1074"/>
        </w:tabs>
        <w:ind w:firstLine="567"/>
        <w:jc w:val="both"/>
      </w:pPr>
      <w:r>
        <w:t>7.Проводить прийом громадян з особистих питань, розглядає звернення громадян.</w:t>
      </w:r>
    </w:p>
    <w:p w14:paraId="4D1F955B" w14:textId="77777777" w:rsidR="000561D0" w:rsidRDefault="000561D0" w:rsidP="000561D0">
      <w:pPr>
        <w:pStyle w:val="11"/>
        <w:tabs>
          <w:tab w:val="left" w:pos="851"/>
          <w:tab w:val="left" w:pos="1074"/>
        </w:tabs>
        <w:ind w:firstLine="567"/>
        <w:jc w:val="both"/>
      </w:pPr>
      <w:r>
        <w:t>8.Вирішує за дорученням міського голови інші питання, пов’язані з діяльністю виконавчих органів міської ради.</w:t>
      </w:r>
    </w:p>
    <w:p w14:paraId="4FB196A1" w14:textId="12ED3F84" w:rsidR="000561D0" w:rsidRDefault="000561D0" w:rsidP="000561D0">
      <w:pPr>
        <w:pStyle w:val="11"/>
        <w:tabs>
          <w:tab w:val="left" w:pos="851"/>
          <w:tab w:val="left" w:pos="1074"/>
        </w:tabs>
        <w:ind w:firstLine="567"/>
        <w:jc w:val="both"/>
      </w:pPr>
      <w:r>
        <w:t>9.Від імені виконавчого комітету міської ради  візує, затверджує та підписує документи у межах посадових обов’язків.</w:t>
      </w:r>
    </w:p>
    <w:p w14:paraId="32AA6985" w14:textId="77777777" w:rsidR="00981D4B" w:rsidRDefault="00981D4B" w:rsidP="000561D0">
      <w:pPr>
        <w:pStyle w:val="11"/>
        <w:tabs>
          <w:tab w:val="left" w:pos="851"/>
          <w:tab w:val="left" w:pos="1074"/>
        </w:tabs>
        <w:ind w:firstLine="567"/>
        <w:jc w:val="both"/>
      </w:pPr>
    </w:p>
    <w:p w14:paraId="3E160D31" w14:textId="43EEBAE5" w:rsidR="005A37A1" w:rsidRDefault="005A37A1" w:rsidP="000B2FDE">
      <w:pPr>
        <w:pStyle w:val="11"/>
        <w:tabs>
          <w:tab w:val="left" w:pos="1093"/>
        </w:tabs>
        <w:ind w:firstLine="0"/>
        <w:jc w:val="both"/>
      </w:pPr>
    </w:p>
    <w:p w14:paraId="6F04F846" w14:textId="77777777" w:rsidR="005A37A1" w:rsidRDefault="00E07C70" w:rsidP="006B1B7A">
      <w:pPr>
        <w:pStyle w:val="11"/>
        <w:tabs>
          <w:tab w:val="left" w:pos="1074"/>
        </w:tabs>
        <w:ind w:firstLine="0"/>
        <w:jc w:val="center"/>
        <w:rPr>
          <w:b/>
        </w:rPr>
      </w:pPr>
      <w:r w:rsidRPr="005A37A1">
        <w:rPr>
          <w:b/>
        </w:rPr>
        <w:lastRenderedPageBreak/>
        <w:t>Заступник міського голови</w:t>
      </w:r>
    </w:p>
    <w:p w14:paraId="4C5723BD" w14:textId="6B3F3A78" w:rsidR="00F44946" w:rsidRPr="004A66DC" w:rsidRDefault="002837F8" w:rsidP="004A66DC">
      <w:pPr>
        <w:pStyle w:val="11"/>
        <w:tabs>
          <w:tab w:val="left" w:pos="1093"/>
        </w:tabs>
        <w:ind w:firstLine="0"/>
        <w:jc w:val="center"/>
        <w:rPr>
          <w:b/>
        </w:rPr>
      </w:pPr>
      <w:proofErr w:type="spellStart"/>
      <w:r>
        <w:rPr>
          <w:b/>
        </w:rPr>
        <w:t>Штогрин</w:t>
      </w:r>
      <w:proofErr w:type="spellEnd"/>
      <w:r>
        <w:rPr>
          <w:b/>
        </w:rPr>
        <w:t xml:space="preserve"> Володимир Васильович</w:t>
      </w:r>
    </w:p>
    <w:p w14:paraId="4602F5B5" w14:textId="77777777" w:rsidR="00A43752" w:rsidRDefault="00F44946" w:rsidP="00F44946">
      <w:pPr>
        <w:pStyle w:val="11"/>
        <w:tabs>
          <w:tab w:val="left" w:pos="1093"/>
        </w:tabs>
        <w:ind w:left="720" w:firstLine="0"/>
        <w:jc w:val="both"/>
      </w:pPr>
      <w:r>
        <w:t>1.</w:t>
      </w:r>
      <w:r w:rsidR="001817FC">
        <w:t>Питання:</w:t>
      </w:r>
    </w:p>
    <w:p w14:paraId="7A98F7BE" w14:textId="77777777" w:rsidR="001817FC" w:rsidRDefault="001817FC" w:rsidP="00771D37">
      <w:pPr>
        <w:pStyle w:val="11"/>
        <w:numPr>
          <w:ilvl w:val="0"/>
          <w:numId w:val="3"/>
        </w:numPr>
        <w:tabs>
          <w:tab w:val="left" w:pos="851"/>
        </w:tabs>
        <w:ind w:firstLine="567"/>
      </w:pPr>
      <w:r>
        <w:t>освіти та середньої спеціальної освіти;</w:t>
      </w:r>
    </w:p>
    <w:p w14:paraId="59652FCE" w14:textId="77777777" w:rsidR="00826EA3" w:rsidRDefault="00826EA3" w:rsidP="00771D37">
      <w:pPr>
        <w:pStyle w:val="11"/>
        <w:numPr>
          <w:ilvl w:val="0"/>
          <w:numId w:val="3"/>
        </w:numPr>
        <w:tabs>
          <w:tab w:val="left" w:pos="851"/>
        </w:tabs>
        <w:ind w:firstLine="567"/>
      </w:pPr>
      <w:r>
        <w:t>сільського господарства та земельних відносин;</w:t>
      </w:r>
    </w:p>
    <w:p w14:paraId="19E7CE60" w14:textId="77777777" w:rsidR="00F44946" w:rsidRDefault="00F44946" w:rsidP="00771D37">
      <w:pPr>
        <w:pStyle w:val="11"/>
        <w:numPr>
          <w:ilvl w:val="0"/>
          <w:numId w:val="3"/>
        </w:numPr>
        <w:tabs>
          <w:tab w:val="left" w:pos="851"/>
        </w:tabs>
        <w:ind w:firstLine="567"/>
      </w:pPr>
      <w:r>
        <w:t>енергозбереження та енергоефективності;</w:t>
      </w:r>
    </w:p>
    <w:p w14:paraId="6CE4F8DD" w14:textId="77777777" w:rsidR="00F44946" w:rsidRDefault="00CA56E6" w:rsidP="00771D37">
      <w:pPr>
        <w:pStyle w:val="11"/>
        <w:numPr>
          <w:ilvl w:val="0"/>
          <w:numId w:val="3"/>
        </w:numPr>
        <w:tabs>
          <w:tab w:val="left" w:pos="851"/>
        </w:tabs>
        <w:ind w:firstLine="567"/>
      </w:pPr>
      <w:r>
        <w:t>р</w:t>
      </w:r>
      <w:r w:rsidR="00F44946">
        <w:t>оботи пасажирського автотранспорту;</w:t>
      </w:r>
    </w:p>
    <w:p w14:paraId="272C14C6" w14:textId="77777777" w:rsidR="00826EA3" w:rsidRDefault="00CA56E6" w:rsidP="004B78F7">
      <w:pPr>
        <w:pStyle w:val="11"/>
        <w:tabs>
          <w:tab w:val="left" w:pos="851"/>
          <w:tab w:val="left" w:pos="1794"/>
          <w:tab w:val="left" w:pos="1843"/>
          <w:tab w:val="left" w:pos="6394"/>
          <w:tab w:val="left" w:pos="8030"/>
        </w:tabs>
        <w:ind w:left="720" w:hanging="153"/>
        <w:jc w:val="both"/>
      </w:pPr>
      <w:r>
        <w:t>-</w:t>
      </w:r>
      <w:r w:rsidR="00B26239">
        <w:t xml:space="preserve"> </w:t>
      </w:r>
      <w:r w:rsidR="004B78F7">
        <w:t xml:space="preserve"> </w:t>
      </w:r>
      <w:r w:rsidR="00826EA3">
        <w:t xml:space="preserve">стану </w:t>
      </w:r>
      <w:r w:rsidR="00A066C0">
        <w:t xml:space="preserve">розрахунків за спожиті енергоносії </w:t>
      </w:r>
      <w:r w:rsidR="00826EA3">
        <w:t>бюджетними</w:t>
      </w:r>
      <w:r w:rsidR="00A066C0">
        <w:t xml:space="preserve"> </w:t>
      </w:r>
      <w:r w:rsidR="00826EA3">
        <w:t>установами;</w:t>
      </w:r>
    </w:p>
    <w:p w14:paraId="6125A55A" w14:textId="77777777" w:rsidR="00826EA3" w:rsidRDefault="00A066C0" w:rsidP="004B78F7">
      <w:pPr>
        <w:pStyle w:val="11"/>
        <w:tabs>
          <w:tab w:val="left" w:pos="851"/>
          <w:tab w:val="left" w:pos="1591"/>
        </w:tabs>
        <w:ind w:left="720" w:hanging="153"/>
        <w:jc w:val="both"/>
      </w:pPr>
      <w:r>
        <w:t xml:space="preserve">- </w:t>
      </w:r>
      <w:r w:rsidR="004B78F7">
        <w:t xml:space="preserve"> </w:t>
      </w:r>
      <w:r w:rsidR="00826EA3">
        <w:t>розроблення проектів</w:t>
      </w:r>
      <w:r>
        <w:t xml:space="preserve"> нормативно-правового характеру;</w:t>
      </w:r>
    </w:p>
    <w:p w14:paraId="7C455B16" w14:textId="77777777" w:rsidR="008245BC" w:rsidRDefault="008245BC" w:rsidP="00771D37">
      <w:pPr>
        <w:pStyle w:val="11"/>
        <w:numPr>
          <w:ilvl w:val="0"/>
          <w:numId w:val="3"/>
        </w:numPr>
        <w:tabs>
          <w:tab w:val="left" w:pos="851"/>
        </w:tabs>
        <w:ind w:firstLine="567"/>
        <w:jc w:val="both"/>
      </w:pPr>
      <w:r>
        <w:t>експлуатації, утримання, капітального та поточног</w:t>
      </w:r>
      <w:r w:rsidR="00CA56E6">
        <w:t>о ремонту,</w:t>
      </w:r>
      <w:r w:rsidR="00CA56E6">
        <w:br/>
        <w:t xml:space="preserve">реконструкції шляхів, </w:t>
      </w:r>
      <w:r>
        <w:t>експлуатації та забезпечення збереження мостів;</w:t>
      </w:r>
    </w:p>
    <w:p w14:paraId="0BC462B1" w14:textId="77777777" w:rsidR="00803C46" w:rsidRDefault="00803C46" w:rsidP="00771D37">
      <w:pPr>
        <w:pStyle w:val="11"/>
        <w:numPr>
          <w:ilvl w:val="0"/>
          <w:numId w:val="3"/>
        </w:numPr>
        <w:tabs>
          <w:tab w:val="left" w:pos="851"/>
        </w:tabs>
        <w:ind w:firstLine="567"/>
        <w:jc w:val="both"/>
      </w:pPr>
      <w:r>
        <w:t>реалізації державної політики у сфері підтримки підприємництва;</w:t>
      </w:r>
    </w:p>
    <w:p w14:paraId="080AD1FB" w14:textId="77777777" w:rsidR="00B26239" w:rsidRDefault="00CA56E6" w:rsidP="00771D37">
      <w:pPr>
        <w:pStyle w:val="11"/>
        <w:numPr>
          <w:ilvl w:val="0"/>
          <w:numId w:val="3"/>
        </w:numPr>
        <w:tabs>
          <w:tab w:val="left" w:pos="851"/>
        </w:tabs>
        <w:ind w:firstLine="567"/>
        <w:jc w:val="both"/>
      </w:pPr>
      <w:r>
        <w:t xml:space="preserve">розвитку ринку землі, </w:t>
      </w:r>
      <w:r w:rsidR="00B26239">
        <w:t xml:space="preserve">забезпечення проведення земельної </w:t>
      </w:r>
      <w:r>
        <w:t xml:space="preserve">реформи, </w:t>
      </w:r>
      <w:r w:rsidR="00B26239">
        <w:t>організація підготовки та проведення заходів з конкурентного надання</w:t>
      </w:r>
      <w:r w:rsidR="00B26239">
        <w:br/>
        <w:t>земельних ділянок;</w:t>
      </w:r>
    </w:p>
    <w:p w14:paraId="22264E12" w14:textId="088DC21C" w:rsidR="00B26239" w:rsidRDefault="00B26239" w:rsidP="00771D37">
      <w:pPr>
        <w:pStyle w:val="11"/>
        <w:numPr>
          <w:ilvl w:val="0"/>
          <w:numId w:val="3"/>
        </w:numPr>
        <w:tabs>
          <w:tab w:val="left" w:pos="851"/>
        </w:tabs>
        <w:ind w:firstLine="567"/>
        <w:jc w:val="both"/>
      </w:pPr>
      <w:r>
        <w:t>здійснення  контролю за викор</w:t>
      </w:r>
      <w:r w:rsidR="004B78F7">
        <w:t xml:space="preserve">истанням і охороною земель </w:t>
      </w:r>
      <w:r w:rsidR="00CA56E6">
        <w:t>громади</w:t>
      </w:r>
      <w:r>
        <w:t xml:space="preserve"> та контролю за додержанням земельного законодавства;</w:t>
      </w:r>
    </w:p>
    <w:p w14:paraId="328DD1BF" w14:textId="77777777" w:rsidR="00D55C49" w:rsidRDefault="00D55C49" w:rsidP="00771D37">
      <w:pPr>
        <w:pStyle w:val="11"/>
        <w:numPr>
          <w:ilvl w:val="0"/>
          <w:numId w:val="3"/>
        </w:numPr>
        <w:tabs>
          <w:tab w:val="left" w:pos="851"/>
        </w:tabs>
        <w:ind w:firstLine="567"/>
        <w:jc w:val="both"/>
      </w:pPr>
      <w:r>
        <w:t>організації місцевих ярмарків, торговельного</w:t>
      </w:r>
      <w:r w:rsidR="004B78F7">
        <w:t xml:space="preserve"> обслуговування масових </w:t>
      </w:r>
      <w:r w:rsidR="00944F3F">
        <w:t>заходів;</w:t>
      </w:r>
    </w:p>
    <w:p w14:paraId="05B451A0" w14:textId="55F16C49" w:rsidR="001817FC" w:rsidRDefault="00B26239" w:rsidP="00771D37">
      <w:pPr>
        <w:pStyle w:val="11"/>
        <w:numPr>
          <w:ilvl w:val="0"/>
          <w:numId w:val="3"/>
        </w:numPr>
        <w:tabs>
          <w:tab w:val="left" w:pos="851"/>
        </w:tabs>
        <w:ind w:firstLine="567"/>
        <w:jc w:val="both"/>
      </w:pPr>
      <w:r>
        <w:t>зв’язку із зарубіжними країнами та мі</w:t>
      </w:r>
      <w:r w:rsidR="004B78F7">
        <w:t xml:space="preserve">стами-партнерами (з економічних </w:t>
      </w:r>
      <w:r>
        <w:t xml:space="preserve">питань </w:t>
      </w:r>
      <w:r w:rsidR="009E6BE4">
        <w:t>та інвестиційної привабливості).</w:t>
      </w:r>
    </w:p>
    <w:p w14:paraId="71AC144E" w14:textId="06C12AF1" w:rsidR="00CA56E6" w:rsidRDefault="00CA56E6" w:rsidP="008C3B25">
      <w:pPr>
        <w:pStyle w:val="11"/>
        <w:numPr>
          <w:ilvl w:val="0"/>
          <w:numId w:val="25"/>
        </w:numPr>
        <w:tabs>
          <w:tab w:val="left" w:pos="992"/>
        </w:tabs>
        <w:jc w:val="both"/>
      </w:pPr>
      <w:r>
        <w:t>Організ</w:t>
      </w:r>
      <w:r w:rsidR="004B78F7">
        <w:t>ов</w:t>
      </w:r>
      <w:r>
        <w:t>ує діяльність та очолює:</w:t>
      </w:r>
    </w:p>
    <w:p w14:paraId="3E21BBC0" w14:textId="0C2D2D90" w:rsidR="008C3B25" w:rsidRDefault="008C3B25" w:rsidP="008C3B25">
      <w:pPr>
        <w:pStyle w:val="11"/>
        <w:numPr>
          <w:ilvl w:val="0"/>
          <w:numId w:val="18"/>
        </w:numPr>
        <w:tabs>
          <w:tab w:val="left" w:pos="992"/>
        </w:tabs>
        <w:ind w:left="720" w:firstLine="0"/>
        <w:jc w:val="both"/>
      </w:pPr>
      <w:r>
        <w:t>Комісію</w:t>
      </w:r>
      <w:r w:rsidR="00474F06">
        <w:t xml:space="preserve"> з присудження </w:t>
      </w:r>
      <w:bookmarkStart w:id="0" w:name="_GoBack"/>
      <w:bookmarkEnd w:id="0"/>
      <w:r w:rsidRPr="008C3B25">
        <w:t xml:space="preserve"> щорічної премії імені Івана </w:t>
      </w:r>
      <w:proofErr w:type="spellStart"/>
      <w:r w:rsidRPr="008C3B25">
        <w:t>Музички</w:t>
      </w:r>
      <w:proofErr w:type="spellEnd"/>
      <w:r w:rsidR="00E76B6D">
        <w:t>;</w:t>
      </w:r>
    </w:p>
    <w:p w14:paraId="551580C7" w14:textId="070DB12E" w:rsidR="00E76B6D" w:rsidRDefault="00E76B6D" w:rsidP="00E76B6D">
      <w:pPr>
        <w:pStyle w:val="11"/>
        <w:numPr>
          <w:ilvl w:val="0"/>
          <w:numId w:val="18"/>
        </w:numPr>
        <w:tabs>
          <w:tab w:val="left" w:pos="992"/>
        </w:tabs>
        <w:ind w:left="720" w:firstLine="0"/>
        <w:jc w:val="both"/>
      </w:pPr>
      <w:r>
        <w:t>Комісію</w:t>
      </w:r>
      <w:r w:rsidRPr="00E76B6D">
        <w:t xml:space="preserve"> з визначення кандидатур для внесення до Книги пошани освітян </w:t>
      </w:r>
    </w:p>
    <w:p w14:paraId="688EAF0F" w14:textId="21375576" w:rsidR="00E76B6D" w:rsidRDefault="00E76B6D" w:rsidP="00E76B6D">
      <w:pPr>
        <w:pStyle w:val="11"/>
        <w:tabs>
          <w:tab w:val="left" w:pos="992"/>
        </w:tabs>
        <w:ind w:firstLine="0"/>
        <w:jc w:val="both"/>
      </w:pPr>
      <w:proofErr w:type="spellStart"/>
      <w:r w:rsidRPr="00E76B6D">
        <w:t>Рогатинської</w:t>
      </w:r>
      <w:proofErr w:type="spellEnd"/>
      <w:r w:rsidRPr="00E76B6D">
        <w:t xml:space="preserve"> міської територіальної громади</w:t>
      </w:r>
      <w:r>
        <w:t>;</w:t>
      </w:r>
    </w:p>
    <w:p w14:paraId="158880AB" w14:textId="5FC9889C" w:rsidR="00E76B6D" w:rsidRDefault="00E76B6D" w:rsidP="00E76B6D">
      <w:pPr>
        <w:pStyle w:val="11"/>
        <w:numPr>
          <w:ilvl w:val="0"/>
          <w:numId w:val="18"/>
        </w:numPr>
        <w:tabs>
          <w:tab w:val="left" w:pos="992"/>
        </w:tabs>
        <w:ind w:left="720" w:firstLine="0"/>
        <w:jc w:val="both"/>
      </w:pPr>
      <w:r>
        <w:t>Комісію</w:t>
      </w:r>
      <w:r w:rsidRPr="00E76B6D">
        <w:t xml:space="preserve"> для проведення обстеження закладів загальної середньої освіти </w:t>
      </w:r>
    </w:p>
    <w:p w14:paraId="62D6552D" w14:textId="7E34C61D" w:rsidR="00E76B6D" w:rsidRDefault="00E76B6D" w:rsidP="00E76B6D">
      <w:pPr>
        <w:pStyle w:val="11"/>
        <w:tabs>
          <w:tab w:val="left" w:pos="992"/>
        </w:tabs>
        <w:ind w:firstLine="0"/>
        <w:jc w:val="both"/>
      </w:pPr>
      <w:proofErr w:type="spellStart"/>
      <w:r w:rsidRPr="00E76B6D">
        <w:t>Рогатинської</w:t>
      </w:r>
      <w:proofErr w:type="spellEnd"/>
      <w:r w:rsidRPr="00E76B6D">
        <w:t xml:space="preserve"> міської територіальної громади для встановлення можливості їх використання для укриття здобувачів освіти і працівників (персоналу) закладу</w:t>
      </w:r>
      <w:r>
        <w:t>;</w:t>
      </w:r>
    </w:p>
    <w:p w14:paraId="73997B11" w14:textId="58B33AB8" w:rsidR="00E76B6D" w:rsidRDefault="00E76B6D" w:rsidP="00E76B6D">
      <w:pPr>
        <w:pStyle w:val="11"/>
        <w:numPr>
          <w:ilvl w:val="0"/>
          <w:numId w:val="18"/>
        </w:numPr>
        <w:tabs>
          <w:tab w:val="left" w:pos="992"/>
        </w:tabs>
        <w:ind w:left="720" w:firstLine="0"/>
        <w:jc w:val="both"/>
      </w:pPr>
      <w:r>
        <w:t>Робочу групу</w:t>
      </w:r>
      <w:r w:rsidRPr="00E76B6D">
        <w:t xml:space="preserve"> з розробки </w:t>
      </w:r>
      <w:proofErr w:type="spellStart"/>
      <w:r w:rsidRPr="00E76B6D">
        <w:t>проєкту</w:t>
      </w:r>
      <w:proofErr w:type="spellEnd"/>
      <w:r w:rsidRPr="00E76B6D">
        <w:t xml:space="preserve"> Плану дій сталого енергетичного </w:t>
      </w:r>
    </w:p>
    <w:p w14:paraId="49A139C6" w14:textId="7E656EE8" w:rsidR="00E76B6D" w:rsidRDefault="00E76B6D" w:rsidP="00E76B6D">
      <w:pPr>
        <w:pStyle w:val="11"/>
        <w:tabs>
          <w:tab w:val="left" w:pos="992"/>
        </w:tabs>
        <w:ind w:firstLine="0"/>
        <w:jc w:val="both"/>
      </w:pPr>
      <w:r w:rsidRPr="00E76B6D">
        <w:t xml:space="preserve">розвитку та клімату </w:t>
      </w:r>
      <w:proofErr w:type="spellStart"/>
      <w:r w:rsidRPr="00E76B6D">
        <w:t>Рогатинської</w:t>
      </w:r>
      <w:proofErr w:type="spellEnd"/>
      <w:r w:rsidRPr="00E76B6D">
        <w:t xml:space="preserve"> міської територіальної громади до 2050 року</w:t>
      </w:r>
      <w:r>
        <w:t>;</w:t>
      </w:r>
    </w:p>
    <w:p w14:paraId="23435193" w14:textId="58A7CF4B" w:rsidR="00E76B6D" w:rsidRDefault="00E76B6D" w:rsidP="00E76B6D">
      <w:pPr>
        <w:pStyle w:val="11"/>
        <w:numPr>
          <w:ilvl w:val="0"/>
          <w:numId w:val="18"/>
        </w:numPr>
        <w:tabs>
          <w:tab w:val="left" w:pos="992"/>
        </w:tabs>
        <w:ind w:left="720" w:firstLine="0"/>
        <w:jc w:val="both"/>
      </w:pPr>
      <w:r>
        <w:t>Комісію</w:t>
      </w:r>
      <w:r w:rsidRPr="00E76B6D">
        <w:t xml:space="preserve"> щодо визначення можливості використання перших поверхів </w:t>
      </w:r>
    </w:p>
    <w:p w14:paraId="145CBCD9" w14:textId="6E8FF1FC" w:rsidR="00E76B6D" w:rsidRDefault="00E76B6D" w:rsidP="00E76B6D">
      <w:pPr>
        <w:pStyle w:val="11"/>
        <w:tabs>
          <w:tab w:val="left" w:pos="992"/>
        </w:tabs>
        <w:ind w:firstLine="0"/>
        <w:jc w:val="both"/>
      </w:pPr>
      <w:r w:rsidRPr="00E76B6D">
        <w:t>будівель і споруд закладів освіти для облаштування захищених просторів</w:t>
      </w:r>
      <w:r>
        <w:t>;</w:t>
      </w:r>
    </w:p>
    <w:p w14:paraId="203923F7" w14:textId="0554720A" w:rsidR="00E76B6D" w:rsidRDefault="00E76B6D" w:rsidP="00E76B6D">
      <w:pPr>
        <w:pStyle w:val="11"/>
        <w:numPr>
          <w:ilvl w:val="0"/>
          <w:numId w:val="18"/>
        </w:numPr>
        <w:tabs>
          <w:tab w:val="left" w:pos="992"/>
        </w:tabs>
        <w:ind w:left="720" w:firstLine="0"/>
        <w:jc w:val="both"/>
      </w:pPr>
      <w:r>
        <w:t>Комісію</w:t>
      </w:r>
      <w:r w:rsidRPr="00E76B6D">
        <w:t xml:space="preserve"> для обстеження земельних ділянок комунальної власності, що </w:t>
      </w:r>
    </w:p>
    <w:p w14:paraId="67D0F7DE" w14:textId="21471BBD" w:rsidR="00E76B6D" w:rsidRDefault="00E76B6D" w:rsidP="00E76B6D">
      <w:pPr>
        <w:pStyle w:val="11"/>
        <w:tabs>
          <w:tab w:val="left" w:pos="992"/>
        </w:tabs>
        <w:ind w:firstLine="0"/>
        <w:jc w:val="both"/>
      </w:pPr>
      <w:r w:rsidRPr="00E76B6D">
        <w:t xml:space="preserve">відводяться фізичним та юридичним особам з метою надання їх у користування (оренда, </w:t>
      </w:r>
      <w:proofErr w:type="spellStart"/>
      <w:r w:rsidRPr="00E76B6D">
        <w:t>суперфіцій</w:t>
      </w:r>
      <w:proofErr w:type="spellEnd"/>
      <w:r w:rsidRPr="00E76B6D">
        <w:t>, емфітевзис, сервітут, постійне користування)</w:t>
      </w:r>
      <w:r>
        <w:t>;</w:t>
      </w:r>
    </w:p>
    <w:p w14:paraId="12FEEA40" w14:textId="7A991C28" w:rsidR="00E76B6D" w:rsidRDefault="00E76B6D" w:rsidP="00E76B6D">
      <w:pPr>
        <w:pStyle w:val="11"/>
        <w:numPr>
          <w:ilvl w:val="0"/>
          <w:numId w:val="18"/>
        </w:numPr>
        <w:tabs>
          <w:tab w:val="left" w:pos="992"/>
        </w:tabs>
        <w:jc w:val="both"/>
      </w:pPr>
      <w:r>
        <w:t>Комісію щодо визначення та відшкодування збитків власникам землі  та землекористувачам.</w:t>
      </w:r>
    </w:p>
    <w:p w14:paraId="5F36C3BB" w14:textId="77777777" w:rsidR="00A43752" w:rsidRDefault="00E07C70" w:rsidP="00771D37">
      <w:pPr>
        <w:pStyle w:val="11"/>
        <w:numPr>
          <w:ilvl w:val="0"/>
          <w:numId w:val="27"/>
        </w:numPr>
        <w:tabs>
          <w:tab w:val="left" w:pos="851"/>
        </w:tabs>
        <w:ind w:hanging="513"/>
        <w:jc w:val="both"/>
      </w:pPr>
      <w:r>
        <w:t>В межах своїх повноважень спрямовує та координує діяльність:</w:t>
      </w:r>
    </w:p>
    <w:p w14:paraId="52FFB353" w14:textId="77777777" w:rsidR="00A43752" w:rsidRPr="00A724DF" w:rsidRDefault="00A35B81" w:rsidP="004B78F7">
      <w:pPr>
        <w:pStyle w:val="11"/>
        <w:tabs>
          <w:tab w:val="left" w:pos="851"/>
        </w:tabs>
        <w:ind w:firstLine="567"/>
        <w:jc w:val="both"/>
      </w:pPr>
      <w:r w:rsidRPr="00A724DF">
        <w:t>-</w:t>
      </w:r>
      <w:r w:rsidR="0077046F" w:rsidRPr="00A724DF">
        <w:t xml:space="preserve"> </w:t>
      </w:r>
      <w:r w:rsidRPr="00A724DF">
        <w:t>відділу земельних ресурсів міської ради;</w:t>
      </w:r>
    </w:p>
    <w:p w14:paraId="368F618D" w14:textId="77777777" w:rsidR="00A35B81" w:rsidRPr="00A724DF" w:rsidRDefault="00A35B81" w:rsidP="004B78F7">
      <w:pPr>
        <w:pStyle w:val="11"/>
        <w:tabs>
          <w:tab w:val="left" w:pos="851"/>
        </w:tabs>
        <w:ind w:firstLine="567"/>
        <w:jc w:val="both"/>
      </w:pPr>
      <w:r w:rsidRPr="00A724DF">
        <w:t>-</w:t>
      </w:r>
      <w:r w:rsidR="0077046F" w:rsidRPr="00A724DF">
        <w:t xml:space="preserve"> </w:t>
      </w:r>
      <w:r w:rsidRPr="00A724DF">
        <w:t>відділу супроводу стратегії розвитку громади виконавчого комітету міської ради;</w:t>
      </w:r>
    </w:p>
    <w:p w14:paraId="359E355D" w14:textId="77777777" w:rsidR="00A35B81" w:rsidRPr="00A724DF" w:rsidRDefault="00A35B81" w:rsidP="004B78F7">
      <w:pPr>
        <w:pStyle w:val="11"/>
        <w:tabs>
          <w:tab w:val="left" w:pos="851"/>
        </w:tabs>
        <w:ind w:firstLine="567"/>
        <w:jc w:val="both"/>
      </w:pPr>
      <w:r w:rsidRPr="00A724DF">
        <w:t>-</w:t>
      </w:r>
      <w:r w:rsidR="0077046F" w:rsidRPr="00A724DF">
        <w:t xml:space="preserve"> </w:t>
      </w:r>
      <w:r w:rsidRPr="00A724DF">
        <w:t>відділу освіти міської ради.</w:t>
      </w:r>
    </w:p>
    <w:p w14:paraId="11721425" w14:textId="77777777" w:rsidR="00A43752" w:rsidRDefault="00E07C70" w:rsidP="00771D37">
      <w:pPr>
        <w:pStyle w:val="11"/>
        <w:numPr>
          <w:ilvl w:val="0"/>
          <w:numId w:val="16"/>
        </w:numPr>
        <w:tabs>
          <w:tab w:val="left" w:pos="851"/>
        </w:tabs>
        <w:ind w:firstLine="567"/>
        <w:jc w:val="both"/>
      </w:pPr>
      <w:r>
        <w:t>Здійснює взаємодію з:</w:t>
      </w:r>
    </w:p>
    <w:p w14:paraId="607B7D5F" w14:textId="77777777" w:rsidR="00A35B81" w:rsidRDefault="00636E03" w:rsidP="00771D37">
      <w:pPr>
        <w:pStyle w:val="11"/>
        <w:numPr>
          <w:ilvl w:val="0"/>
          <w:numId w:val="11"/>
        </w:numPr>
        <w:tabs>
          <w:tab w:val="left" w:pos="851"/>
        </w:tabs>
        <w:ind w:firstLine="567"/>
        <w:jc w:val="both"/>
      </w:pPr>
      <w:r>
        <w:t>п</w:t>
      </w:r>
      <w:r w:rsidR="00A35B81">
        <w:t>остійною комісією з питань регулювання земельних відносин та раціонального використання природних ресурсів;</w:t>
      </w:r>
    </w:p>
    <w:p w14:paraId="7C858C9C" w14:textId="77777777" w:rsidR="00FA5E8B" w:rsidRPr="000774B3" w:rsidRDefault="00636E03" w:rsidP="004B78F7">
      <w:pPr>
        <w:pStyle w:val="1"/>
        <w:tabs>
          <w:tab w:val="left" w:pos="851"/>
        </w:tabs>
        <w:spacing w:line="240" w:lineRule="auto"/>
        <w:ind w:firstLine="567"/>
      </w:pPr>
      <w:r>
        <w:lastRenderedPageBreak/>
        <w:t>-</w:t>
      </w:r>
      <w:r w:rsidRPr="000774B3">
        <w:t>постійною комісією з питань</w:t>
      </w:r>
      <w:r w:rsidR="00FA5E8B" w:rsidRPr="000774B3">
        <w:t xml:space="preserve">  стратегічного розвитку, бюджету і фінансів, комунальної власності та регуляторної політики</w:t>
      </w:r>
      <w:r w:rsidRPr="000774B3">
        <w:t>;</w:t>
      </w:r>
    </w:p>
    <w:p w14:paraId="2A703A7A" w14:textId="77777777" w:rsidR="00636E03" w:rsidRPr="000774B3" w:rsidRDefault="00636E03" w:rsidP="004B78F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774B3">
        <w:rPr>
          <w:rFonts w:ascii="Times New Roman" w:hAnsi="Times New Roman" w:cs="Times New Roman"/>
          <w:sz w:val="28"/>
          <w:szCs w:val="28"/>
          <w:lang w:bidi="ar-SA"/>
        </w:rPr>
        <w:t>- постійною комісією з питань гуманітарної сфери, соціального захисту</w:t>
      </w:r>
      <w:r w:rsidR="000774B3" w:rsidRPr="000774B3">
        <w:rPr>
          <w:rFonts w:ascii="Times New Roman" w:hAnsi="Times New Roman" w:cs="Times New Roman"/>
          <w:sz w:val="28"/>
          <w:szCs w:val="28"/>
          <w:lang w:bidi="ar-SA"/>
        </w:rPr>
        <w:t xml:space="preserve"> населення та молодіжної політики.</w:t>
      </w:r>
    </w:p>
    <w:p w14:paraId="6D412B1B" w14:textId="1DB47DAB" w:rsidR="004A66DC" w:rsidRDefault="00E07C70" w:rsidP="009E6BE4">
      <w:pPr>
        <w:pStyle w:val="11"/>
        <w:numPr>
          <w:ilvl w:val="0"/>
          <w:numId w:val="17"/>
        </w:numPr>
        <w:tabs>
          <w:tab w:val="left" w:pos="851"/>
          <w:tab w:val="left" w:pos="982"/>
        </w:tabs>
        <w:ind w:firstLine="567"/>
        <w:jc w:val="both"/>
      </w:pPr>
      <w:r>
        <w:t xml:space="preserve">підприємствами незалежно </w:t>
      </w:r>
      <w:r w:rsidR="006E7D77">
        <w:t xml:space="preserve">від форм власності, установами, </w:t>
      </w:r>
      <w:r>
        <w:t>організаціями, громадськими об’єднаннями з п</w:t>
      </w:r>
      <w:r w:rsidR="006E7D77">
        <w:t xml:space="preserve">итань, пов’язаних з реалізацією </w:t>
      </w:r>
      <w:r>
        <w:t>покладених повноважень.</w:t>
      </w:r>
    </w:p>
    <w:p w14:paraId="38A0295E" w14:textId="04B6DDB4" w:rsidR="000561D0" w:rsidRDefault="000561D0" w:rsidP="000561D0">
      <w:pPr>
        <w:pStyle w:val="11"/>
        <w:tabs>
          <w:tab w:val="left" w:pos="1133"/>
        </w:tabs>
      </w:pPr>
      <w:r>
        <w:t>5. Погоджує листи , підготовлені для підпису міським головою працівниками структур, роботу яких він координує.</w:t>
      </w:r>
    </w:p>
    <w:p w14:paraId="735FDEE0" w14:textId="7AADAE2E" w:rsidR="000561D0" w:rsidRDefault="000561D0" w:rsidP="000561D0">
      <w:pPr>
        <w:pStyle w:val="11"/>
        <w:tabs>
          <w:tab w:val="left" w:pos="1133"/>
        </w:tabs>
      </w:pPr>
      <w:r>
        <w:t>6.Проводить прийом громадян з особистих питань, розглядає звернення громадян.</w:t>
      </w:r>
    </w:p>
    <w:p w14:paraId="69936952" w14:textId="284331B6" w:rsidR="000561D0" w:rsidRDefault="000561D0" w:rsidP="004A66DC">
      <w:pPr>
        <w:pStyle w:val="11"/>
        <w:tabs>
          <w:tab w:val="left" w:pos="1133"/>
        </w:tabs>
      </w:pPr>
      <w:r>
        <w:t>7.Вирішує за дорученням міського голови інші питання, пов’язані з діяльністю виконавчих органів міської ради.</w:t>
      </w:r>
    </w:p>
    <w:p w14:paraId="62632A3C" w14:textId="24A474B4" w:rsidR="000561D0" w:rsidRDefault="000561D0" w:rsidP="000561D0">
      <w:pPr>
        <w:pStyle w:val="11"/>
        <w:tabs>
          <w:tab w:val="left" w:pos="1133"/>
        </w:tabs>
      </w:pPr>
      <w:r>
        <w:t>8.Від імені виконавчого комітету міської ради  візує, затверджує та підписує документи у межах посадових обов’язків.</w:t>
      </w:r>
    </w:p>
    <w:p w14:paraId="541DF31C" w14:textId="77777777" w:rsidR="000561D0" w:rsidRDefault="000561D0" w:rsidP="000561D0">
      <w:pPr>
        <w:pStyle w:val="11"/>
        <w:tabs>
          <w:tab w:val="left" w:pos="1133"/>
        </w:tabs>
      </w:pPr>
    </w:p>
    <w:p w14:paraId="29A585F8" w14:textId="77777777" w:rsidR="00A066C0" w:rsidRDefault="002B65E4" w:rsidP="00A066C0">
      <w:pPr>
        <w:pStyle w:val="11"/>
        <w:tabs>
          <w:tab w:val="left" w:pos="1133"/>
        </w:tabs>
        <w:ind w:firstLine="0"/>
        <w:jc w:val="center"/>
      </w:pPr>
      <w:r w:rsidRPr="00A066C0">
        <w:rPr>
          <w:b/>
        </w:rPr>
        <w:t>Керуючий справами виконавчо</w:t>
      </w:r>
      <w:r w:rsidR="000774B3" w:rsidRPr="00A066C0">
        <w:rPr>
          <w:b/>
        </w:rPr>
        <w:t>го</w:t>
      </w:r>
      <w:r w:rsidRPr="00A066C0">
        <w:rPr>
          <w:b/>
        </w:rPr>
        <w:t xml:space="preserve"> </w:t>
      </w:r>
      <w:r w:rsidR="00E07C70" w:rsidRPr="00A066C0">
        <w:rPr>
          <w:b/>
        </w:rPr>
        <w:t>комітету міської ради</w:t>
      </w:r>
    </w:p>
    <w:p w14:paraId="4E114ABE" w14:textId="0A5E758F" w:rsidR="00A43752" w:rsidRPr="00366AB1" w:rsidRDefault="009C2777" w:rsidP="00A066C0">
      <w:pPr>
        <w:pStyle w:val="11"/>
        <w:tabs>
          <w:tab w:val="left" w:pos="1133"/>
        </w:tabs>
        <w:ind w:firstLine="0"/>
        <w:jc w:val="center"/>
      </w:pPr>
      <w:r>
        <w:rPr>
          <w:b/>
        </w:rPr>
        <w:t>Вовкун Олег Іванович</w:t>
      </w:r>
    </w:p>
    <w:p w14:paraId="086D3817" w14:textId="77777777" w:rsidR="00A43752" w:rsidRDefault="00E07C70">
      <w:pPr>
        <w:pStyle w:val="11"/>
        <w:ind w:firstLine="720"/>
        <w:jc w:val="both"/>
      </w:pPr>
      <w:r>
        <w:t>Здійснює заходи щодо планування роботи виконавчого комітету міської</w:t>
      </w:r>
      <w:r>
        <w:br/>
        <w:t>ради, підготовки засідань виконавчого комітету міської ради.</w:t>
      </w:r>
    </w:p>
    <w:p w14:paraId="610D6E65" w14:textId="77777777" w:rsidR="00A43752" w:rsidRDefault="00E07C70" w:rsidP="00771D37">
      <w:pPr>
        <w:pStyle w:val="11"/>
        <w:numPr>
          <w:ilvl w:val="0"/>
          <w:numId w:val="21"/>
        </w:numPr>
        <w:tabs>
          <w:tab w:val="left" w:pos="1078"/>
        </w:tabs>
        <w:ind w:firstLine="720"/>
        <w:jc w:val="both"/>
      </w:pPr>
      <w:r>
        <w:t>Питання:</w:t>
      </w:r>
    </w:p>
    <w:p w14:paraId="5B5100B1" w14:textId="65513E25" w:rsidR="00A43752" w:rsidRDefault="00E07C70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організаційно-масової роботи;</w:t>
      </w:r>
    </w:p>
    <w:p w14:paraId="78CA117E" w14:textId="5C9B89AE" w:rsidR="00981D4B" w:rsidRDefault="00981D4B" w:rsidP="00981D4B">
      <w:pPr>
        <w:pStyle w:val="11"/>
        <w:numPr>
          <w:ilvl w:val="0"/>
          <w:numId w:val="22"/>
        </w:numPr>
        <w:tabs>
          <w:tab w:val="left" w:pos="851"/>
        </w:tabs>
        <w:ind w:firstLine="567"/>
      </w:pPr>
      <w:r>
        <w:t>охорони праці та питання щодо додержання законодавства про працю,</w:t>
      </w:r>
      <w:r>
        <w:br/>
        <w:t xml:space="preserve"> соціального діалогу;</w:t>
      </w:r>
    </w:p>
    <w:p w14:paraId="4D9464A3" w14:textId="77777777" w:rsidR="00A43752" w:rsidRDefault="00E07C70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проходження служби в органах місцевого самоврядування і кадри;</w:t>
      </w:r>
    </w:p>
    <w:p w14:paraId="50E58EFD" w14:textId="77777777" w:rsidR="00A43752" w:rsidRDefault="00E07C70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навчання працівників виконавчого комітету міської ради, виконавчих</w:t>
      </w:r>
      <w:r>
        <w:br/>
        <w:t>органів міської ради;</w:t>
      </w:r>
    </w:p>
    <w:p w14:paraId="11AB6E95" w14:textId="77777777" w:rsidR="00A43752" w:rsidRDefault="00E07C70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координації роботи з організації про</w:t>
      </w:r>
      <w:r w:rsidR="004B78F7">
        <w:t xml:space="preserve">ведення перевірки, передбаченої </w:t>
      </w:r>
      <w:r>
        <w:t>Законом України «Про очищення влади</w:t>
      </w:r>
      <w:r w:rsidR="00366AB1">
        <w:t xml:space="preserve">» у виконавчому комітеті </w:t>
      </w:r>
      <w:proofErr w:type="spellStart"/>
      <w:r w:rsidR="00366AB1">
        <w:t>Рогатинс</w:t>
      </w:r>
      <w:r w:rsidR="004B78F7">
        <w:t>ької</w:t>
      </w:r>
      <w:proofErr w:type="spellEnd"/>
      <w:r w:rsidR="004B78F7">
        <w:t xml:space="preserve"> </w:t>
      </w:r>
      <w:r>
        <w:t xml:space="preserve">міської </w:t>
      </w:r>
      <w:r w:rsidR="00366AB1">
        <w:t xml:space="preserve">ради, виконавчих органах </w:t>
      </w:r>
      <w:proofErr w:type="spellStart"/>
      <w:r w:rsidR="00366AB1">
        <w:t>Рогатинс</w:t>
      </w:r>
      <w:r>
        <w:t>ької</w:t>
      </w:r>
      <w:proofErr w:type="spellEnd"/>
      <w:r>
        <w:t xml:space="preserve"> міської ради;</w:t>
      </w:r>
    </w:p>
    <w:p w14:paraId="78BE0877" w14:textId="77777777" w:rsidR="00A43752" w:rsidRDefault="00E07C70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координації роботи з організації п</w:t>
      </w:r>
      <w:r w:rsidR="004B78F7">
        <w:t xml:space="preserve">роведення спеціальної перевірки </w:t>
      </w:r>
      <w:r>
        <w:t>стосовно осіб, які претендують на зайняття п</w:t>
      </w:r>
      <w:r w:rsidR="004B78F7">
        <w:t xml:space="preserve">осад, які передбачають зайняття </w:t>
      </w:r>
      <w:r>
        <w:t>відповідального або особливо відпов</w:t>
      </w:r>
      <w:r w:rsidR="004B78F7">
        <w:t xml:space="preserve">ідального становища, та посад з </w:t>
      </w:r>
      <w:r>
        <w:t>підвищеним корупційним ризиком;</w:t>
      </w:r>
    </w:p>
    <w:p w14:paraId="2D57C23B" w14:textId="77777777" w:rsidR="00A43752" w:rsidRDefault="00E07C70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підготовки матеріалів до нагород;</w:t>
      </w:r>
    </w:p>
    <w:p w14:paraId="490194E6" w14:textId="77777777" w:rsidR="00A43752" w:rsidRDefault="00E07C70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координації роботи щодо мате</w:t>
      </w:r>
      <w:r w:rsidR="004B78F7">
        <w:t xml:space="preserve">ріально-технічного забезпечення </w:t>
      </w:r>
      <w:r>
        <w:t>виборчих комісій;</w:t>
      </w:r>
    </w:p>
    <w:p w14:paraId="5CBA1DA2" w14:textId="77777777" w:rsidR="00A43752" w:rsidRDefault="0077046F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питання</w:t>
      </w:r>
      <w:r w:rsidR="00E07C70">
        <w:t xml:space="preserve"> роботи по веденню Державного реєстру виборців;</w:t>
      </w:r>
    </w:p>
    <w:p w14:paraId="6B0FC723" w14:textId="77777777" w:rsidR="00A43752" w:rsidRDefault="00E07C70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протокольної роботи;</w:t>
      </w:r>
    </w:p>
    <w:p w14:paraId="57576A25" w14:textId="77777777" w:rsidR="00A43752" w:rsidRDefault="00E07C70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організації роботи по розгляду звернень громадян;</w:t>
      </w:r>
    </w:p>
    <w:p w14:paraId="631AD39D" w14:textId="77777777" w:rsidR="00A43752" w:rsidRDefault="00E07C70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роботи архівів;</w:t>
      </w:r>
    </w:p>
    <w:p w14:paraId="1735191C" w14:textId="77777777" w:rsidR="00A43752" w:rsidRDefault="00E07C70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дослідження громадської думки та реа</w:t>
      </w:r>
      <w:r w:rsidR="004B78F7">
        <w:t xml:space="preserve">гування різних верств населення </w:t>
      </w:r>
      <w:r>
        <w:t>на актуальні питання суспільного життя, здійсне</w:t>
      </w:r>
      <w:r w:rsidR="004B78F7">
        <w:t xml:space="preserve">ння оцінки можливих наслідків </w:t>
      </w:r>
      <w:r>
        <w:t>прийнятих соціальних та політичних рішень;</w:t>
      </w:r>
    </w:p>
    <w:p w14:paraId="6B11104D" w14:textId="77777777" w:rsidR="00A43752" w:rsidRDefault="00E07C70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розвит</w:t>
      </w:r>
      <w:r w:rsidR="007D4E8C">
        <w:t>ку інформаційного простору громади</w:t>
      </w:r>
      <w:r>
        <w:t>;</w:t>
      </w:r>
    </w:p>
    <w:p w14:paraId="08AB3E9B" w14:textId="77777777" w:rsidR="00A43752" w:rsidRDefault="00E07C70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lastRenderedPageBreak/>
        <w:t>інформаційно</w:t>
      </w:r>
      <w:r w:rsidR="007D4E8C">
        <w:t xml:space="preserve">го </w:t>
      </w:r>
      <w:r w:rsidR="0077046F">
        <w:t>наповнення</w:t>
      </w:r>
      <w:r w:rsidR="007D4E8C">
        <w:t xml:space="preserve"> </w:t>
      </w:r>
      <w:proofErr w:type="spellStart"/>
      <w:r w:rsidR="007D4E8C">
        <w:t>вебсайту</w:t>
      </w:r>
      <w:proofErr w:type="spellEnd"/>
      <w:r w:rsidR="007D4E8C">
        <w:t xml:space="preserve"> </w:t>
      </w:r>
      <w:proofErr w:type="spellStart"/>
      <w:r w:rsidR="007D4E8C">
        <w:t>Рогатинської</w:t>
      </w:r>
      <w:proofErr w:type="spellEnd"/>
      <w:r w:rsidR="007D4E8C">
        <w:t xml:space="preserve"> міської р</w:t>
      </w:r>
      <w:r>
        <w:t>ади;</w:t>
      </w:r>
    </w:p>
    <w:p w14:paraId="2C8D71B0" w14:textId="77777777" w:rsidR="00A43752" w:rsidRDefault="009E6319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 xml:space="preserve">розроблення </w:t>
      </w:r>
      <w:r w:rsidR="00E07C70">
        <w:t>пропозицій щодо заходів, спрямованих на розв</w:t>
      </w:r>
      <w:r>
        <w:t xml:space="preserve">иток громадянського суспільства </w:t>
      </w:r>
      <w:r w:rsidR="00E07C70">
        <w:t>та місцевого самоврядування;</w:t>
      </w:r>
    </w:p>
    <w:p w14:paraId="494F3B50" w14:textId="77777777" w:rsidR="00A43752" w:rsidRDefault="00E07C70" w:rsidP="00771D37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забезпечення функціонування</w:t>
      </w:r>
      <w:r w:rsidR="002F490B">
        <w:t xml:space="preserve"> системи постійного моніторингу </w:t>
      </w:r>
      <w:r>
        <w:t>громадсько-політичних настроїв населення та оцінки суспільно-політичної</w:t>
      </w:r>
      <w:r w:rsidR="007D4E8C">
        <w:t xml:space="preserve"> </w:t>
      </w:r>
      <w:r>
        <w:t>ситуації</w:t>
      </w:r>
      <w:r w:rsidR="007D4E8C">
        <w:t xml:space="preserve"> у громаді</w:t>
      </w:r>
      <w:r>
        <w:t>;</w:t>
      </w:r>
    </w:p>
    <w:p w14:paraId="2E4EDF36" w14:textId="6BE38861" w:rsidR="00570E5C" w:rsidRDefault="009E6319" w:rsidP="00987B43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 xml:space="preserve"> питання</w:t>
      </w:r>
      <w:r w:rsidR="002F490B">
        <w:t xml:space="preserve"> </w:t>
      </w:r>
      <w:r w:rsidR="00E07C70">
        <w:t>внутрішнь</w:t>
      </w:r>
      <w:r>
        <w:t>ої політики в частині</w:t>
      </w:r>
      <w:r w:rsidR="00E07C70">
        <w:t xml:space="preserve"> ко</w:t>
      </w:r>
      <w:r w:rsidR="002F490B">
        <w:t xml:space="preserve">нституційного права громадян на </w:t>
      </w:r>
      <w:r w:rsidR="00E07C70">
        <w:t>задоволення їхніх інформаційних потреб;</w:t>
      </w:r>
    </w:p>
    <w:p w14:paraId="162C9E90" w14:textId="6D5EE0E2" w:rsidR="000561D0" w:rsidRDefault="00E07C70" w:rsidP="004A66DC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</w:pPr>
      <w:r>
        <w:t>організації роботи щодо роз’ясне</w:t>
      </w:r>
      <w:r w:rsidR="002F490B">
        <w:t xml:space="preserve">ння громадянам прийнятих рішень </w:t>
      </w:r>
      <w:r>
        <w:t>виконавчого комітету та розпоряджень міського голо</w:t>
      </w:r>
      <w:r w:rsidR="009E6319">
        <w:t>ви</w:t>
      </w:r>
      <w:r>
        <w:t>;</w:t>
      </w:r>
    </w:p>
    <w:p w14:paraId="656E2676" w14:textId="77777777" w:rsidR="00A43752" w:rsidRDefault="00E07C70" w:rsidP="00771D37">
      <w:pPr>
        <w:pStyle w:val="11"/>
        <w:numPr>
          <w:ilvl w:val="0"/>
          <w:numId w:val="21"/>
        </w:numPr>
        <w:tabs>
          <w:tab w:val="left" w:pos="851"/>
          <w:tab w:val="left" w:pos="1102"/>
        </w:tabs>
        <w:ind w:firstLine="567"/>
        <w:jc w:val="both"/>
      </w:pPr>
      <w:r>
        <w:t>В межах своїх повноважень спрямовує та координує діяльність:</w:t>
      </w:r>
    </w:p>
    <w:p w14:paraId="4DC670B5" w14:textId="77777777" w:rsidR="00A43752" w:rsidRDefault="00E07C70" w:rsidP="00771D37">
      <w:pPr>
        <w:pStyle w:val="11"/>
        <w:numPr>
          <w:ilvl w:val="0"/>
          <w:numId w:val="23"/>
        </w:numPr>
        <w:tabs>
          <w:tab w:val="left" w:pos="851"/>
        </w:tabs>
        <w:ind w:firstLine="567"/>
        <w:jc w:val="both"/>
      </w:pPr>
      <w:r>
        <w:t>структурних підрозділів</w:t>
      </w:r>
      <w:r w:rsidR="00E831B2">
        <w:t xml:space="preserve"> та працівників апарату</w:t>
      </w:r>
      <w:r>
        <w:t xml:space="preserve"> </w:t>
      </w:r>
      <w:r w:rsidR="00E831B2">
        <w:t>виконавчого комітету</w:t>
      </w:r>
      <w:r>
        <w:t xml:space="preserve"> міської</w:t>
      </w:r>
      <w:r w:rsidR="00E831B2">
        <w:t xml:space="preserve"> ради</w:t>
      </w:r>
      <w:r>
        <w:t>;</w:t>
      </w:r>
    </w:p>
    <w:p w14:paraId="50DEA28D" w14:textId="77777777" w:rsidR="00A43752" w:rsidRDefault="008D0176" w:rsidP="00771D37">
      <w:pPr>
        <w:pStyle w:val="11"/>
        <w:numPr>
          <w:ilvl w:val="0"/>
          <w:numId w:val="21"/>
        </w:numPr>
        <w:tabs>
          <w:tab w:val="left" w:pos="851"/>
          <w:tab w:val="left" w:pos="1102"/>
        </w:tabs>
        <w:ind w:firstLine="567"/>
        <w:jc w:val="both"/>
      </w:pPr>
      <w:r>
        <w:t>Координує діяльність відділів виконавчого комітету міської ради.</w:t>
      </w:r>
    </w:p>
    <w:p w14:paraId="080ECA0D" w14:textId="77777777" w:rsidR="00A43752" w:rsidRDefault="00E07C70" w:rsidP="00771D37">
      <w:pPr>
        <w:pStyle w:val="11"/>
        <w:numPr>
          <w:ilvl w:val="0"/>
          <w:numId w:val="21"/>
        </w:numPr>
        <w:tabs>
          <w:tab w:val="left" w:pos="851"/>
          <w:tab w:val="left" w:pos="1058"/>
        </w:tabs>
        <w:ind w:firstLine="567"/>
        <w:jc w:val="both"/>
      </w:pPr>
      <w:r>
        <w:t>Здійснює взаємодію з:</w:t>
      </w:r>
    </w:p>
    <w:p w14:paraId="3A6A0B7F" w14:textId="77777777" w:rsidR="00A43752" w:rsidRPr="000B2FDE" w:rsidRDefault="00A50113" w:rsidP="00771D37">
      <w:pPr>
        <w:pStyle w:val="1"/>
        <w:numPr>
          <w:ilvl w:val="0"/>
          <w:numId w:val="24"/>
        </w:numPr>
        <w:spacing w:line="240" w:lineRule="auto"/>
        <w:ind w:firstLine="567"/>
      </w:pPr>
      <w:r>
        <w:t xml:space="preserve">  </w:t>
      </w:r>
      <w:r w:rsidR="00E07C70">
        <w:t xml:space="preserve">постійною комісією міської ради з питань </w:t>
      </w:r>
      <w:r w:rsidR="00E831B2" w:rsidRPr="000B2FDE">
        <w:t>законності та місцевого самоврядування</w:t>
      </w:r>
      <w:r w:rsidR="009E6319" w:rsidRPr="000B2FDE">
        <w:t>;</w:t>
      </w:r>
    </w:p>
    <w:p w14:paraId="1147D883" w14:textId="35657531" w:rsidR="00A43752" w:rsidRDefault="00E07C70" w:rsidP="00771D37">
      <w:pPr>
        <w:pStyle w:val="11"/>
        <w:numPr>
          <w:ilvl w:val="0"/>
          <w:numId w:val="24"/>
        </w:numPr>
        <w:tabs>
          <w:tab w:val="left" w:pos="851"/>
        </w:tabs>
        <w:ind w:firstLine="567"/>
        <w:jc w:val="both"/>
      </w:pPr>
      <w:r>
        <w:t xml:space="preserve">адміністративною комісією при </w:t>
      </w:r>
      <w:r w:rsidR="009E6319">
        <w:t xml:space="preserve">виконавчому комітеті </w:t>
      </w:r>
      <w:r w:rsidR="002F490B">
        <w:t>міської ради.</w:t>
      </w:r>
    </w:p>
    <w:p w14:paraId="104D9CEA" w14:textId="022F3507" w:rsidR="00987B43" w:rsidRDefault="00987B43" w:rsidP="00987B43">
      <w:pPr>
        <w:pStyle w:val="11"/>
        <w:numPr>
          <w:ilvl w:val="0"/>
          <w:numId w:val="21"/>
        </w:numPr>
        <w:tabs>
          <w:tab w:val="left" w:pos="851"/>
        </w:tabs>
        <w:ind w:firstLine="567"/>
        <w:jc w:val="both"/>
      </w:pPr>
      <w:r>
        <w:t>Організовує роботу та очолює:</w:t>
      </w:r>
    </w:p>
    <w:p w14:paraId="6811F9C0" w14:textId="453D587C" w:rsidR="00987B43" w:rsidRDefault="00987B43" w:rsidP="00987B43">
      <w:pPr>
        <w:pStyle w:val="11"/>
        <w:tabs>
          <w:tab w:val="left" w:pos="851"/>
        </w:tabs>
        <w:ind w:left="567" w:firstLine="0"/>
        <w:jc w:val="both"/>
      </w:pPr>
      <w:r>
        <w:t>- Експертну комісію ;</w:t>
      </w:r>
    </w:p>
    <w:p w14:paraId="219E61B0" w14:textId="56D7EB52" w:rsidR="00987B43" w:rsidRDefault="00987B43" w:rsidP="00987B43">
      <w:pPr>
        <w:pStyle w:val="11"/>
        <w:tabs>
          <w:tab w:val="left" w:pos="851"/>
        </w:tabs>
        <w:ind w:firstLine="567"/>
        <w:jc w:val="both"/>
      </w:pPr>
      <w:r>
        <w:t>- Комісію</w:t>
      </w:r>
      <w:r w:rsidRPr="00987B43">
        <w:t xml:space="preserve"> по вивченню стану використання майна, інженерної інфраструктури та виявлення безхазяйного майна</w:t>
      </w:r>
      <w:r>
        <w:t>;</w:t>
      </w:r>
    </w:p>
    <w:p w14:paraId="346B7E0F" w14:textId="29DEA767" w:rsidR="00987B43" w:rsidRDefault="00987B43" w:rsidP="00987B43">
      <w:pPr>
        <w:pStyle w:val="11"/>
        <w:tabs>
          <w:tab w:val="left" w:pos="851"/>
        </w:tabs>
        <w:ind w:left="567" w:firstLine="0"/>
        <w:jc w:val="both"/>
      </w:pPr>
      <w:r>
        <w:t>- Комісію</w:t>
      </w:r>
      <w:r w:rsidRPr="00987B43">
        <w:t xml:space="preserve"> з контролю за виконанням оплачуваних громадських робіт</w:t>
      </w:r>
      <w:r>
        <w:t>;</w:t>
      </w:r>
    </w:p>
    <w:p w14:paraId="5DC8E306" w14:textId="6A15274B" w:rsidR="00987B43" w:rsidRDefault="00987B43" w:rsidP="00987B43">
      <w:pPr>
        <w:pStyle w:val="11"/>
        <w:tabs>
          <w:tab w:val="left" w:pos="851"/>
        </w:tabs>
        <w:ind w:left="567" w:firstLine="0"/>
        <w:jc w:val="both"/>
      </w:pPr>
      <w:r>
        <w:t>- Комісію</w:t>
      </w:r>
      <w:r w:rsidRPr="00987B43">
        <w:t xml:space="preserve"> по інвентаризації та передачі товарно-матеріальних цінностей</w:t>
      </w:r>
      <w:r>
        <w:t>;</w:t>
      </w:r>
    </w:p>
    <w:p w14:paraId="77905479" w14:textId="77777777" w:rsidR="00B666E5" w:rsidRDefault="00987B43" w:rsidP="00987B43">
      <w:pPr>
        <w:pStyle w:val="11"/>
        <w:tabs>
          <w:tab w:val="left" w:pos="851"/>
        </w:tabs>
        <w:ind w:left="567" w:firstLine="0"/>
        <w:jc w:val="both"/>
      </w:pPr>
      <w:r>
        <w:t xml:space="preserve">- </w:t>
      </w:r>
      <w:r w:rsidR="00B666E5">
        <w:t>Конкурсну комісію</w:t>
      </w:r>
      <w:r w:rsidRPr="00987B43">
        <w:t xml:space="preserve"> з відбору суб’єктів оціночної діяльності для проведення </w:t>
      </w:r>
    </w:p>
    <w:p w14:paraId="48914E60" w14:textId="3328A113" w:rsidR="00987B43" w:rsidRDefault="00987B43" w:rsidP="00B666E5">
      <w:pPr>
        <w:pStyle w:val="11"/>
        <w:tabs>
          <w:tab w:val="left" w:pos="851"/>
        </w:tabs>
        <w:ind w:firstLine="0"/>
        <w:jc w:val="both"/>
      </w:pPr>
      <w:r w:rsidRPr="00987B43">
        <w:t>незалежної оцінки комунального майна</w:t>
      </w:r>
      <w:r w:rsidR="00B666E5">
        <w:t>;</w:t>
      </w:r>
    </w:p>
    <w:p w14:paraId="38B82BEC" w14:textId="18949458" w:rsidR="00B666E5" w:rsidRDefault="00B666E5" w:rsidP="00B666E5">
      <w:pPr>
        <w:pStyle w:val="11"/>
        <w:tabs>
          <w:tab w:val="left" w:pos="851"/>
        </w:tabs>
        <w:ind w:firstLine="567"/>
        <w:jc w:val="both"/>
      </w:pPr>
      <w:r>
        <w:t>- Комісію</w:t>
      </w:r>
      <w:r w:rsidRPr="00B666E5">
        <w:t xml:space="preserve">  для проведення робіт з розгортання , попередніх випробувань та дослідної експлуатації КСЗІ типового робочого місця стороннього користувача АС ДЗК</w:t>
      </w:r>
      <w:r>
        <w:t>;</w:t>
      </w:r>
    </w:p>
    <w:p w14:paraId="170BB72F" w14:textId="5ED3857A" w:rsidR="00B666E5" w:rsidRDefault="00B666E5" w:rsidP="00B666E5">
      <w:pPr>
        <w:pStyle w:val="11"/>
        <w:tabs>
          <w:tab w:val="left" w:pos="851"/>
        </w:tabs>
        <w:ind w:firstLine="567"/>
        <w:jc w:val="both"/>
      </w:pPr>
      <w:r>
        <w:t xml:space="preserve">- </w:t>
      </w:r>
      <w:r w:rsidRPr="00B666E5">
        <w:t xml:space="preserve">Комітет з питань безперешкодного життєвого середовища для людей з інвалідністю та інших </w:t>
      </w:r>
      <w:proofErr w:type="spellStart"/>
      <w:r w:rsidRPr="00B666E5">
        <w:t>маломобільних</w:t>
      </w:r>
      <w:proofErr w:type="spellEnd"/>
      <w:r w:rsidRPr="00B666E5">
        <w:t xml:space="preserve"> груп населення</w:t>
      </w:r>
      <w:r>
        <w:t>;</w:t>
      </w:r>
    </w:p>
    <w:p w14:paraId="73B470B0" w14:textId="1C958870" w:rsidR="00B666E5" w:rsidRDefault="00B666E5" w:rsidP="00B666E5">
      <w:pPr>
        <w:pStyle w:val="11"/>
        <w:tabs>
          <w:tab w:val="left" w:pos="851"/>
        </w:tabs>
        <w:ind w:firstLine="567"/>
        <w:jc w:val="both"/>
      </w:pPr>
      <w:r>
        <w:t>- Дисциплінарну комісію;</w:t>
      </w:r>
    </w:p>
    <w:p w14:paraId="2F9FED3B" w14:textId="231569A7" w:rsidR="00B666E5" w:rsidRDefault="00B666E5" w:rsidP="00B666E5">
      <w:pPr>
        <w:pStyle w:val="11"/>
        <w:tabs>
          <w:tab w:val="left" w:pos="851"/>
        </w:tabs>
        <w:ind w:firstLine="567"/>
        <w:jc w:val="both"/>
      </w:pPr>
      <w:r>
        <w:t>-</w:t>
      </w:r>
      <w:r w:rsidRPr="00B666E5">
        <w:t xml:space="preserve"> </w:t>
      </w:r>
      <w:r>
        <w:t>Комісію</w:t>
      </w:r>
      <w:r w:rsidRPr="00B666E5">
        <w:t xml:space="preserve"> з розгляду  скарг щодо прийнятого  адміністративного акту, процедурних рішень, дій чи бездіяльності адміністративного органу</w:t>
      </w:r>
      <w:r>
        <w:t>;</w:t>
      </w:r>
    </w:p>
    <w:p w14:paraId="425E0405" w14:textId="07B63767" w:rsidR="00B666E5" w:rsidRDefault="00B666E5" w:rsidP="00B666E5">
      <w:pPr>
        <w:pStyle w:val="11"/>
        <w:tabs>
          <w:tab w:val="left" w:pos="851"/>
        </w:tabs>
        <w:ind w:firstLine="567"/>
        <w:jc w:val="both"/>
      </w:pPr>
      <w:r>
        <w:t>-</w:t>
      </w:r>
      <w:r w:rsidRPr="00B666E5">
        <w:t xml:space="preserve"> </w:t>
      </w:r>
      <w:r>
        <w:t xml:space="preserve">Комісію з питань роботи із службовою інформацією, яка перебуває в </w:t>
      </w:r>
    </w:p>
    <w:p w14:paraId="0782F9F9" w14:textId="714ADD5F" w:rsidR="00B666E5" w:rsidRPr="00B666E5" w:rsidRDefault="00B666E5" w:rsidP="00B666E5">
      <w:pPr>
        <w:pStyle w:val="11"/>
        <w:tabs>
          <w:tab w:val="left" w:pos="851"/>
        </w:tabs>
        <w:ind w:firstLine="0"/>
        <w:jc w:val="both"/>
      </w:pPr>
      <w:r>
        <w:t xml:space="preserve">обігу у виконавчому комітеті </w:t>
      </w:r>
      <w:proofErr w:type="spellStart"/>
      <w:r>
        <w:t>Рогатинської</w:t>
      </w:r>
      <w:proofErr w:type="spellEnd"/>
      <w:r>
        <w:t xml:space="preserve"> міської ради;</w:t>
      </w:r>
    </w:p>
    <w:p w14:paraId="62D76C59" w14:textId="7265E194" w:rsidR="00A50133" w:rsidRPr="004A66DC" w:rsidRDefault="00987B43" w:rsidP="004A66DC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6.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>Пі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дпису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є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господарськ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і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договори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та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угоди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що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регулюють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господарськ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і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в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>і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дносини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м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>і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ж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виконавчим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ком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>і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тетом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м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>і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сько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ї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ради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та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суб’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>є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ктами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господарювання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 і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юридичними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133" w:rsidRPr="004A66DC">
        <w:rPr>
          <w:rFonts w:ascii="Times New Roman" w:eastAsia="Malgun Gothic Semilight" w:hAnsi="Times New Roman" w:cs="Times New Roman"/>
          <w:bCs/>
          <w:sz w:val="28"/>
          <w:szCs w:val="28"/>
        </w:rPr>
        <w:t>особами</w:t>
      </w:r>
      <w:r w:rsidR="00A50133" w:rsidRPr="004A66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D27838" w14:textId="2FBD1EAD" w:rsidR="00A50133" w:rsidRDefault="000561D0" w:rsidP="00A50133">
      <w:pPr>
        <w:pStyle w:val="11"/>
        <w:tabs>
          <w:tab w:val="left" w:pos="851"/>
        </w:tabs>
        <w:jc w:val="both"/>
      </w:pPr>
      <w:r>
        <w:t xml:space="preserve"> </w:t>
      </w:r>
      <w:r w:rsidR="00CF6A62">
        <w:t xml:space="preserve"> </w:t>
      </w:r>
      <w:r w:rsidR="00987B43">
        <w:t>7</w:t>
      </w:r>
      <w:r w:rsidR="004A66DC">
        <w:t>.</w:t>
      </w:r>
      <w:r w:rsidRPr="000561D0">
        <w:t>Погоджує листи , підготовлені для підпису міським головою працівниками структур, роботу яких він координує.</w:t>
      </w:r>
    </w:p>
    <w:p w14:paraId="0C49D71C" w14:textId="14882D6E" w:rsidR="00A43752" w:rsidRDefault="00987B43" w:rsidP="000561D0">
      <w:pPr>
        <w:pStyle w:val="11"/>
        <w:tabs>
          <w:tab w:val="left" w:pos="709"/>
          <w:tab w:val="left" w:pos="851"/>
          <w:tab w:val="left" w:pos="1058"/>
        </w:tabs>
        <w:ind w:firstLine="567"/>
        <w:jc w:val="both"/>
      </w:pPr>
      <w:r>
        <w:t>8</w:t>
      </w:r>
      <w:r w:rsidR="000561D0">
        <w:t>.</w:t>
      </w:r>
      <w:r w:rsidR="00E07C70">
        <w:t>Проводить прийом громадян з особис</w:t>
      </w:r>
      <w:r w:rsidR="002F490B">
        <w:t xml:space="preserve">тих питань, розглядає звернення </w:t>
      </w:r>
      <w:r w:rsidR="00E07C70">
        <w:t>громадян.</w:t>
      </w:r>
      <w:r w:rsidR="008B79C4" w:rsidRPr="008B79C4">
        <w:t xml:space="preserve"> </w:t>
      </w:r>
      <w:r w:rsidR="002F490B">
        <w:t xml:space="preserve">Забезпечує гласність у роботі </w:t>
      </w:r>
      <w:r w:rsidR="008B79C4">
        <w:t>апара</w:t>
      </w:r>
      <w:r w:rsidR="002F490B">
        <w:t xml:space="preserve">ту виконавчого комітету міської </w:t>
      </w:r>
      <w:r w:rsidR="008B79C4">
        <w:t>ради.</w:t>
      </w:r>
    </w:p>
    <w:p w14:paraId="07CE0586" w14:textId="6B73823B" w:rsidR="00A43752" w:rsidRDefault="00987B43" w:rsidP="000561D0">
      <w:pPr>
        <w:pStyle w:val="11"/>
        <w:tabs>
          <w:tab w:val="left" w:pos="851"/>
          <w:tab w:val="left" w:pos="1058"/>
        </w:tabs>
        <w:ind w:firstLine="567"/>
        <w:jc w:val="both"/>
      </w:pPr>
      <w:r>
        <w:t>9</w:t>
      </w:r>
      <w:r w:rsidR="000561D0">
        <w:t>.</w:t>
      </w:r>
      <w:r w:rsidR="00E07C70">
        <w:t>Вирішує за дорученням міського голови інші пит</w:t>
      </w:r>
      <w:r w:rsidR="002F490B">
        <w:t>ання, пов’язані з</w:t>
      </w:r>
      <w:r w:rsidR="00C05EBD">
        <w:t xml:space="preserve"> </w:t>
      </w:r>
      <w:r w:rsidR="00E07C70">
        <w:lastRenderedPageBreak/>
        <w:t>діяльністю виконавчих органів міської ради.</w:t>
      </w:r>
    </w:p>
    <w:p w14:paraId="46C8801A" w14:textId="291AECBB" w:rsidR="002F490B" w:rsidRDefault="002F490B" w:rsidP="000561D0">
      <w:pPr>
        <w:pStyle w:val="11"/>
        <w:tabs>
          <w:tab w:val="left" w:pos="1058"/>
        </w:tabs>
        <w:ind w:firstLine="0"/>
        <w:jc w:val="both"/>
      </w:pPr>
    </w:p>
    <w:p w14:paraId="5857739A" w14:textId="0C67149D" w:rsidR="00F76390" w:rsidRDefault="00F76390" w:rsidP="000561D0">
      <w:pPr>
        <w:pStyle w:val="11"/>
        <w:tabs>
          <w:tab w:val="left" w:pos="1058"/>
        </w:tabs>
        <w:ind w:firstLine="0"/>
        <w:jc w:val="center"/>
        <w:rPr>
          <w:b/>
        </w:rPr>
      </w:pPr>
      <w:r w:rsidRPr="00F76390">
        <w:rPr>
          <w:b/>
        </w:rPr>
        <w:t>Загальні положення</w:t>
      </w:r>
    </w:p>
    <w:p w14:paraId="698E8FAB" w14:textId="77777777" w:rsidR="009E6BE4" w:rsidRPr="00F76390" w:rsidRDefault="009E6BE4" w:rsidP="000561D0">
      <w:pPr>
        <w:pStyle w:val="11"/>
        <w:tabs>
          <w:tab w:val="left" w:pos="1058"/>
        </w:tabs>
        <w:ind w:firstLine="0"/>
        <w:jc w:val="center"/>
        <w:rPr>
          <w:b/>
        </w:rPr>
      </w:pPr>
    </w:p>
    <w:p w14:paraId="231A49F9" w14:textId="0E5FEE41" w:rsidR="000561D0" w:rsidRDefault="00E07C70" w:rsidP="000561D0">
      <w:pPr>
        <w:pStyle w:val="11"/>
        <w:ind w:firstLine="720"/>
        <w:jc w:val="both"/>
      </w:pPr>
      <w:r>
        <w:t>Скликання засід</w:t>
      </w:r>
      <w:r w:rsidR="006717FA">
        <w:t xml:space="preserve">ань виконавчого комітету </w:t>
      </w:r>
      <w:proofErr w:type="spellStart"/>
      <w:r w:rsidR="006717FA">
        <w:t>Рогатинс</w:t>
      </w:r>
      <w:r w:rsidR="002F490B">
        <w:t>ької</w:t>
      </w:r>
      <w:proofErr w:type="spellEnd"/>
      <w:r w:rsidR="002F490B">
        <w:t xml:space="preserve"> міської ради та </w:t>
      </w:r>
      <w:r>
        <w:t>підписання ріш</w:t>
      </w:r>
      <w:r w:rsidR="006717FA">
        <w:t xml:space="preserve">ень виконавчого комітету </w:t>
      </w:r>
      <w:proofErr w:type="spellStart"/>
      <w:r w:rsidR="006717FA">
        <w:t>Рогатинс</w:t>
      </w:r>
      <w:r w:rsidR="002F490B">
        <w:t>ької</w:t>
      </w:r>
      <w:proofErr w:type="spellEnd"/>
      <w:r w:rsidR="002F490B">
        <w:t xml:space="preserve"> міської ради у разі </w:t>
      </w:r>
      <w:r>
        <w:t>відсутності міського голови з причин тимчасов</w:t>
      </w:r>
      <w:r w:rsidR="002F490B">
        <w:t xml:space="preserve">ої непрацездатності, підписання </w:t>
      </w:r>
      <w:r>
        <w:t>розпоряджень міського голови у разі відсу</w:t>
      </w:r>
      <w:r w:rsidR="002F490B">
        <w:t xml:space="preserve">тності міського голови з причин </w:t>
      </w:r>
      <w:r>
        <w:t>тимчасової непрацездатності за винятко</w:t>
      </w:r>
      <w:r w:rsidR="002F490B">
        <w:t xml:space="preserve">м тих, що віднесені виключно до </w:t>
      </w:r>
      <w:r>
        <w:t>компетенції міського голови згідно з Законами</w:t>
      </w:r>
      <w:r w:rsidR="002F490B">
        <w:t xml:space="preserve"> України «Про службу в органах </w:t>
      </w:r>
      <w:r>
        <w:t>місцевого самоврядування», «Про місцеве самоврядува</w:t>
      </w:r>
      <w:r w:rsidR="002F490B">
        <w:t xml:space="preserve">ння в Україні», </w:t>
      </w:r>
      <w:r w:rsidR="000B2FDE">
        <w:t>покладається на</w:t>
      </w:r>
      <w:r w:rsidR="00F76390">
        <w:t xml:space="preserve"> першого</w:t>
      </w:r>
      <w:r w:rsidR="006717FA">
        <w:t xml:space="preserve"> заступника</w:t>
      </w:r>
      <w:r w:rsidR="002F490B">
        <w:t xml:space="preserve"> міського голови Шинкаря Миколу </w:t>
      </w:r>
      <w:r w:rsidR="006717FA">
        <w:t>Григоровича.</w:t>
      </w:r>
    </w:p>
    <w:p w14:paraId="54B2F2F1" w14:textId="77777777" w:rsidR="000561D0" w:rsidRDefault="000561D0" w:rsidP="000561D0">
      <w:pPr>
        <w:pStyle w:val="11"/>
        <w:ind w:firstLine="720"/>
        <w:jc w:val="both"/>
      </w:pPr>
    </w:p>
    <w:p w14:paraId="2A7195AF" w14:textId="77777777" w:rsidR="00F76390" w:rsidRDefault="006717FA" w:rsidP="000B2FDE">
      <w:pPr>
        <w:pStyle w:val="11"/>
        <w:ind w:firstLine="720"/>
        <w:jc w:val="both"/>
      </w:pPr>
      <w:r>
        <w:t>Встановити таку з</w:t>
      </w:r>
      <w:r w:rsidR="00E07C70">
        <w:t>амінність у здійсненні повноважень</w:t>
      </w:r>
      <w:r>
        <w:t xml:space="preserve"> заступників</w:t>
      </w:r>
      <w:r w:rsidR="000B2FDE">
        <w:t xml:space="preserve"> м</w:t>
      </w:r>
      <w:r w:rsidR="00F76390">
        <w:t>іського голови:</w:t>
      </w:r>
    </w:p>
    <w:p w14:paraId="628820A1" w14:textId="77777777" w:rsidR="00F76390" w:rsidRDefault="00A50113" w:rsidP="00F76390">
      <w:pPr>
        <w:pStyle w:val="11"/>
        <w:ind w:firstLine="720"/>
        <w:jc w:val="both"/>
      </w:pPr>
      <w:r>
        <w:t xml:space="preserve">Шинкар М.Г. – </w:t>
      </w:r>
      <w:r w:rsidR="00F76390">
        <w:t xml:space="preserve"> </w:t>
      </w:r>
      <w:proofErr w:type="spellStart"/>
      <w:r w:rsidR="00F76390">
        <w:t>Штогрин</w:t>
      </w:r>
      <w:proofErr w:type="spellEnd"/>
      <w:r w:rsidR="00F76390">
        <w:t xml:space="preserve"> В.В.</w:t>
      </w:r>
      <w:r>
        <w:t>;</w:t>
      </w:r>
    </w:p>
    <w:p w14:paraId="1B58BA53" w14:textId="197ED167" w:rsidR="00F76390" w:rsidRDefault="0077046F" w:rsidP="00F76390">
      <w:pPr>
        <w:pStyle w:val="11"/>
        <w:ind w:firstLine="720"/>
        <w:jc w:val="both"/>
      </w:pPr>
      <w:proofErr w:type="spellStart"/>
      <w:r>
        <w:t>Крас</w:t>
      </w:r>
      <w:r w:rsidR="00A50113">
        <w:t>ійчук</w:t>
      </w:r>
      <w:proofErr w:type="spellEnd"/>
      <w:r w:rsidR="00A50113">
        <w:t xml:space="preserve"> І.О. – </w:t>
      </w:r>
      <w:proofErr w:type="spellStart"/>
      <w:r w:rsidR="00F76390">
        <w:t>Денега</w:t>
      </w:r>
      <w:proofErr w:type="spellEnd"/>
      <w:r w:rsidR="00F76390">
        <w:t xml:space="preserve"> Б.М.</w:t>
      </w:r>
    </w:p>
    <w:p w14:paraId="31341404" w14:textId="77777777" w:rsidR="000561D0" w:rsidRDefault="000561D0" w:rsidP="00F76390">
      <w:pPr>
        <w:pStyle w:val="11"/>
        <w:ind w:firstLine="720"/>
        <w:jc w:val="both"/>
      </w:pPr>
    </w:p>
    <w:p w14:paraId="70745C23" w14:textId="6ED068FC" w:rsidR="00F76390" w:rsidRDefault="00F76390" w:rsidP="00F76390">
      <w:pPr>
        <w:pStyle w:val="11"/>
        <w:ind w:firstLine="720"/>
        <w:jc w:val="both"/>
      </w:pPr>
    </w:p>
    <w:p w14:paraId="350F0D2C" w14:textId="474BC08F" w:rsidR="004A66DC" w:rsidRDefault="004A66DC" w:rsidP="000B2FDE">
      <w:pPr>
        <w:pStyle w:val="11"/>
        <w:ind w:firstLine="0"/>
      </w:pPr>
      <w:r>
        <w:t>Керуючий справами</w:t>
      </w:r>
    </w:p>
    <w:p w14:paraId="7C8953E9" w14:textId="1D1EECAA" w:rsidR="00F76390" w:rsidRDefault="004A66DC" w:rsidP="00536B6C">
      <w:pPr>
        <w:pStyle w:val="11"/>
        <w:tabs>
          <w:tab w:val="left" w:pos="6525"/>
        </w:tabs>
        <w:ind w:firstLine="0"/>
      </w:pPr>
      <w:r>
        <w:t>виконавчого комітету</w:t>
      </w:r>
      <w:r>
        <w:tab/>
        <w:t xml:space="preserve">               Олег ВОВКУН</w:t>
      </w:r>
    </w:p>
    <w:sectPr w:rsidR="00F76390" w:rsidSect="004C093B">
      <w:headerReference w:type="default" r:id="rId9"/>
      <w:pgSz w:w="11909" w:h="16840"/>
      <w:pgMar w:top="1095" w:right="537" w:bottom="993" w:left="1671" w:header="0" w:footer="441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E191D" w14:textId="77777777" w:rsidR="00557CE4" w:rsidRDefault="00557CE4">
      <w:r>
        <w:separator/>
      </w:r>
    </w:p>
  </w:endnote>
  <w:endnote w:type="continuationSeparator" w:id="0">
    <w:p w14:paraId="2617653E" w14:textId="77777777" w:rsidR="00557CE4" w:rsidRDefault="0055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E4D7A" w14:textId="77777777" w:rsidR="00557CE4" w:rsidRDefault="00557CE4"/>
  </w:footnote>
  <w:footnote w:type="continuationSeparator" w:id="0">
    <w:p w14:paraId="12C8E5A4" w14:textId="77777777" w:rsidR="00557CE4" w:rsidRDefault="00557C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67ABF" w14:textId="77777777" w:rsidR="003D75AC" w:rsidRDefault="003D75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C60B422" wp14:editId="54EB7AC1">
              <wp:simplePos x="0" y="0"/>
              <wp:positionH relativeFrom="page">
                <wp:posOffset>4072255</wp:posOffset>
              </wp:positionH>
              <wp:positionV relativeFrom="page">
                <wp:posOffset>491490</wp:posOffset>
              </wp:positionV>
              <wp:extent cx="152400" cy="12509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4DC10D" w14:textId="15DE0589" w:rsidR="003D75AC" w:rsidRDefault="003D75AC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4F06" w:rsidRPr="00474F06">
                            <w:rPr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0B422"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320.65pt;margin-top:38.7pt;width:12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aolAEAACMDAAAOAAAAZHJzL2Uyb0RvYy54bWysUsFOwzAMvSPxD1HurN3E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" filled="f" stroked="f">
              <v:textbox style="mso-fit-shape-to-text:t" inset="0,0,0,0">
                <w:txbxContent>
                  <w:p w14:paraId="734DC10D" w14:textId="15DE0589" w:rsidR="003D75AC" w:rsidRDefault="003D75AC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4F06" w:rsidRPr="00474F06">
                      <w:rPr>
                        <w:noProof/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9A"/>
    <w:multiLevelType w:val="multilevel"/>
    <w:tmpl w:val="22B6F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A5C2B"/>
    <w:multiLevelType w:val="multilevel"/>
    <w:tmpl w:val="61985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B281D"/>
    <w:multiLevelType w:val="multilevel"/>
    <w:tmpl w:val="5A1EA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85DD5"/>
    <w:multiLevelType w:val="multilevel"/>
    <w:tmpl w:val="09C4E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10986"/>
    <w:multiLevelType w:val="multilevel"/>
    <w:tmpl w:val="181A1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84EAA"/>
    <w:multiLevelType w:val="hybridMultilevel"/>
    <w:tmpl w:val="22D49F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032F9"/>
    <w:multiLevelType w:val="multilevel"/>
    <w:tmpl w:val="5776C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B96BFC"/>
    <w:multiLevelType w:val="multilevel"/>
    <w:tmpl w:val="D2361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885858"/>
    <w:multiLevelType w:val="hybridMultilevel"/>
    <w:tmpl w:val="27762F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5E79"/>
    <w:multiLevelType w:val="multilevel"/>
    <w:tmpl w:val="237ED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AF56CF"/>
    <w:multiLevelType w:val="multilevel"/>
    <w:tmpl w:val="27949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93502D"/>
    <w:multiLevelType w:val="multilevel"/>
    <w:tmpl w:val="417CA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834105"/>
    <w:multiLevelType w:val="multilevel"/>
    <w:tmpl w:val="6D4A1EE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15943F6"/>
    <w:multiLevelType w:val="multilevel"/>
    <w:tmpl w:val="ED686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317BC6"/>
    <w:multiLevelType w:val="multilevel"/>
    <w:tmpl w:val="7F0C7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603ACB"/>
    <w:multiLevelType w:val="multilevel"/>
    <w:tmpl w:val="6186B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5022E9"/>
    <w:multiLevelType w:val="multilevel"/>
    <w:tmpl w:val="EBD615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AE08C7"/>
    <w:multiLevelType w:val="hybridMultilevel"/>
    <w:tmpl w:val="B8FEA12C"/>
    <w:lvl w:ilvl="0" w:tplc="642A2D00">
      <w:start w:val="7"/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4E3A44EA"/>
    <w:multiLevelType w:val="multilevel"/>
    <w:tmpl w:val="F68C1A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CF0ED1"/>
    <w:multiLevelType w:val="multilevel"/>
    <w:tmpl w:val="2B388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1B6DA6"/>
    <w:multiLevelType w:val="multilevel"/>
    <w:tmpl w:val="6FBC0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3E1DD7"/>
    <w:multiLevelType w:val="hybridMultilevel"/>
    <w:tmpl w:val="BBDEB6F6"/>
    <w:lvl w:ilvl="0" w:tplc="6B5622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020D9F"/>
    <w:multiLevelType w:val="multilevel"/>
    <w:tmpl w:val="5D8EA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162B4B"/>
    <w:multiLevelType w:val="multilevel"/>
    <w:tmpl w:val="18A49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7E26BE"/>
    <w:multiLevelType w:val="hybridMultilevel"/>
    <w:tmpl w:val="A6FCAE6A"/>
    <w:lvl w:ilvl="0" w:tplc="8200CA18">
      <w:numFmt w:val="bullet"/>
      <w:lvlText w:val="-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5" w15:restartNumberingAfterBreak="0">
    <w:nsid w:val="695E1B82"/>
    <w:multiLevelType w:val="multilevel"/>
    <w:tmpl w:val="EBD84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BF3EA1"/>
    <w:multiLevelType w:val="multilevel"/>
    <w:tmpl w:val="BFB88F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370BC5"/>
    <w:multiLevelType w:val="multilevel"/>
    <w:tmpl w:val="550283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DA72E0"/>
    <w:multiLevelType w:val="hybridMultilevel"/>
    <w:tmpl w:val="FF68E154"/>
    <w:lvl w:ilvl="0" w:tplc="F1F27C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AB14F7"/>
    <w:multiLevelType w:val="multilevel"/>
    <w:tmpl w:val="C5B8DA6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"/>
  </w:num>
  <w:num w:numId="5">
    <w:abstractNumId w:val="26"/>
  </w:num>
  <w:num w:numId="6">
    <w:abstractNumId w:val="2"/>
  </w:num>
  <w:num w:numId="7">
    <w:abstractNumId w:val="18"/>
  </w:num>
  <w:num w:numId="8">
    <w:abstractNumId w:val="9"/>
  </w:num>
  <w:num w:numId="9">
    <w:abstractNumId w:val="22"/>
  </w:num>
  <w:num w:numId="10">
    <w:abstractNumId w:val="6"/>
  </w:num>
  <w:num w:numId="11">
    <w:abstractNumId w:val="0"/>
  </w:num>
  <w:num w:numId="12">
    <w:abstractNumId w:val="11"/>
  </w:num>
  <w:num w:numId="13">
    <w:abstractNumId w:val="29"/>
  </w:num>
  <w:num w:numId="14">
    <w:abstractNumId w:val="16"/>
  </w:num>
  <w:num w:numId="15">
    <w:abstractNumId w:val="10"/>
  </w:num>
  <w:num w:numId="16">
    <w:abstractNumId w:val="12"/>
  </w:num>
  <w:num w:numId="17">
    <w:abstractNumId w:val="7"/>
  </w:num>
  <w:num w:numId="18">
    <w:abstractNumId w:val="13"/>
  </w:num>
  <w:num w:numId="19">
    <w:abstractNumId w:val="27"/>
  </w:num>
  <w:num w:numId="20">
    <w:abstractNumId w:val="4"/>
  </w:num>
  <w:num w:numId="21">
    <w:abstractNumId w:val="14"/>
  </w:num>
  <w:num w:numId="22">
    <w:abstractNumId w:val="23"/>
  </w:num>
  <w:num w:numId="23">
    <w:abstractNumId w:val="20"/>
  </w:num>
  <w:num w:numId="24">
    <w:abstractNumId w:val="25"/>
  </w:num>
  <w:num w:numId="25">
    <w:abstractNumId w:val="5"/>
  </w:num>
  <w:num w:numId="26">
    <w:abstractNumId w:val="21"/>
  </w:num>
  <w:num w:numId="27">
    <w:abstractNumId w:val="28"/>
  </w:num>
  <w:num w:numId="28">
    <w:abstractNumId w:val="17"/>
  </w:num>
  <w:num w:numId="29">
    <w:abstractNumId w:val="24"/>
  </w:num>
  <w:num w:numId="30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52"/>
    <w:rsid w:val="000273D7"/>
    <w:rsid w:val="000561D0"/>
    <w:rsid w:val="0006068D"/>
    <w:rsid w:val="00062455"/>
    <w:rsid w:val="00070DC8"/>
    <w:rsid w:val="000766A4"/>
    <w:rsid w:val="000774B3"/>
    <w:rsid w:val="00086029"/>
    <w:rsid w:val="00086101"/>
    <w:rsid w:val="00091D35"/>
    <w:rsid w:val="000A48AA"/>
    <w:rsid w:val="000B2FDE"/>
    <w:rsid w:val="000B60FB"/>
    <w:rsid w:val="000E41D0"/>
    <w:rsid w:val="000F6D9E"/>
    <w:rsid w:val="00121737"/>
    <w:rsid w:val="00123CD4"/>
    <w:rsid w:val="00143D16"/>
    <w:rsid w:val="001713D2"/>
    <w:rsid w:val="00175049"/>
    <w:rsid w:val="001817FC"/>
    <w:rsid w:val="00190FDD"/>
    <w:rsid w:val="001C6DD3"/>
    <w:rsid w:val="00200DC8"/>
    <w:rsid w:val="002141B1"/>
    <w:rsid w:val="00215432"/>
    <w:rsid w:val="00221D40"/>
    <w:rsid w:val="002405B0"/>
    <w:rsid w:val="00251B2D"/>
    <w:rsid w:val="00274C7A"/>
    <w:rsid w:val="002837F8"/>
    <w:rsid w:val="002B65E4"/>
    <w:rsid w:val="002C1F1C"/>
    <w:rsid w:val="002C2B3B"/>
    <w:rsid w:val="002C5487"/>
    <w:rsid w:val="002C58D5"/>
    <w:rsid w:val="002C6A10"/>
    <w:rsid w:val="002D7DBE"/>
    <w:rsid w:val="002E61F3"/>
    <w:rsid w:val="002F490B"/>
    <w:rsid w:val="003018FD"/>
    <w:rsid w:val="00313977"/>
    <w:rsid w:val="00314448"/>
    <w:rsid w:val="00323521"/>
    <w:rsid w:val="0034722B"/>
    <w:rsid w:val="0035544E"/>
    <w:rsid w:val="00366AB1"/>
    <w:rsid w:val="0036781A"/>
    <w:rsid w:val="00385590"/>
    <w:rsid w:val="003B3943"/>
    <w:rsid w:val="003B74CF"/>
    <w:rsid w:val="003C2570"/>
    <w:rsid w:val="003D3C54"/>
    <w:rsid w:val="003D75AC"/>
    <w:rsid w:val="003E4836"/>
    <w:rsid w:val="00455922"/>
    <w:rsid w:val="004623C5"/>
    <w:rsid w:val="00474F06"/>
    <w:rsid w:val="00484A3D"/>
    <w:rsid w:val="00492D5F"/>
    <w:rsid w:val="00497388"/>
    <w:rsid w:val="004A25E3"/>
    <w:rsid w:val="004A66DC"/>
    <w:rsid w:val="004B04FE"/>
    <w:rsid w:val="004B23CE"/>
    <w:rsid w:val="004B78F7"/>
    <w:rsid w:val="004C093B"/>
    <w:rsid w:val="004C3D7B"/>
    <w:rsid w:val="004E35CA"/>
    <w:rsid w:val="00522F4C"/>
    <w:rsid w:val="0052771E"/>
    <w:rsid w:val="00532971"/>
    <w:rsid w:val="00536B6C"/>
    <w:rsid w:val="00552DAC"/>
    <w:rsid w:val="00557CE4"/>
    <w:rsid w:val="00570E5C"/>
    <w:rsid w:val="005836D8"/>
    <w:rsid w:val="005A3297"/>
    <w:rsid w:val="005A37A1"/>
    <w:rsid w:val="005C0965"/>
    <w:rsid w:val="005E05F1"/>
    <w:rsid w:val="005F4D47"/>
    <w:rsid w:val="005F74EC"/>
    <w:rsid w:val="006149BF"/>
    <w:rsid w:val="00615708"/>
    <w:rsid w:val="00636E03"/>
    <w:rsid w:val="00651206"/>
    <w:rsid w:val="006717FA"/>
    <w:rsid w:val="00677CDC"/>
    <w:rsid w:val="006814C6"/>
    <w:rsid w:val="00681F57"/>
    <w:rsid w:val="006A6260"/>
    <w:rsid w:val="006B1B7A"/>
    <w:rsid w:val="006C6475"/>
    <w:rsid w:val="006D0B86"/>
    <w:rsid w:val="006E7D77"/>
    <w:rsid w:val="00704736"/>
    <w:rsid w:val="00737A3D"/>
    <w:rsid w:val="0077046F"/>
    <w:rsid w:val="00771D37"/>
    <w:rsid w:val="00784BB3"/>
    <w:rsid w:val="007853AC"/>
    <w:rsid w:val="00793A5A"/>
    <w:rsid w:val="007A24E1"/>
    <w:rsid w:val="007D0DC9"/>
    <w:rsid w:val="007D4E8C"/>
    <w:rsid w:val="007D5028"/>
    <w:rsid w:val="007E7ED9"/>
    <w:rsid w:val="007F1EBB"/>
    <w:rsid w:val="00803C46"/>
    <w:rsid w:val="008059BC"/>
    <w:rsid w:val="00821066"/>
    <w:rsid w:val="008245BC"/>
    <w:rsid w:val="00824C10"/>
    <w:rsid w:val="008266A7"/>
    <w:rsid w:val="00826EA3"/>
    <w:rsid w:val="00827C0E"/>
    <w:rsid w:val="0087584B"/>
    <w:rsid w:val="008B79C4"/>
    <w:rsid w:val="008C3B25"/>
    <w:rsid w:val="008D0176"/>
    <w:rsid w:val="009275B8"/>
    <w:rsid w:val="00933516"/>
    <w:rsid w:val="009357B6"/>
    <w:rsid w:val="00944F3F"/>
    <w:rsid w:val="00950423"/>
    <w:rsid w:val="00961B50"/>
    <w:rsid w:val="00981D4B"/>
    <w:rsid w:val="00987B43"/>
    <w:rsid w:val="009C2777"/>
    <w:rsid w:val="009C78B0"/>
    <w:rsid w:val="009D614F"/>
    <w:rsid w:val="009E5702"/>
    <w:rsid w:val="009E6319"/>
    <w:rsid w:val="009E6BE4"/>
    <w:rsid w:val="00A066C0"/>
    <w:rsid w:val="00A2791E"/>
    <w:rsid w:val="00A338F4"/>
    <w:rsid w:val="00A35B81"/>
    <w:rsid w:val="00A43752"/>
    <w:rsid w:val="00A50113"/>
    <w:rsid w:val="00A50133"/>
    <w:rsid w:val="00A665A9"/>
    <w:rsid w:val="00A724DF"/>
    <w:rsid w:val="00AE3C6F"/>
    <w:rsid w:val="00AF2E83"/>
    <w:rsid w:val="00B23097"/>
    <w:rsid w:val="00B26239"/>
    <w:rsid w:val="00B34FE2"/>
    <w:rsid w:val="00B63D5C"/>
    <w:rsid w:val="00B666E5"/>
    <w:rsid w:val="00B679E7"/>
    <w:rsid w:val="00B754AD"/>
    <w:rsid w:val="00BD5B20"/>
    <w:rsid w:val="00BD6776"/>
    <w:rsid w:val="00BF57F5"/>
    <w:rsid w:val="00C05EBD"/>
    <w:rsid w:val="00C16790"/>
    <w:rsid w:val="00C37DB3"/>
    <w:rsid w:val="00C63B08"/>
    <w:rsid w:val="00C6404E"/>
    <w:rsid w:val="00C9019A"/>
    <w:rsid w:val="00C96F85"/>
    <w:rsid w:val="00CA56E6"/>
    <w:rsid w:val="00CC0BBD"/>
    <w:rsid w:val="00CC7E93"/>
    <w:rsid w:val="00CD345D"/>
    <w:rsid w:val="00CD5826"/>
    <w:rsid w:val="00CF6A62"/>
    <w:rsid w:val="00D07071"/>
    <w:rsid w:val="00D16CA9"/>
    <w:rsid w:val="00D17F80"/>
    <w:rsid w:val="00D31008"/>
    <w:rsid w:val="00D364C2"/>
    <w:rsid w:val="00D42972"/>
    <w:rsid w:val="00D55C49"/>
    <w:rsid w:val="00D60619"/>
    <w:rsid w:val="00D77AD5"/>
    <w:rsid w:val="00D86C43"/>
    <w:rsid w:val="00D90B15"/>
    <w:rsid w:val="00D967AF"/>
    <w:rsid w:val="00DA76B9"/>
    <w:rsid w:val="00DE366A"/>
    <w:rsid w:val="00DE6385"/>
    <w:rsid w:val="00DF0BFF"/>
    <w:rsid w:val="00E07C70"/>
    <w:rsid w:val="00E11C23"/>
    <w:rsid w:val="00E31B90"/>
    <w:rsid w:val="00E34BF6"/>
    <w:rsid w:val="00E76B6D"/>
    <w:rsid w:val="00E76F15"/>
    <w:rsid w:val="00E7763B"/>
    <w:rsid w:val="00E831B2"/>
    <w:rsid w:val="00EC0021"/>
    <w:rsid w:val="00EC1949"/>
    <w:rsid w:val="00EF635E"/>
    <w:rsid w:val="00F0293A"/>
    <w:rsid w:val="00F2440F"/>
    <w:rsid w:val="00F4344E"/>
    <w:rsid w:val="00F44946"/>
    <w:rsid w:val="00F6358D"/>
    <w:rsid w:val="00F76390"/>
    <w:rsid w:val="00F85B1A"/>
    <w:rsid w:val="00FA5E8B"/>
    <w:rsid w:val="00FC2072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3744"/>
  <w15:docId w15:val="{C4FBFD67-2F57-4E90-8140-6C961FA8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0A48AA"/>
    <w:pPr>
      <w:keepNext/>
      <w:widowControl/>
      <w:spacing w:line="360" w:lineRule="auto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E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EB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A48AA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4">
    <w:name w:val="List Paragraph"/>
    <w:basedOn w:val="a"/>
    <w:uiPriority w:val="34"/>
    <w:qFormat/>
    <w:rsid w:val="003D75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5EB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05EBD"/>
    <w:rPr>
      <w:color w:val="000000"/>
    </w:rPr>
  </w:style>
  <w:style w:type="paragraph" w:styleId="a7">
    <w:name w:val="footer"/>
    <w:basedOn w:val="a"/>
    <w:link w:val="a8"/>
    <w:uiPriority w:val="99"/>
    <w:unhideWhenUsed/>
    <w:rsid w:val="00C05EBD"/>
    <w:pPr>
      <w:tabs>
        <w:tab w:val="center" w:pos="4844"/>
        <w:tab w:val="right" w:pos="968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05EBD"/>
    <w:rPr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C05E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C05E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9">
    <w:name w:val="Hyperlink"/>
    <w:basedOn w:val="a0"/>
    <w:uiPriority w:val="99"/>
    <w:semiHidden/>
    <w:unhideWhenUsed/>
    <w:rsid w:val="00D967A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F2E8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F2E8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BCCF2-4303-40A9-9339-068B3F19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17641</Words>
  <Characters>10056</Characters>
  <Application>Microsoft Office Word</Application>
  <DocSecurity>0</DocSecurity>
  <Lines>83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розподіл обов’язків між міським головою, секретарем міської ради, заступниками міського голови з питань діяльності виконавчих органів ради, керуючим справами виконавчого комітету міської ради</vt:lpstr>
      <vt:lpstr>Про розподіл обов’язків між міським головою, секретарем міської ради, заступниками міського голови з питань діяльності виконавчих органів ради, керуючим справами виконавчого комітету міської ради</vt:lpstr>
    </vt:vector>
  </TitlesOfParts>
  <Company>SPecialiST RePack</Company>
  <LinksUpToDate>false</LinksUpToDate>
  <CharactersWithSpaces>27642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обов’язків між міським головою, секретарем міської ради, заступниками міського голови з питань діяльності виконавчих органів ради, керуючим справами виконавчого комітету міської ради</dc:title>
  <dc:subject/>
  <dc:creator>user</dc:creator>
  <cp:keywords/>
  <cp:lastModifiedBy>User</cp:lastModifiedBy>
  <cp:revision>17</cp:revision>
  <cp:lastPrinted>2024-11-08T07:20:00Z</cp:lastPrinted>
  <dcterms:created xsi:type="dcterms:W3CDTF">2024-11-04T12:41:00Z</dcterms:created>
  <dcterms:modified xsi:type="dcterms:W3CDTF">2024-11-08T07:20:00Z</dcterms:modified>
</cp:coreProperties>
</file>